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1901EDB" w14:textId="4FD5CAA7" w:rsidR="007C4F63" w:rsidRDefault="0063578B">
      <w:pPr>
        <w:pStyle w:val="Title"/>
      </w:pPr>
      <w:r>
        <w:t>CLAIM CARDS</w:t>
      </w:r>
    </w:p>
    <w:p w14:paraId="3B1D2219" w14:textId="57CC4D4C" w:rsidR="007C4F63" w:rsidRDefault="00A66C6B">
      <w:r>
        <w:t xml:space="preserve"> </w:t>
      </w:r>
    </w:p>
    <w:tbl>
      <w:tblPr>
        <w:tblStyle w:val="a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340"/>
      </w:tblGrid>
      <w:tr w:rsidR="0063578B" w14:paraId="4D3A20AA" w14:textId="77777777" w:rsidTr="009A3647">
        <w:tc>
          <w:tcPr>
            <w:tcW w:w="9340" w:type="dxa"/>
          </w:tcPr>
          <w:p w14:paraId="45857E2E" w14:textId="77777777" w:rsidR="0063578B" w:rsidRPr="0063578B" w:rsidRDefault="0063578B">
            <w:pPr>
              <w:rPr>
                <w:b/>
                <w:bCs/>
                <w:color w:val="943634" w:themeColor="accent2" w:themeShade="BF"/>
              </w:rPr>
            </w:pPr>
            <w:bookmarkStart w:id="0" w:name="_Hlk74319799"/>
            <w:r w:rsidRPr="0063578B">
              <w:rPr>
                <w:b/>
                <w:bCs/>
                <w:color w:val="943634" w:themeColor="accent2" w:themeShade="BF"/>
              </w:rPr>
              <w:t>Claim Card #1</w:t>
            </w:r>
          </w:p>
          <w:p w14:paraId="75B42C42" w14:textId="77777777" w:rsidR="0063578B" w:rsidRPr="0063578B" w:rsidRDefault="0063578B" w:rsidP="0063578B">
            <w:pPr>
              <w:rPr>
                <w:b/>
                <w:bCs/>
                <w:color w:val="943634" w:themeColor="accent2" w:themeShade="BF"/>
              </w:rPr>
            </w:pPr>
            <w:r w:rsidRPr="0063578B">
              <w:rPr>
                <w:b/>
                <w:bCs/>
                <w:color w:val="943634" w:themeColor="accent2" w:themeShade="BF"/>
              </w:rPr>
              <w:t>Instructions:</w:t>
            </w:r>
          </w:p>
          <w:p w14:paraId="6E589B56" w14:textId="77777777" w:rsidR="0063578B" w:rsidRPr="0063578B" w:rsidRDefault="0063578B" w:rsidP="0063578B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color w:val="000000"/>
              </w:rPr>
            </w:pPr>
            <w:r w:rsidRPr="0063578B">
              <w:rPr>
                <w:rFonts w:eastAsia="Times New Roman"/>
                <w:color w:val="000000"/>
              </w:rPr>
              <w:t>Read the card to the group and describe the evidence you think supports or refutes the claim.</w:t>
            </w:r>
          </w:p>
          <w:p w14:paraId="7CBF8206" w14:textId="77777777" w:rsidR="0063578B" w:rsidRPr="0063578B" w:rsidRDefault="0063578B" w:rsidP="0063578B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color w:val="000000"/>
              </w:rPr>
            </w:pPr>
            <w:r w:rsidRPr="0063578B">
              <w:rPr>
                <w:rFonts w:eastAsia="Times New Roman"/>
                <w:color w:val="000000"/>
              </w:rPr>
              <w:t>Ask group members to add evidence to support or refute the claim.</w:t>
            </w:r>
          </w:p>
          <w:p w14:paraId="1575D1E9" w14:textId="584C28A1" w:rsidR="0063578B" w:rsidRPr="0063578B" w:rsidRDefault="0063578B" w:rsidP="0063578B">
            <w:pPr>
              <w:pStyle w:val="ListParagraph"/>
              <w:numPr>
                <w:ilvl w:val="0"/>
                <w:numId w:val="5"/>
              </w:numPr>
              <w:rPr>
                <w:color w:val="943634" w:themeColor="accent2" w:themeShade="BF"/>
              </w:rPr>
            </w:pPr>
            <w:r w:rsidRPr="0063578B">
              <w:rPr>
                <w:rFonts w:eastAsia="Times New Roman"/>
                <w:color w:val="000000"/>
              </w:rPr>
              <w:t>After all claims have been presented, choose the claim that best supports the essential question.</w:t>
            </w:r>
          </w:p>
          <w:p w14:paraId="640288B8" w14:textId="77777777" w:rsidR="0063578B" w:rsidRPr="0063578B" w:rsidRDefault="0063578B" w:rsidP="0063578B">
            <w:pPr>
              <w:rPr>
                <w:rFonts w:ascii="Times New Roman" w:eastAsia="Times New Roman" w:hAnsi="Times New Roman" w:cs="Times New Roman"/>
              </w:rPr>
            </w:pPr>
          </w:p>
          <w:p w14:paraId="5043FA12" w14:textId="77777777" w:rsidR="0063578B" w:rsidRPr="0063578B" w:rsidRDefault="0063578B" w:rsidP="0063578B">
            <w:pPr>
              <w:rPr>
                <w:rFonts w:ascii="Times New Roman" w:eastAsia="Times New Roman" w:hAnsi="Times New Roman" w:cs="Times New Roman"/>
              </w:rPr>
            </w:pPr>
            <w:r w:rsidRPr="0063578B">
              <w:rPr>
                <w:rFonts w:eastAsia="Times New Roman"/>
                <w:i/>
                <w:iCs/>
                <w:color w:val="3E5C61"/>
              </w:rPr>
              <w:t>Claim:</w:t>
            </w:r>
          </w:p>
          <w:p w14:paraId="5ADD6EB6" w14:textId="77777777" w:rsidR="0063578B" w:rsidRPr="0063578B" w:rsidRDefault="0063578B" w:rsidP="0063578B">
            <w:pPr>
              <w:rPr>
                <w:rFonts w:ascii="Times New Roman" w:eastAsia="Times New Roman" w:hAnsi="Times New Roman" w:cs="Times New Roman"/>
              </w:rPr>
            </w:pPr>
            <w:r w:rsidRPr="0063578B">
              <w:rPr>
                <w:rFonts w:eastAsia="Times New Roman"/>
                <w:i/>
                <w:iCs/>
                <w:color w:val="000000"/>
              </w:rPr>
              <w:t>Peacefully protesting in America is legal and safe.</w:t>
            </w:r>
          </w:p>
          <w:p w14:paraId="7BED24B7" w14:textId="77777777" w:rsidR="0063578B" w:rsidRPr="0063578B" w:rsidRDefault="0063578B" w:rsidP="0063578B">
            <w:pPr>
              <w:rPr>
                <w:rFonts w:ascii="Times New Roman" w:eastAsia="Times New Roman" w:hAnsi="Times New Roman" w:cs="Times New Roman"/>
              </w:rPr>
            </w:pPr>
          </w:p>
          <w:p w14:paraId="53A67033" w14:textId="77777777" w:rsidR="0063578B" w:rsidRPr="0063578B" w:rsidRDefault="0063578B" w:rsidP="0063578B">
            <w:pPr>
              <w:rPr>
                <w:rFonts w:ascii="Times New Roman" w:eastAsia="Times New Roman" w:hAnsi="Times New Roman" w:cs="Times New Roman"/>
              </w:rPr>
            </w:pPr>
            <w:r w:rsidRPr="0063578B">
              <w:rPr>
                <w:rFonts w:eastAsia="Times New Roman"/>
                <w:i/>
                <w:iCs/>
                <w:color w:val="3E5C61"/>
              </w:rPr>
              <w:t>Evidence:</w:t>
            </w:r>
          </w:p>
          <w:p w14:paraId="512D1C64" w14:textId="77777777" w:rsid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  <w:p w14:paraId="033EE67B" w14:textId="77777777" w:rsid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  <w:p w14:paraId="2868A00C" w14:textId="77777777" w:rsid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  <w:p w14:paraId="72E074C0" w14:textId="77777777" w:rsid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  <w:p w14:paraId="1EF9D8B8" w14:textId="77777777" w:rsid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  <w:p w14:paraId="64FFDC15" w14:textId="77777777" w:rsid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  <w:p w14:paraId="2B876DAC" w14:textId="77777777" w:rsid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  <w:p w14:paraId="2FA93716" w14:textId="77777777" w:rsid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  <w:p w14:paraId="336A91D1" w14:textId="77777777" w:rsid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  <w:p w14:paraId="42427508" w14:textId="77777777" w:rsid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  <w:p w14:paraId="6719245E" w14:textId="77777777" w:rsid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  <w:p w14:paraId="53480140" w14:textId="77777777" w:rsid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  <w:p w14:paraId="15ACF2B7" w14:textId="77777777" w:rsid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  <w:p w14:paraId="30BB77B1" w14:textId="77777777" w:rsid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  <w:p w14:paraId="421917DB" w14:textId="77777777" w:rsid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  <w:p w14:paraId="56EB86EA" w14:textId="77777777" w:rsid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  <w:p w14:paraId="35F46E6F" w14:textId="77777777" w:rsid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  <w:p w14:paraId="35917220" w14:textId="77777777" w:rsid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  <w:p w14:paraId="0C9EA2B3" w14:textId="77777777" w:rsid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  <w:p w14:paraId="3C363323" w14:textId="77777777" w:rsid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  <w:p w14:paraId="76C1E488" w14:textId="77777777" w:rsid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  <w:p w14:paraId="69713C78" w14:textId="77777777" w:rsid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  <w:p w14:paraId="3419A358" w14:textId="77777777" w:rsid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  <w:p w14:paraId="43D3B258" w14:textId="77777777" w:rsid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  <w:p w14:paraId="2BE82EBE" w14:textId="77777777" w:rsid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  <w:p w14:paraId="424ADE2C" w14:textId="2B6DBC93" w:rsidR="0063578B" w:rsidRP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</w:tc>
      </w:tr>
      <w:bookmarkEnd w:id="0"/>
    </w:tbl>
    <w:p w14:paraId="13DAB445" w14:textId="23288745" w:rsidR="0063578B" w:rsidRDefault="0063578B" w:rsidP="0063578B">
      <w:pPr>
        <w:pStyle w:val="Heading1"/>
      </w:pPr>
    </w:p>
    <w:tbl>
      <w:tblPr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340"/>
      </w:tblGrid>
      <w:tr w:rsidR="0063578B" w14:paraId="316DDB29" w14:textId="77777777" w:rsidTr="003F0E5D">
        <w:tc>
          <w:tcPr>
            <w:tcW w:w="9340" w:type="dxa"/>
          </w:tcPr>
          <w:p w14:paraId="7677189F" w14:textId="5AF4B5E7" w:rsidR="0063578B" w:rsidRPr="0063578B" w:rsidRDefault="0063578B" w:rsidP="003F0E5D">
            <w:pPr>
              <w:rPr>
                <w:b/>
                <w:bCs/>
                <w:color w:val="943634" w:themeColor="accent2" w:themeShade="BF"/>
              </w:rPr>
            </w:pPr>
            <w:r w:rsidRPr="0063578B">
              <w:rPr>
                <w:b/>
                <w:bCs/>
                <w:color w:val="943634" w:themeColor="accent2" w:themeShade="BF"/>
              </w:rPr>
              <w:t>Claim Card #</w:t>
            </w:r>
            <w:r>
              <w:rPr>
                <w:b/>
                <w:bCs/>
                <w:color w:val="943634" w:themeColor="accent2" w:themeShade="BF"/>
              </w:rPr>
              <w:t>2</w:t>
            </w:r>
          </w:p>
          <w:p w14:paraId="51F887B1" w14:textId="77777777" w:rsidR="0063578B" w:rsidRPr="0063578B" w:rsidRDefault="0063578B" w:rsidP="003F0E5D">
            <w:pPr>
              <w:rPr>
                <w:b/>
                <w:bCs/>
                <w:color w:val="943634" w:themeColor="accent2" w:themeShade="BF"/>
              </w:rPr>
            </w:pPr>
            <w:r w:rsidRPr="0063578B">
              <w:rPr>
                <w:b/>
                <w:bCs/>
                <w:color w:val="943634" w:themeColor="accent2" w:themeShade="BF"/>
              </w:rPr>
              <w:t>Instructions:</w:t>
            </w:r>
          </w:p>
          <w:p w14:paraId="467A7BEC" w14:textId="77777777" w:rsidR="0063578B" w:rsidRPr="0063578B" w:rsidRDefault="0063578B" w:rsidP="0063578B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/>
                <w:b/>
                <w:bCs/>
                <w:color w:val="910D28"/>
              </w:rPr>
            </w:pPr>
            <w:r w:rsidRPr="0063578B">
              <w:rPr>
                <w:rFonts w:eastAsia="Times New Roman"/>
                <w:color w:val="000000"/>
              </w:rPr>
              <w:t>Read the card to the group and describe the evidence you think supports or refutes the claim.</w:t>
            </w:r>
          </w:p>
          <w:p w14:paraId="63F0F8C7" w14:textId="77777777" w:rsidR="0063578B" w:rsidRPr="0063578B" w:rsidRDefault="0063578B" w:rsidP="0063578B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/>
                <w:b/>
                <w:bCs/>
                <w:color w:val="910D28"/>
              </w:rPr>
            </w:pPr>
            <w:r w:rsidRPr="0063578B">
              <w:rPr>
                <w:rFonts w:eastAsia="Times New Roman"/>
                <w:color w:val="000000"/>
              </w:rPr>
              <w:t>Ask group members to add evidence to support or refute the claim.</w:t>
            </w:r>
          </w:p>
          <w:p w14:paraId="2E84E7A6" w14:textId="77777777" w:rsidR="0063578B" w:rsidRPr="0063578B" w:rsidRDefault="0063578B" w:rsidP="0063578B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/>
                <w:b/>
                <w:bCs/>
                <w:color w:val="910D28"/>
              </w:rPr>
            </w:pPr>
            <w:r w:rsidRPr="0063578B">
              <w:rPr>
                <w:rFonts w:eastAsia="Times New Roman"/>
                <w:color w:val="000000"/>
              </w:rPr>
              <w:t>After all claims have been presented, choose the claim that best supports the essential question.</w:t>
            </w:r>
          </w:p>
          <w:p w14:paraId="3BB7A0B9" w14:textId="77777777" w:rsidR="0063578B" w:rsidRPr="0063578B" w:rsidRDefault="0063578B" w:rsidP="003F0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E9DB5BF" w14:textId="77777777" w:rsidR="0063578B" w:rsidRPr="0063578B" w:rsidRDefault="0063578B" w:rsidP="003F0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578B">
              <w:rPr>
                <w:rFonts w:eastAsia="Times New Roman"/>
                <w:i/>
                <w:iCs/>
                <w:color w:val="3E5C61"/>
              </w:rPr>
              <w:t>Claim:</w:t>
            </w:r>
          </w:p>
          <w:p w14:paraId="53522060" w14:textId="30B14162" w:rsidR="0063578B" w:rsidRPr="0063578B" w:rsidRDefault="0063578B" w:rsidP="003F0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States in America provide people with the same rights. </w:t>
            </w:r>
          </w:p>
          <w:p w14:paraId="10B0E15D" w14:textId="77777777" w:rsidR="0063578B" w:rsidRPr="0063578B" w:rsidRDefault="0063578B" w:rsidP="003F0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C26222" w14:textId="77777777" w:rsidR="0063578B" w:rsidRPr="0063578B" w:rsidRDefault="0063578B" w:rsidP="003F0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578B">
              <w:rPr>
                <w:rFonts w:eastAsia="Times New Roman"/>
                <w:i/>
                <w:iCs/>
                <w:color w:val="3E5C61"/>
              </w:rPr>
              <w:t>Evidence:</w:t>
            </w:r>
          </w:p>
          <w:p w14:paraId="783B98C7" w14:textId="77777777" w:rsidR="0063578B" w:rsidRDefault="0063578B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2160EFD3" w14:textId="77777777" w:rsidR="0063578B" w:rsidRDefault="0063578B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1EDD29ED" w14:textId="77777777" w:rsidR="0063578B" w:rsidRDefault="0063578B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259E2C63" w14:textId="77777777" w:rsidR="0063578B" w:rsidRDefault="0063578B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401989C9" w14:textId="77777777" w:rsidR="0063578B" w:rsidRDefault="0063578B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2EC7CA39" w14:textId="77777777" w:rsidR="0063578B" w:rsidRDefault="0063578B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41A5BD41" w14:textId="77777777" w:rsidR="0063578B" w:rsidRDefault="0063578B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0E5A4A92" w14:textId="77777777" w:rsidR="0063578B" w:rsidRDefault="0063578B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38EB825B" w14:textId="77777777" w:rsidR="0063578B" w:rsidRDefault="0063578B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3DF4A331" w14:textId="77777777" w:rsidR="0063578B" w:rsidRDefault="0063578B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6D25693D" w14:textId="77777777" w:rsidR="0063578B" w:rsidRDefault="0063578B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4F432C37" w14:textId="77777777" w:rsidR="0063578B" w:rsidRDefault="0063578B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5F0418EA" w14:textId="77777777" w:rsidR="0063578B" w:rsidRDefault="0063578B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3B3CA82B" w14:textId="77777777" w:rsidR="0063578B" w:rsidRDefault="0063578B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210C4753" w14:textId="77777777" w:rsidR="0063578B" w:rsidRDefault="0063578B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6F18FC7D" w14:textId="77777777" w:rsidR="0063578B" w:rsidRDefault="0063578B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2C9B303D" w14:textId="77777777" w:rsidR="0063578B" w:rsidRDefault="0063578B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58964C21" w14:textId="77777777" w:rsidR="0063578B" w:rsidRDefault="0063578B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18F38221" w14:textId="77777777" w:rsidR="0063578B" w:rsidRDefault="0063578B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50D3F44B" w14:textId="77777777" w:rsidR="0063578B" w:rsidRDefault="0063578B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6E4FC5F2" w14:textId="77777777" w:rsidR="0063578B" w:rsidRDefault="0063578B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0569D9EA" w14:textId="77777777" w:rsidR="0063578B" w:rsidRDefault="0063578B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6143604D" w14:textId="77777777" w:rsidR="0063578B" w:rsidRDefault="0063578B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70D24C0D" w14:textId="77777777" w:rsidR="0063578B" w:rsidRDefault="0063578B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4EBC8602" w14:textId="77777777" w:rsidR="0063578B" w:rsidRPr="0063578B" w:rsidRDefault="0063578B" w:rsidP="003F0E5D">
            <w:pPr>
              <w:pStyle w:val="ListParagraph"/>
              <w:spacing w:after="0" w:line="240" w:lineRule="auto"/>
              <w:rPr>
                <w:color w:val="943634" w:themeColor="accent2" w:themeShade="BF"/>
              </w:rPr>
            </w:pPr>
          </w:p>
        </w:tc>
      </w:tr>
      <w:tr w:rsidR="0063578B" w14:paraId="16EFFCDB" w14:textId="77777777" w:rsidTr="0063578B">
        <w:tc>
          <w:tcPr>
            <w:tcW w:w="93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0B687C7F" w14:textId="7FBA9A60" w:rsidR="0063578B" w:rsidRPr="0063578B" w:rsidRDefault="0063578B" w:rsidP="003F0E5D">
            <w:pPr>
              <w:rPr>
                <w:b/>
                <w:bCs/>
                <w:color w:val="943634" w:themeColor="accent2" w:themeShade="BF"/>
              </w:rPr>
            </w:pPr>
            <w:r w:rsidRPr="0063578B">
              <w:rPr>
                <w:b/>
                <w:bCs/>
                <w:color w:val="943634" w:themeColor="accent2" w:themeShade="BF"/>
              </w:rPr>
              <w:lastRenderedPageBreak/>
              <w:t>Claim Card #</w:t>
            </w:r>
            <w:r>
              <w:rPr>
                <w:b/>
                <w:bCs/>
                <w:color w:val="943634" w:themeColor="accent2" w:themeShade="BF"/>
              </w:rPr>
              <w:t>3</w:t>
            </w:r>
          </w:p>
          <w:p w14:paraId="427CC597" w14:textId="77777777" w:rsidR="0063578B" w:rsidRPr="0063578B" w:rsidRDefault="0063578B" w:rsidP="003F0E5D">
            <w:pPr>
              <w:rPr>
                <w:b/>
                <w:bCs/>
                <w:color w:val="943634" w:themeColor="accent2" w:themeShade="BF"/>
              </w:rPr>
            </w:pPr>
            <w:r w:rsidRPr="0063578B">
              <w:rPr>
                <w:b/>
                <w:bCs/>
                <w:color w:val="943634" w:themeColor="accent2" w:themeShade="BF"/>
              </w:rPr>
              <w:t>Instructions:</w:t>
            </w:r>
          </w:p>
          <w:p w14:paraId="47B51593" w14:textId="77777777" w:rsidR="0063578B" w:rsidRPr="0063578B" w:rsidRDefault="0063578B" w:rsidP="0063578B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color w:val="000000" w:themeColor="text1"/>
              </w:rPr>
            </w:pPr>
            <w:r w:rsidRPr="0063578B">
              <w:rPr>
                <w:color w:val="000000" w:themeColor="text1"/>
              </w:rPr>
              <w:t>Read the card to the group and describe the evidence you think supports or refutes the claim.</w:t>
            </w:r>
          </w:p>
          <w:p w14:paraId="09099042" w14:textId="77777777" w:rsidR="0063578B" w:rsidRPr="0063578B" w:rsidRDefault="0063578B" w:rsidP="0063578B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color w:val="000000" w:themeColor="text1"/>
              </w:rPr>
            </w:pPr>
            <w:r w:rsidRPr="0063578B">
              <w:rPr>
                <w:color w:val="000000" w:themeColor="text1"/>
              </w:rPr>
              <w:t>Ask group members to add evidence to support or refute the claim.</w:t>
            </w:r>
          </w:p>
          <w:p w14:paraId="4EEFDE03" w14:textId="77777777" w:rsidR="0063578B" w:rsidRPr="0063578B" w:rsidRDefault="0063578B" w:rsidP="0063578B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color w:val="000000" w:themeColor="text1"/>
              </w:rPr>
            </w:pPr>
            <w:r w:rsidRPr="0063578B">
              <w:rPr>
                <w:color w:val="000000" w:themeColor="text1"/>
              </w:rPr>
              <w:t>After all claims have been presented, choose the claim that best supports the essential question.</w:t>
            </w:r>
          </w:p>
          <w:p w14:paraId="6324EF1B" w14:textId="77777777" w:rsidR="0063578B" w:rsidRPr="0063578B" w:rsidRDefault="0063578B" w:rsidP="0063578B">
            <w:pPr>
              <w:rPr>
                <w:b/>
                <w:bCs/>
                <w:color w:val="943634" w:themeColor="accent2" w:themeShade="BF"/>
              </w:rPr>
            </w:pPr>
          </w:p>
          <w:p w14:paraId="1AF5CCBB" w14:textId="77777777" w:rsidR="0063578B" w:rsidRPr="0063578B" w:rsidRDefault="0063578B" w:rsidP="0063578B">
            <w:pPr>
              <w:rPr>
                <w:color w:val="000000" w:themeColor="text1"/>
              </w:rPr>
            </w:pPr>
            <w:r w:rsidRPr="0063578B">
              <w:rPr>
                <w:color w:val="000000" w:themeColor="text1"/>
              </w:rPr>
              <w:t>Claim:</w:t>
            </w:r>
          </w:p>
          <w:p w14:paraId="62BBE751" w14:textId="1C64EACF" w:rsidR="0063578B" w:rsidRPr="0063578B" w:rsidRDefault="00AF0CA0" w:rsidP="0063578B">
            <w:pPr>
              <w:rPr>
                <w:i/>
                <w:iCs/>
                <w:color w:val="000000" w:themeColor="text1"/>
              </w:rPr>
            </w:pPr>
            <w:r w:rsidRPr="00AF0CA0">
              <w:rPr>
                <w:i/>
                <w:iCs/>
                <w:color w:val="000000" w:themeColor="text1"/>
              </w:rPr>
              <w:t xml:space="preserve">People in America have a voice regarding political decisions. </w:t>
            </w:r>
          </w:p>
          <w:p w14:paraId="5DA5EFE8" w14:textId="77777777" w:rsidR="0063578B" w:rsidRPr="0063578B" w:rsidRDefault="0063578B" w:rsidP="0063578B">
            <w:pPr>
              <w:rPr>
                <w:color w:val="000000" w:themeColor="text1"/>
              </w:rPr>
            </w:pPr>
          </w:p>
          <w:p w14:paraId="41F17D2F" w14:textId="77777777" w:rsidR="0063578B" w:rsidRPr="0063578B" w:rsidRDefault="0063578B" w:rsidP="0063578B">
            <w:pPr>
              <w:rPr>
                <w:color w:val="000000" w:themeColor="text1"/>
              </w:rPr>
            </w:pPr>
            <w:r w:rsidRPr="0063578B">
              <w:rPr>
                <w:color w:val="000000" w:themeColor="text1"/>
              </w:rPr>
              <w:t>Evidence:</w:t>
            </w:r>
          </w:p>
          <w:p w14:paraId="685C4F1C" w14:textId="77777777" w:rsidR="0063578B" w:rsidRPr="0063578B" w:rsidRDefault="0063578B" w:rsidP="0063578B">
            <w:pPr>
              <w:rPr>
                <w:b/>
                <w:bCs/>
                <w:color w:val="943634" w:themeColor="accent2" w:themeShade="BF"/>
              </w:rPr>
            </w:pPr>
          </w:p>
          <w:p w14:paraId="3853D99C" w14:textId="77777777" w:rsidR="0063578B" w:rsidRPr="0063578B" w:rsidRDefault="0063578B" w:rsidP="0063578B">
            <w:pPr>
              <w:rPr>
                <w:b/>
                <w:bCs/>
                <w:color w:val="943634" w:themeColor="accent2" w:themeShade="BF"/>
              </w:rPr>
            </w:pPr>
          </w:p>
          <w:p w14:paraId="03D019DB" w14:textId="77777777" w:rsidR="0063578B" w:rsidRPr="0063578B" w:rsidRDefault="0063578B" w:rsidP="0063578B">
            <w:pPr>
              <w:rPr>
                <w:b/>
                <w:bCs/>
                <w:color w:val="943634" w:themeColor="accent2" w:themeShade="BF"/>
              </w:rPr>
            </w:pPr>
          </w:p>
          <w:p w14:paraId="617C946A" w14:textId="77777777" w:rsidR="0063578B" w:rsidRPr="0063578B" w:rsidRDefault="0063578B" w:rsidP="0063578B">
            <w:pPr>
              <w:rPr>
                <w:b/>
                <w:bCs/>
                <w:color w:val="943634" w:themeColor="accent2" w:themeShade="BF"/>
              </w:rPr>
            </w:pPr>
          </w:p>
          <w:p w14:paraId="67D0AB53" w14:textId="77777777" w:rsidR="0063578B" w:rsidRPr="0063578B" w:rsidRDefault="0063578B" w:rsidP="0063578B">
            <w:pPr>
              <w:rPr>
                <w:b/>
                <w:bCs/>
                <w:color w:val="943634" w:themeColor="accent2" w:themeShade="BF"/>
              </w:rPr>
            </w:pPr>
          </w:p>
          <w:p w14:paraId="4B49859D" w14:textId="77777777" w:rsidR="0063578B" w:rsidRPr="0063578B" w:rsidRDefault="0063578B" w:rsidP="0063578B">
            <w:pPr>
              <w:rPr>
                <w:b/>
                <w:bCs/>
                <w:color w:val="943634" w:themeColor="accent2" w:themeShade="BF"/>
              </w:rPr>
            </w:pPr>
          </w:p>
          <w:p w14:paraId="5E97B88B" w14:textId="77777777" w:rsidR="0063578B" w:rsidRPr="0063578B" w:rsidRDefault="0063578B" w:rsidP="0063578B">
            <w:pPr>
              <w:rPr>
                <w:b/>
                <w:bCs/>
                <w:color w:val="943634" w:themeColor="accent2" w:themeShade="BF"/>
              </w:rPr>
            </w:pPr>
          </w:p>
          <w:p w14:paraId="7D8F8489" w14:textId="77777777" w:rsidR="0063578B" w:rsidRPr="0063578B" w:rsidRDefault="0063578B" w:rsidP="0063578B">
            <w:pPr>
              <w:rPr>
                <w:b/>
                <w:bCs/>
                <w:color w:val="943634" w:themeColor="accent2" w:themeShade="BF"/>
              </w:rPr>
            </w:pPr>
          </w:p>
          <w:p w14:paraId="05DC6606" w14:textId="77777777" w:rsidR="0063578B" w:rsidRPr="0063578B" w:rsidRDefault="0063578B" w:rsidP="0063578B">
            <w:pPr>
              <w:rPr>
                <w:b/>
                <w:bCs/>
                <w:color w:val="943634" w:themeColor="accent2" w:themeShade="BF"/>
              </w:rPr>
            </w:pPr>
          </w:p>
          <w:p w14:paraId="7342972B" w14:textId="77777777" w:rsidR="0063578B" w:rsidRPr="0063578B" w:rsidRDefault="0063578B" w:rsidP="0063578B">
            <w:pPr>
              <w:rPr>
                <w:b/>
                <w:bCs/>
                <w:color w:val="943634" w:themeColor="accent2" w:themeShade="BF"/>
              </w:rPr>
            </w:pPr>
          </w:p>
          <w:p w14:paraId="5CAE4627" w14:textId="77777777" w:rsidR="0063578B" w:rsidRPr="0063578B" w:rsidRDefault="0063578B" w:rsidP="0063578B">
            <w:pPr>
              <w:rPr>
                <w:b/>
                <w:bCs/>
                <w:color w:val="943634" w:themeColor="accent2" w:themeShade="BF"/>
              </w:rPr>
            </w:pPr>
          </w:p>
          <w:p w14:paraId="24C637FC" w14:textId="77777777" w:rsidR="0063578B" w:rsidRPr="0063578B" w:rsidRDefault="0063578B" w:rsidP="0063578B">
            <w:pPr>
              <w:rPr>
                <w:b/>
                <w:bCs/>
                <w:color w:val="943634" w:themeColor="accent2" w:themeShade="BF"/>
              </w:rPr>
            </w:pPr>
          </w:p>
          <w:p w14:paraId="635E9503" w14:textId="77777777" w:rsidR="0063578B" w:rsidRPr="0063578B" w:rsidRDefault="0063578B" w:rsidP="0063578B">
            <w:pPr>
              <w:rPr>
                <w:b/>
                <w:bCs/>
                <w:color w:val="943634" w:themeColor="accent2" w:themeShade="BF"/>
              </w:rPr>
            </w:pPr>
          </w:p>
          <w:p w14:paraId="3E878575" w14:textId="77777777" w:rsidR="0063578B" w:rsidRPr="0063578B" w:rsidRDefault="0063578B" w:rsidP="0063578B">
            <w:pPr>
              <w:rPr>
                <w:b/>
                <w:bCs/>
                <w:color w:val="943634" w:themeColor="accent2" w:themeShade="BF"/>
              </w:rPr>
            </w:pPr>
          </w:p>
          <w:p w14:paraId="7017AC86" w14:textId="77777777" w:rsidR="0063578B" w:rsidRPr="0063578B" w:rsidRDefault="0063578B" w:rsidP="0063578B">
            <w:pPr>
              <w:rPr>
                <w:b/>
                <w:bCs/>
                <w:color w:val="943634" w:themeColor="accent2" w:themeShade="BF"/>
              </w:rPr>
            </w:pPr>
          </w:p>
          <w:p w14:paraId="57427468" w14:textId="77777777" w:rsidR="0063578B" w:rsidRPr="0063578B" w:rsidRDefault="0063578B" w:rsidP="0063578B">
            <w:pPr>
              <w:rPr>
                <w:b/>
                <w:bCs/>
                <w:color w:val="943634" w:themeColor="accent2" w:themeShade="BF"/>
              </w:rPr>
            </w:pPr>
          </w:p>
          <w:p w14:paraId="2B78B0FE" w14:textId="77777777" w:rsidR="0063578B" w:rsidRPr="0063578B" w:rsidRDefault="0063578B" w:rsidP="0063578B">
            <w:pPr>
              <w:rPr>
                <w:b/>
                <w:bCs/>
                <w:color w:val="943634" w:themeColor="accent2" w:themeShade="BF"/>
              </w:rPr>
            </w:pPr>
          </w:p>
          <w:p w14:paraId="502AD9BD" w14:textId="77777777" w:rsidR="0063578B" w:rsidRPr="0063578B" w:rsidRDefault="0063578B" w:rsidP="0063578B">
            <w:pPr>
              <w:rPr>
                <w:b/>
                <w:bCs/>
                <w:color w:val="943634" w:themeColor="accent2" w:themeShade="BF"/>
              </w:rPr>
            </w:pPr>
          </w:p>
        </w:tc>
      </w:tr>
      <w:tr w:rsidR="00AF0CA0" w14:paraId="43531044" w14:textId="77777777" w:rsidTr="00AF0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75AB23DC" w14:textId="46344A7F" w:rsidR="00AF0CA0" w:rsidRPr="0063578B" w:rsidRDefault="00AF0CA0" w:rsidP="00AF0CA0">
            <w:pPr>
              <w:rPr>
                <w:b/>
                <w:bCs/>
                <w:color w:val="943634" w:themeColor="accent2" w:themeShade="BF"/>
              </w:rPr>
            </w:pPr>
            <w:r w:rsidRPr="0063578B">
              <w:rPr>
                <w:b/>
                <w:bCs/>
                <w:color w:val="943634" w:themeColor="accent2" w:themeShade="BF"/>
              </w:rPr>
              <w:lastRenderedPageBreak/>
              <w:t xml:space="preserve">Claim Card </w:t>
            </w:r>
            <w:r>
              <w:rPr>
                <w:b/>
                <w:bCs/>
                <w:color w:val="943634" w:themeColor="accent2" w:themeShade="BF"/>
              </w:rPr>
              <w:t>#4</w:t>
            </w:r>
          </w:p>
          <w:p w14:paraId="418BA66F" w14:textId="77777777" w:rsidR="00AF0CA0" w:rsidRPr="0063578B" w:rsidRDefault="00AF0CA0" w:rsidP="00AF0CA0">
            <w:pPr>
              <w:rPr>
                <w:b/>
                <w:bCs/>
                <w:color w:val="943634" w:themeColor="accent2" w:themeShade="BF"/>
              </w:rPr>
            </w:pPr>
            <w:r w:rsidRPr="0063578B">
              <w:rPr>
                <w:b/>
                <w:bCs/>
                <w:color w:val="943634" w:themeColor="accent2" w:themeShade="BF"/>
              </w:rPr>
              <w:t>Instructions:</w:t>
            </w:r>
          </w:p>
          <w:p w14:paraId="257CBF60" w14:textId="77777777" w:rsidR="00AF0CA0" w:rsidRPr="00AF0CA0" w:rsidRDefault="00AF0CA0" w:rsidP="00AF0CA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  <w:r w:rsidRPr="00AF0CA0">
              <w:rPr>
                <w:color w:val="000000" w:themeColor="text1"/>
              </w:rPr>
              <w:t>Read the card to the group and describe the evidence you think supports or refutes the claim.</w:t>
            </w:r>
          </w:p>
          <w:p w14:paraId="3DC6918E" w14:textId="77777777" w:rsidR="00AF0CA0" w:rsidRPr="00AF0CA0" w:rsidRDefault="00AF0CA0" w:rsidP="00AF0CA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  <w:r w:rsidRPr="00AF0CA0">
              <w:rPr>
                <w:color w:val="000000" w:themeColor="text1"/>
              </w:rPr>
              <w:t>Ask group members to add evidence to support or refute the claim.</w:t>
            </w:r>
          </w:p>
          <w:p w14:paraId="05CAB999" w14:textId="77777777" w:rsidR="00AF0CA0" w:rsidRPr="00AF0CA0" w:rsidRDefault="00AF0CA0" w:rsidP="00AF0CA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  <w:r w:rsidRPr="00AF0CA0">
              <w:rPr>
                <w:color w:val="000000" w:themeColor="text1"/>
              </w:rPr>
              <w:t>After all claims have been presented, choose the claim that best supports the essential question.</w:t>
            </w:r>
          </w:p>
          <w:p w14:paraId="4D3EE139" w14:textId="77777777" w:rsidR="00AF0CA0" w:rsidRPr="0063578B" w:rsidRDefault="00AF0CA0" w:rsidP="00AF0CA0">
            <w:pPr>
              <w:rPr>
                <w:b/>
                <w:bCs/>
                <w:color w:val="943634" w:themeColor="accent2" w:themeShade="BF"/>
              </w:rPr>
            </w:pPr>
          </w:p>
          <w:p w14:paraId="00531BDB" w14:textId="77777777" w:rsidR="00AF0CA0" w:rsidRPr="0063578B" w:rsidRDefault="00AF0CA0" w:rsidP="00AF0CA0">
            <w:pPr>
              <w:rPr>
                <w:i/>
                <w:iCs/>
                <w:color w:val="000000" w:themeColor="text1"/>
              </w:rPr>
            </w:pPr>
            <w:r w:rsidRPr="0063578B">
              <w:rPr>
                <w:color w:val="000000" w:themeColor="text1"/>
              </w:rPr>
              <w:t>Claim:</w:t>
            </w:r>
          </w:p>
          <w:p w14:paraId="7D6AD01A" w14:textId="62F37E63" w:rsidR="00AF0CA0" w:rsidRPr="0063578B" w:rsidRDefault="00AF0CA0" w:rsidP="00AF0CA0">
            <w:pPr>
              <w:rPr>
                <w:i/>
                <w:iCs/>
                <w:color w:val="000000" w:themeColor="text1"/>
              </w:rPr>
            </w:pPr>
            <w:r w:rsidRPr="00AF0CA0">
              <w:rPr>
                <w:i/>
                <w:iCs/>
                <w:color w:val="000000" w:themeColor="text1"/>
              </w:rPr>
              <w:t xml:space="preserve">The constitution is not used against people. </w:t>
            </w:r>
          </w:p>
          <w:p w14:paraId="16CA3CC1" w14:textId="530C090B" w:rsidR="00AF0CA0" w:rsidRPr="00AF0CA0" w:rsidRDefault="00AF0CA0" w:rsidP="00AF0CA0">
            <w:pPr>
              <w:rPr>
                <w:color w:val="000000" w:themeColor="text1"/>
              </w:rPr>
            </w:pPr>
            <w:r w:rsidRPr="0063578B">
              <w:rPr>
                <w:color w:val="000000" w:themeColor="text1"/>
              </w:rPr>
              <w:t>Evidence:</w:t>
            </w:r>
          </w:p>
          <w:p w14:paraId="67897421" w14:textId="64E2FBB9" w:rsidR="00AF0CA0" w:rsidRDefault="00AF0CA0" w:rsidP="00AF0CA0">
            <w:pPr>
              <w:rPr>
                <w:b/>
                <w:bCs/>
                <w:color w:val="943634" w:themeColor="accent2" w:themeShade="BF"/>
              </w:rPr>
            </w:pPr>
          </w:p>
          <w:p w14:paraId="72DFD719" w14:textId="104BD3B2" w:rsidR="00AF0CA0" w:rsidRDefault="00AF0CA0" w:rsidP="00AF0CA0">
            <w:pPr>
              <w:rPr>
                <w:b/>
                <w:bCs/>
                <w:color w:val="943634" w:themeColor="accent2" w:themeShade="BF"/>
              </w:rPr>
            </w:pPr>
          </w:p>
          <w:p w14:paraId="4804FFA6" w14:textId="02D04EB0" w:rsidR="00AF0CA0" w:rsidRDefault="00AF0CA0" w:rsidP="00AF0CA0">
            <w:pPr>
              <w:rPr>
                <w:b/>
                <w:bCs/>
                <w:color w:val="943634" w:themeColor="accent2" w:themeShade="BF"/>
              </w:rPr>
            </w:pPr>
          </w:p>
          <w:p w14:paraId="0C675F14" w14:textId="74B72B07" w:rsidR="00AF0CA0" w:rsidRDefault="00AF0CA0" w:rsidP="00AF0CA0">
            <w:pPr>
              <w:rPr>
                <w:b/>
                <w:bCs/>
                <w:color w:val="943634" w:themeColor="accent2" w:themeShade="BF"/>
              </w:rPr>
            </w:pPr>
          </w:p>
          <w:p w14:paraId="31FA952F" w14:textId="7539FB1F" w:rsidR="00AF0CA0" w:rsidRDefault="00AF0CA0" w:rsidP="00AF0CA0">
            <w:pPr>
              <w:rPr>
                <w:b/>
                <w:bCs/>
                <w:color w:val="943634" w:themeColor="accent2" w:themeShade="BF"/>
              </w:rPr>
            </w:pPr>
          </w:p>
          <w:p w14:paraId="4C63C64D" w14:textId="2ABB637F" w:rsidR="00AF0CA0" w:rsidRDefault="00AF0CA0" w:rsidP="00AF0CA0">
            <w:pPr>
              <w:rPr>
                <w:b/>
                <w:bCs/>
                <w:color w:val="943634" w:themeColor="accent2" w:themeShade="BF"/>
              </w:rPr>
            </w:pPr>
          </w:p>
          <w:p w14:paraId="71E4CBB6" w14:textId="7167F761" w:rsidR="00AF0CA0" w:rsidRDefault="00AF0CA0" w:rsidP="00AF0CA0">
            <w:pPr>
              <w:rPr>
                <w:b/>
                <w:bCs/>
                <w:color w:val="943634" w:themeColor="accent2" w:themeShade="BF"/>
              </w:rPr>
            </w:pPr>
          </w:p>
          <w:p w14:paraId="3C8A4497" w14:textId="1F76348B" w:rsidR="00AF0CA0" w:rsidRDefault="00AF0CA0" w:rsidP="00AF0CA0">
            <w:pPr>
              <w:rPr>
                <w:b/>
                <w:bCs/>
                <w:color w:val="943634" w:themeColor="accent2" w:themeShade="BF"/>
              </w:rPr>
            </w:pPr>
          </w:p>
          <w:p w14:paraId="14CA6A40" w14:textId="77777777" w:rsidR="00AF0CA0" w:rsidRPr="00AF0CA0" w:rsidRDefault="00AF0CA0" w:rsidP="00AF0CA0">
            <w:pPr>
              <w:rPr>
                <w:b/>
                <w:bCs/>
                <w:color w:val="943634" w:themeColor="accent2" w:themeShade="BF"/>
              </w:rPr>
            </w:pPr>
          </w:p>
          <w:p w14:paraId="1F3902C9" w14:textId="77777777" w:rsidR="00AF0CA0" w:rsidRPr="00AF0CA0" w:rsidRDefault="00AF0CA0" w:rsidP="00AF0CA0">
            <w:pPr>
              <w:rPr>
                <w:b/>
                <w:bCs/>
                <w:color w:val="943634" w:themeColor="accent2" w:themeShade="BF"/>
              </w:rPr>
            </w:pPr>
          </w:p>
          <w:p w14:paraId="692CA8F7" w14:textId="77777777" w:rsidR="00AF0CA0" w:rsidRPr="00AF0CA0" w:rsidRDefault="00AF0CA0" w:rsidP="00AF0CA0">
            <w:pPr>
              <w:rPr>
                <w:b/>
                <w:bCs/>
                <w:color w:val="943634" w:themeColor="accent2" w:themeShade="BF"/>
              </w:rPr>
            </w:pPr>
          </w:p>
          <w:p w14:paraId="715B04A9" w14:textId="77777777" w:rsidR="00AF0CA0" w:rsidRPr="00AF0CA0" w:rsidRDefault="00AF0CA0" w:rsidP="00AF0CA0">
            <w:pPr>
              <w:rPr>
                <w:b/>
                <w:bCs/>
                <w:color w:val="943634" w:themeColor="accent2" w:themeShade="BF"/>
              </w:rPr>
            </w:pPr>
          </w:p>
          <w:p w14:paraId="4BCECE0A" w14:textId="77777777" w:rsidR="00AF0CA0" w:rsidRPr="00AF0CA0" w:rsidRDefault="00AF0CA0" w:rsidP="00AF0CA0">
            <w:pPr>
              <w:rPr>
                <w:b/>
                <w:bCs/>
                <w:color w:val="943634" w:themeColor="accent2" w:themeShade="BF"/>
              </w:rPr>
            </w:pPr>
          </w:p>
          <w:p w14:paraId="57C33F35" w14:textId="77777777" w:rsidR="00AF0CA0" w:rsidRPr="00AF0CA0" w:rsidRDefault="00AF0CA0" w:rsidP="00AF0CA0">
            <w:pPr>
              <w:rPr>
                <w:b/>
                <w:bCs/>
                <w:color w:val="943634" w:themeColor="accent2" w:themeShade="BF"/>
              </w:rPr>
            </w:pPr>
          </w:p>
          <w:p w14:paraId="785CAB78" w14:textId="32448384" w:rsidR="00AF0CA0" w:rsidRDefault="00AF0CA0" w:rsidP="00AF0CA0">
            <w:pPr>
              <w:rPr>
                <w:b/>
                <w:bCs/>
                <w:color w:val="943634" w:themeColor="accent2" w:themeShade="BF"/>
              </w:rPr>
            </w:pPr>
          </w:p>
          <w:p w14:paraId="097639D8" w14:textId="77777777" w:rsidR="00AF0CA0" w:rsidRPr="00AF0CA0" w:rsidRDefault="00AF0CA0" w:rsidP="00AF0CA0">
            <w:pPr>
              <w:rPr>
                <w:b/>
                <w:bCs/>
                <w:color w:val="943634" w:themeColor="accent2" w:themeShade="BF"/>
              </w:rPr>
            </w:pPr>
          </w:p>
          <w:p w14:paraId="0B687B9F" w14:textId="77777777" w:rsidR="00AF0CA0" w:rsidRPr="00AF0CA0" w:rsidRDefault="00AF0CA0" w:rsidP="00AF0CA0">
            <w:pPr>
              <w:rPr>
                <w:b/>
                <w:bCs/>
                <w:color w:val="943634" w:themeColor="accent2" w:themeShade="BF"/>
              </w:rPr>
            </w:pPr>
          </w:p>
          <w:p w14:paraId="425B4AD8" w14:textId="77777777" w:rsidR="00AF0CA0" w:rsidRPr="00AF0CA0" w:rsidRDefault="00AF0CA0" w:rsidP="00AF0CA0">
            <w:pPr>
              <w:rPr>
                <w:b/>
                <w:bCs/>
                <w:color w:val="943634" w:themeColor="accent2" w:themeShade="BF"/>
              </w:rPr>
            </w:pPr>
          </w:p>
        </w:tc>
      </w:tr>
    </w:tbl>
    <w:p w14:paraId="64DA1EE8" w14:textId="47BE1E7D" w:rsidR="00AF0CA0" w:rsidRDefault="00AF0CA0">
      <w:pPr>
        <w:rPr>
          <w:b/>
          <w:color w:val="910D28"/>
          <w:highlight w:val="white"/>
        </w:rPr>
      </w:pPr>
    </w:p>
    <w:tbl>
      <w:tblPr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340"/>
      </w:tblGrid>
      <w:tr w:rsidR="00AF0CA0" w14:paraId="4C5571C1" w14:textId="77777777" w:rsidTr="003F0E5D">
        <w:tc>
          <w:tcPr>
            <w:tcW w:w="9340" w:type="dxa"/>
          </w:tcPr>
          <w:p w14:paraId="08361734" w14:textId="4724EF4D" w:rsidR="00AF0CA0" w:rsidRPr="0063578B" w:rsidRDefault="00AF0CA0" w:rsidP="003F0E5D">
            <w:pPr>
              <w:rPr>
                <w:b/>
                <w:bCs/>
                <w:color w:val="943634" w:themeColor="accent2" w:themeShade="BF"/>
              </w:rPr>
            </w:pPr>
            <w:r w:rsidRPr="0063578B">
              <w:rPr>
                <w:b/>
                <w:bCs/>
                <w:color w:val="943634" w:themeColor="accent2" w:themeShade="BF"/>
              </w:rPr>
              <w:lastRenderedPageBreak/>
              <w:t>Claim Card #</w:t>
            </w:r>
            <w:r>
              <w:rPr>
                <w:b/>
                <w:bCs/>
                <w:color w:val="943634" w:themeColor="accent2" w:themeShade="BF"/>
              </w:rPr>
              <w:t>5</w:t>
            </w:r>
          </w:p>
          <w:p w14:paraId="1E24CA3C" w14:textId="77777777" w:rsidR="00AF0CA0" w:rsidRPr="0063578B" w:rsidRDefault="00AF0CA0" w:rsidP="003F0E5D">
            <w:pPr>
              <w:rPr>
                <w:b/>
                <w:bCs/>
                <w:color w:val="943634" w:themeColor="accent2" w:themeShade="BF"/>
              </w:rPr>
            </w:pPr>
            <w:r w:rsidRPr="0063578B">
              <w:rPr>
                <w:b/>
                <w:bCs/>
                <w:color w:val="943634" w:themeColor="accent2" w:themeShade="BF"/>
              </w:rPr>
              <w:t>Instructions:</w:t>
            </w:r>
          </w:p>
          <w:p w14:paraId="046F16F3" w14:textId="77777777" w:rsidR="00AF0CA0" w:rsidRPr="0063578B" w:rsidRDefault="00AF0CA0" w:rsidP="00AF0CA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63578B">
              <w:rPr>
                <w:rFonts w:eastAsia="Times New Roman"/>
                <w:color w:val="000000"/>
              </w:rPr>
              <w:t>Read the card to the group and describe the evidence you think supports or refutes the claim.</w:t>
            </w:r>
          </w:p>
          <w:p w14:paraId="34D00FC4" w14:textId="77777777" w:rsidR="00AF0CA0" w:rsidRPr="0063578B" w:rsidRDefault="00AF0CA0" w:rsidP="00AF0CA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63578B">
              <w:rPr>
                <w:rFonts w:eastAsia="Times New Roman"/>
                <w:color w:val="000000"/>
              </w:rPr>
              <w:t>Ask group members to add evidence to support or refute the claim.</w:t>
            </w:r>
          </w:p>
          <w:p w14:paraId="2CF9A17B" w14:textId="77777777" w:rsidR="00AF0CA0" w:rsidRPr="0063578B" w:rsidRDefault="00AF0CA0" w:rsidP="00AF0CA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943634" w:themeColor="accent2" w:themeShade="BF"/>
              </w:rPr>
            </w:pPr>
            <w:r w:rsidRPr="0063578B">
              <w:rPr>
                <w:rFonts w:eastAsia="Times New Roman"/>
                <w:color w:val="000000"/>
              </w:rPr>
              <w:t>After all claims have been presented, choose the claim that best supports the essential question.</w:t>
            </w:r>
          </w:p>
          <w:p w14:paraId="7FB4A5E6" w14:textId="77777777" w:rsidR="00AF0CA0" w:rsidRPr="0063578B" w:rsidRDefault="00AF0CA0" w:rsidP="003F0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04D6DED" w14:textId="77777777" w:rsidR="00AF0CA0" w:rsidRPr="0063578B" w:rsidRDefault="00AF0CA0" w:rsidP="003F0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578B">
              <w:rPr>
                <w:rFonts w:eastAsia="Times New Roman"/>
                <w:i/>
                <w:iCs/>
                <w:color w:val="3E5C61"/>
              </w:rPr>
              <w:t>Claim:</w:t>
            </w:r>
          </w:p>
          <w:p w14:paraId="457F033A" w14:textId="127455C0" w:rsidR="00AF0CA0" w:rsidRPr="0063578B" w:rsidRDefault="00AF0CA0" w:rsidP="003F0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Citizens are protected from cruel and unusual punishment. </w:t>
            </w:r>
          </w:p>
          <w:p w14:paraId="34AB91A7" w14:textId="77777777" w:rsidR="00AF0CA0" w:rsidRPr="0063578B" w:rsidRDefault="00AF0CA0" w:rsidP="003F0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4FF7562" w14:textId="77777777" w:rsidR="00AF0CA0" w:rsidRPr="0063578B" w:rsidRDefault="00AF0CA0" w:rsidP="003F0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578B">
              <w:rPr>
                <w:rFonts w:eastAsia="Times New Roman"/>
                <w:i/>
                <w:iCs/>
                <w:color w:val="3E5C61"/>
              </w:rPr>
              <w:t>Evidence:</w:t>
            </w:r>
          </w:p>
          <w:p w14:paraId="4746EF8B" w14:textId="77777777" w:rsidR="00AF0CA0" w:rsidRDefault="00AF0CA0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07607128" w14:textId="77777777" w:rsidR="00AF0CA0" w:rsidRDefault="00AF0CA0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19E1ADDA" w14:textId="77777777" w:rsidR="00AF0CA0" w:rsidRDefault="00AF0CA0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01D73F05" w14:textId="77777777" w:rsidR="00AF0CA0" w:rsidRDefault="00AF0CA0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3999467C" w14:textId="77777777" w:rsidR="00AF0CA0" w:rsidRDefault="00AF0CA0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4831C835" w14:textId="77777777" w:rsidR="00AF0CA0" w:rsidRDefault="00AF0CA0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30F3E094" w14:textId="140A664B" w:rsidR="00AF0CA0" w:rsidRDefault="00AF0CA0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6E02FFEB" w14:textId="0420CED0" w:rsidR="00AF0CA0" w:rsidRDefault="00AF0CA0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79AABF86" w14:textId="26828033" w:rsidR="00AF0CA0" w:rsidRDefault="00AF0CA0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777CFC91" w14:textId="10F230ED" w:rsidR="00AF0CA0" w:rsidRDefault="00AF0CA0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364BBD74" w14:textId="12AFDE50" w:rsidR="00AF0CA0" w:rsidRDefault="00AF0CA0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7FF06E5D" w14:textId="45C6D4AE" w:rsidR="00AF0CA0" w:rsidRDefault="00AF0CA0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086802DB" w14:textId="77777777" w:rsidR="00AF0CA0" w:rsidRDefault="00AF0CA0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16FB6882" w14:textId="77777777" w:rsidR="00AF0CA0" w:rsidRDefault="00AF0CA0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45E4F56E" w14:textId="77777777" w:rsidR="00AF0CA0" w:rsidRDefault="00AF0CA0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7BA84B42" w14:textId="77777777" w:rsidR="00AF0CA0" w:rsidRDefault="00AF0CA0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025C1C11" w14:textId="77777777" w:rsidR="00AF0CA0" w:rsidRDefault="00AF0CA0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22AD59AC" w14:textId="77777777" w:rsidR="00AF0CA0" w:rsidRDefault="00AF0CA0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6F55D661" w14:textId="77777777" w:rsidR="00AF0CA0" w:rsidRDefault="00AF0CA0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4B0E2F3D" w14:textId="77777777" w:rsidR="00AF0CA0" w:rsidRDefault="00AF0CA0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7A37157E" w14:textId="77777777" w:rsidR="00AF0CA0" w:rsidRDefault="00AF0CA0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2E4076EA" w14:textId="77777777" w:rsidR="00AF0CA0" w:rsidRDefault="00AF0CA0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04D2B7A0" w14:textId="77777777" w:rsidR="00AF0CA0" w:rsidRDefault="00AF0CA0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22DB2635" w14:textId="77777777" w:rsidR="00AF0CA0" w:rsidRPr="0063578B" w:rsidRDefault="00AF0CA0" w:rsidP="003F0E5D">
            <w:pPr>
              <w:pStyle w:val="ListParagraph"/>
              <w:spacing w:after="0" w:line="240" w:lineRule="auto"/>
              <w:rPr>
                <w:color w:val="943634" w:themeColor="accent2" w:themeShade="BF"/>
              </w:rPr>
            </w:pPr>
          </w:p>
        </w:tc>
      </w:tr>
    </w:tbl>
    <w:p w14:paraId="63A48955" w14:textId="4BE94427" w:rsidR="00AF0CA0" w:rsidRDefault="00AF0CA0">
      <w:pPr>
        <w:rPr>
          <w:b/>
          <w:color w:val="910D28"/>
          <w:highlight w:val="white"/>
        </w:rPr>
      </w:pPr>
    </w:p>
    <w:p w14:paraId="4178861F" w14:textId="77777777" w:rsidR="0063578B" w:rsidRDefault="0063578B">
      <w:pPr>
        <w:rPr>
          <w:b/>
          <w:color w:val="910D28"/>
          <w:highlight w:val="white"/>
        </w:rPr>
      </w:pPr>
    </w:p>
    <w:sectPr w:rsidR="0063578B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2D87B" w14:textId="77777777" w:rsidR="00AE5740" w:rsidRDefault="00AE5740">
      <w:pPr>
        <w:spacing w:after="0" w:line="240" w:lineRule="auto"/>
      </w:pPr>
      <w:r>
        <w:separator/>
      </w:r>
    </w:p>
  </w:endnote>
  <w:endnote w:type="continuationSeparator" w:id="0">
    <w:p w14:paraId="3D9BA64C" w14:textId="77777777" w:rsidR="00AE5740" w:rsidRDefault="00AE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668F4" w14:textId="77777777" w:rsidR="007C4F63" w:rsidRDefault="00A66C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47381FC" wp14:editId="3E4E980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0596885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358345" w14:textId="2D79C78F" w:rsidR="0063578B" w:rsidRPr="0063578B" w:rsidRDefault="0063578B" w:rsidP="001A6121">
                          <w:pPr>
                            <w:spacing w:after="0" w:line="240" w:lineRule="auto"/>
                            <w:rPr>
                              <w:rFonts w:asciiTheme="majorHAnsi" w:eastAsia="Times New Roman" w:hAnsiTheme="majorHAnsi" w:cstheme="majorHAnsi"/>
                              <w:b/>
                              <w:bCs/>
                            </w:rPr>
                          </w:pPr>
                          <w:r w:rsidRPr="0063578B">
                            <w:rPr>
                              <w:rFonts w:asciiTheme="majorHAnsi" w:hAnsiTheme="majorHAnsi" w:cstheme="majorHAnsi"/>
                              <w:b/>
                              <w:bCs/>
                            </w:rPr>
                            <w:t xml:space="preserve">                                     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</w:rPr>
                            <w:t xml:space="preserve">      </w:t>
                          </w:r>
                          <w:r w:rsidRPr="0063578B">
                            <w:rPr>
                              <w:rFonts w:asciiTheme="majorHAnsi" w:hAnsiTheme="majorHAnsi" w:cstheme="majorHAnsi"/>
                              <w:b/>
                              <w:bCs/>
                            </w:rPr>
                            <w:t xml:space="preserve"> </w:t>
                          </w:r>
                          <w:r w:rsidR="003C3DF9">
                            <w:rPr>
                              <w:rFonts w:asciiTheme="majorHAnsi" w:hAnsiTheme="majorHAnsi" w:cstheme="majorHAnsi"/>
                              <w:b/>
                              <w:bCs/>
                            </w:rPr>
                            <w:tab/>
                          </w:r>
                          <w:r w:rsidR="003C3DF9">
                            <w:rPr>
                              <w:rFonts w:asciiTheme="majorHAnsi" w:hAnsiTheme="majorHAnsi" w:cstheme="majorHAnsi"/>
                              <w:b/>
                              <w:bCs/>
                            </w:rPr>
                            <w:tab/>
                            <w:t xml:space="preserve">        </w:t>
                          </w:r>
                          <w:r w:rsidRPr="0063578B">
                            <w:rPr>
                              <w:rFonts w:asciiTheme="majorHAnsi" w:eastAsia="Times New Roman" w:hAnsiTheme="majorHAnsi" w:cstheme="majorHAnsi"/>
                              <w:b/>
                              <w:bCs/>
                            </w:rPr>
                            <w:t>EQUALLY UNEQUAL</w:t>
                          </w:r>
                        </w:p>
                        <w:p w14:paraId="7AF807D3" w14:textId="4EF9DF5B" w:rsidR="007C4F63" w:rsidRDefault="007C4F63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C466C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" filled="f" stroked="f">
              <v:textbox inset="2.53958mm,1.2694mm,2.53958mm,1.2694mm">
                <w:txbxContent>
                  <w:p w14:paraId="7B358345" w14:textId="2D79C78F" w:rsidR="0063578B" w:rsidRPr="0063578B" w:rsidRDefault="0063578B" w:rsidP="001A6121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b/>
                        <w:bCs/>
                      </w:rPr>
                    </w:pPr>
                    <w:r w:rsidRPr="0063578B">
                      <w:rPr>
                        <w:rFonts w:asciiTheme="majorHAnsi" w:hAnsiTheme="majorHAnsi" w:cstheme="majorHAnsi"/>
                        <w:b/>
                        <w:bCs/>
                      </w:rPr>
                      <w:t xml:space="preserve">                                      </w:t>
                    </w:r>
                    <w:r>
                      <w:rPr>
                        <w:rFonts w:asciiTheme="majorHAnsi" w:hAnsiTheme="majorHAnsi" w:cstheme="majorHAnsi"/>
                        <w:b/>
                        <w:bCs/>
                      </w:rPr>
                      <w:t xml:space="preserve">      </w:t>
                    </w:r>
                    <w:r w:rsidRPr="0063578B">
                      <w:rPr>
                        <w:rFonts w:asciiTheme="majorHAnsi" w:hAnsiTheme="majorHAnsi" w:cstheme="majorHAnsi"/>
                        <w:b/>
                        <w:bCs/>
                      </w:rPr>
                      <w:t xml:space="preserve"> </w:t>
                    </w:r>
                    <w:r w:rsidR="003C3DF9">
                      <w:rPr>
                        <w:rFonts w:asciiTheme="majorHAnsi" w:hAnsiTheme="majorHAnsi" w:cstheme="majorHAnsi"/>
                        <w:b/>
                        <w:bCs/>
                      </w:rPr>
                      <w:tab/>
                    </w:r>
                    <w:r w:rsidR="003C3DF9">
                      <w:rPr>
                        <w:rFonts w:asciiTheme="majorHAnsi" w:hAnsiTheme="majorHAnsi" w:cstheme="majorHAnsi"/>
                        <w:b/>
                        <w:bCs/>
                      </w:rPr>
                      <w:tab/>
                      <w:t xml:space="preserve">        </w:t>
                    </w:r>
                    <w:r w:rsidRPr="0063578B">
                      <w:rPr>
                        <w:rFonts w:asciiTheme="majorHAnsi" w:eastAsia="Times New Roman" w:hAnsiTheme="majorHAnsi" w:cstheme="majorHAnsi"/>
                        <w:b/>
                        <w:bCs/>
                      </w:rPr>
                      <w:t>EQUALLY UNEQUAL</w:t>
                    </w:r>
                  </w:p>
                  <w:p w14:paraId="7AF807D3" w14:textId="4EF9DF5B" w:rsidR="007C4F63" w:rsidRDefault="007C4F63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94072" w14:textId="77777777" w:rsidR="00AE5740" w:rsidRDefault="00AE5740">
      <w:pPr>
        <w:spacing w:after="0" w:line="240" w:lineRule="auto"/>
      </w:pPr>
      <w:r>
        <w:separator/>
      </w:r>
    </w:p>
  </w:footnote>
  <w:footnote w:type="continuationSeparator" w:id="0">
    <w:p w14:paraId="5F0BC9C5" w14:textId="77777777" w:rsidR="00AE5740" w:rsidRDefault="00AE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7E528" w14:textId="77777777" w:rsidR="007866AE" w:rsidRDefault="007866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F95B3" w14:textId="77777777" w:rsidR="007866AE" w:rsidRDefault="007866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384A9" w14:textId="77777777" w:rsidR="007866AE" w:rsidRDefault="007866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472D2"/>
    <w:multiLevelType w:val="multilevel"/>
    <w:tmpl w:val="00E80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D5587D"/>
    <w:multiLevelType w:val="hybridMultilevel"/>
    <w:tmpl w:val="0C72E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43C03"/>
    <w:multiLevelType w:val="multilevel"/>
    <w:tmpl w:val="00E80262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" w15:restartNumberingAfterBreak="0">
    <w:nsid w:val="3EBB39F4"/>
    <w:multiLevelType w:val="multilevel"/>
    <w:tmpl w:val="CE0A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943634" w:themeColor="accent2" w:themeShade="BF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59EB52FB"/>
    <w:multiLevelType w:val="multilevel"/>
    <w:tmpl w:val="CE0A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943634" w:themeColor="accent2" w:themeShade="BF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7C1062"/>
    <w:multiLevelType w:val="multilevel"/>
    <w:tmpl w:val="00E80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A37F95"/>
    <w:multiLevelType w:val="multilevel"/>
    <w:tmpl w:val="CE0A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943634" w:themeColor="accent2" w:themeShade="BF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0826012">
    <w:abstractNumId w:val="4"/>
  </w:num>
  <w:num w:numId="2" w16cid:durableId="1570336860">
    <w:abstractNumId w:val="1"/>
  </w:num>
  <w:num w:numId="3" w16cid:durableId="1089929396">
    <w:abstractNumId w:val="2"/>
  </w:num>
  <w:num w:numId="4" w16cid:durableId="706952915">
    <w:abstractNumId w:val="6"/>
  </w:num>
  <w:num w:numId="5" w16cid:durableId="1533883410">
    <w:abstractNumId w:val="5"/>
  </w:num>
  <w:num w:numId="6" w16cid:durableId="730007294">
    <w:abstractNumId w:val="0"/>
  </w:num>
  <w:num w:numId="7" w16cid:durableId="221526591">
    <w:abstractNumId w:val="7"/>
  </w:num>
  <w:num w:numId="8" w16cid:durableId="752243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2255D3"/>
    <w:rsid w:val="00280A00"/>
    <w:rsid w:val="003C0621"/>
    <w:rsid w:val="003C3DF9"/>
    <w:rsid w:val="0063578B"/>
    <w:rsid w:val="007866AE"/>
    <w:rsid w:val="007C4F63"/>
    <w:rsid w:val="007F3112"/>
    <w:rsid w:val="008462CF"/>
    <w:rsid w:val="009A5AF0"/>
    <w:rsid w:val="00A66C6B"/>
    <w:rsid w:val="00AE5740"/>
    <w:rsid w:val="00AF0CA0"/>
    <w:rsid w:val="00B768B2"/>
    <w:rsid w:val="00B84ADB"/>
    <w:rsid w:val="00BD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78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6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2CF"/>
  </w:style>
  <w:style w:type="paragraph" w:styleId="Footer">
    <w:name w:val="footer"/>
    <w:basedOn w:val="Normal"/>
    <w:link w:val="FooterChar"/>
    <w:uiPriority w:val="99"/>
    <w:unhideWhenUsed/>
    <w:rsid w:val="00846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2CF"/>
  </w:style>
  <w:style w:type="paragraph" w:styleId="ListParagraph">
    <w:name w:val="List Paragraph"/>
    <w:basedOn w:val="Normal"/>
    <w:uiPriority w:val="34"/>
    <w:qFormat/>
    <w:rsid w:val="006357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5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1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323</Words>
  <Characters>1611</Characters>
  <Application>Microsoft Office Word</Application>
  <DocSecurity>0</DocSecurity>
  <Lines>201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Equally Unequal</dc:title>
  <dc:subject/>
  <dc:creator>K20 Center</dc:creator>
  <cp:keywords/>
  <dc:description/>
  <cp:lastModifiedBy>Moharram, Jehanne</cp:lastModifiedBy>
  <cp:revision>5</cp:revision>
  <dcterms:created xsi:type="dcterms:W3CDTF">2024-07-15T21:21:00Z</dcterms:created>
  <dcterms:modified xsi:type="dcterms:W3CDTF">2024-07-15T21:23:00Z</dcterms:modified>
  <cp:category/>
</cp:coreProperties>
</file>