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22C2" w14:textId="77777777" w:rsidR="00446CBB" w:rsidRDefault="00412A08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DASHING THROUGH THE SNOW</w:t>
      </w:r>
    </w:p>
    <w:p w14:paraId="496269C2" w14:textId="77777777" w:rsidR="00446CBB" w:rsidRDefault="00446CBB">
      <w:pPr>
        <w:rPr>
          <w:rFonts w:ascii="Calibri" w:eastAsia="Calibri" w:hAnsi="Calibri" w:cs="Calibri"/>
          <w:sz w:val="20"/>
          <w:szCs w:val="20"/>
        </w:rPr>
      </w:pPr>
    </w:p>
    <w:p w14:paraId="5F8005ED" w14:textId="77777777" w:rsidR="00446CBB" w:rsidRPr="00E94FDE" w:rsidRDefault="00412A08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E94FDE">
        <w:rPr>
          <w:rFonts w:ascii="Calibri" w:eastAsia="Calibri" w:hAnsi="Calibri" w:cs="Calibri"/>
          <w:b/>
          <w:color w:val="971D20" w:themeColor="accent3"/>
          <w:sz w:val="24"/>
          <w:szCs w:val="24"/>
        </w:rPr>
        <w:t>Word Bank</w:t>
      </w:r>
    </w:p>
    <w:p w14:paraId="4D7035C1" w14:textId="77777777" w:rsidR="00446CBB" w:rsidRDefault="00446CBB">
      <w:pPr>
        <w:widowControl w:val="0"/>
      </w:pPr>
    </w:p>
    <w:tbl>
      <w:tblPr>
        <w:tblStyle w:val="a"/>
        <w:tblW w:w="990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980"/>
        <w:gridCol w:w="1860"/>
        <w:gridCol w:w="2100"/>
      </w:tblGrid>
      <w:tr w:rsidR="00446CBB" w14:paraId="44FAEBBD" w14:textId="77777777" w:rsidTr="00E94FDE">
        <w:trPr>
          <w:trHeight w:val="16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131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boys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3B5C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28B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fear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BF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71AF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speed</w:t>
            </w:r>
          </w:p>
        </w:tc>
      </w:tr>
      <w:tr w:rsidR="00446CBB" w14:paraId="43C5B1A1" w14:textId="77777777" w:rsidTr="00E94FDE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8F1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78F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stuck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6F21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FED4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careful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13E9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  <w:tr w:rsidR="00446CBB" w14:paraId="39871405" w14:textId="77777777" w:rsidTr="00E94FDE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3B1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teenage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A845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25A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adult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2F3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3522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snowmobile</w:t>
            </w:r>
          </w:p>
        </w:tc>
      </w:tr>
      <w:tr w:rsidR="00446CBB" w14:paraId="3EFD1EA0" w14:textId="77777777" w:rsidTr="00E94FDE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E64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E73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snow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166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423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winter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C3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</w:tbl>
    <w:p w14:paraId="0F8CAD87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2E9DFDF" w14:textId="77777777" w:rsidR="00446CBB" w:rsidRPr="00E94FDE" w:rsidRDefault="00446CBB">
      <w:pPr>
        <w:rPr>
          <w:rFonts w:ascii="Calibri" w:eastAsia="Calibri" w:hAnsi="Calibri" w:cs="Calibri"/>
          <w:color w:val="971D20" w:themeColor="accent3"/>
          <w:sz w:val="20"/>
          <w:szCs w:val="20"/>
        </w:rPr>
      </w:pPr>
    </w:p>
    <w:p w14:paraId="013E40F6" w14:textId="77777777" w:rsidR="00446CBB" w:rsidRPr="00E94FDE" w:rsidRDefault="00412A08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E94FDE">
        <w:rPr>
          <w:rFonts w:ascii="Calibri" w:eastAsia="Calibri" w:hAnsi="Calibri" w:cs="Calibri"/>
          <w:b/>
          <w:color w:val="971D20" w:themeColor="accent3"/>
          <w:sz w:val="24"/>
          <w:szCs w:val="24"/>
        </w:rPr>
        <w:t>Sentence 1</w:t>
      </w:r>
    </w:p>
    <w:p w14:paraId="4C4ED3C4" w14:textId="77777777" w:rsidR="00446CBB" w:rsidRDefault="00446CBB">
      <w:pPr>
        <w:widowControl w:val="0"/>
      </w:pP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2B4013F1" w14:textId="77777777" w:rsidTr="00E94FDE">
        <w:trPr>
          <w:trHeight w:val="160"/>
        </w:trPr>
        <w:tc>
          <w:tcPr>
            <w:tcW w:w="9870" w:type="dxa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DB1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45C82BAB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449CFB4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EB20D59" w14:textId="77777777" w:rsidR="00446CBB" w:rsidRPr="00E94FDE" w:rsidRDefault="00412A08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E94FDE">
        <w:rPr>
          <w:rFonts w:ascii="Calibri" w:eastAsia="Calibri" w:hAnsi="Calibri" w:cs="Calibri"/>
          <w:b/>
          <w:color w:val="971D20" w:themeColor="accent3"/>
          <w:sz w:val="24"/>
          <w:szCs w:val="24"/>
        </w:rPr>
        <w:t>Sentence 2</w:t>
      </w:r>
    </w:p>
    <w:p w14:paraId="7FB6EAD1" w14:textId="77777777" w:rsidR="00446CBB" w:rsidRDefault="00446CBB">
      <w:pPr>
        <w:widowControl w:val="0"/>
      </w:pPr>
    </w:p>
    <w:tbl>
      <w:tblPr>
        <w:tblStyle w:val="a1"/>
        <w:tblW w:w="987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42BD0DEC" w14:textId="77777777" w:rsidTr="00E94FDE">
        <w:trPr>
          <w:trHeight w:val="160"/>
        </w:trPr>
        <w:tc>
          <w:tcPr>
            <w:tcW w:w="9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4BD0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4783603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69CBE1E3" w14:textId="77777777" w:rsidR="00446CBB" w:rsidRPr="00E94FDE" w:rsidRDefault="00446CBB">
      <w:pPr>
        <w:rPr>
          <w:rFonts w:ascii="Calibri" w:eastAsia="Calibri" w:hAnsi="Calibri" w:cs="Calibri"/>
          <w:b/>
          <w:color w:val="971D20" w:themeColor="accent3"/>
        </w:rPr>
      </w:pPr>
    </w:p>
    <w:p w14:paraId="4DA5A26C" w14:textId="77777777" w:rsidR="00446CBB" w:rsidRPr="00E94FDE" w:rsidRDefault="00412A08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E94FDE">
        <w:rPr>
          <w:rFonts w:ascii="Calibri" w:eastAsia="Calibri" w:hAnsi="Calibri" w:cs="Calibri"/>
          <w:b/>
          <w:color w:val="971D20" w:themeColor="accent3"/>
          <w:sz w:val="24"/>
          <w:szCs w:val="24"/>
        </w:rPr>
        <w:t>How did annotating a text change your perspective?</w:t>
      </w:r>
    </w:p>
    <w:p w14:paraId="6654E4B8" w14:textId="77777777" w:rsidR="00446CBB" w:rsidRDefault="00446CBB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5367E19C" w14:textId="77777777" w:rsidTr="00E94FDE">
        <w:trPr>
          <w:trHeight w:val="160"/>
        </w:trPr>
        <w:tc>
          <w:tcPr>
            <w:tcW w:w="9870" w:type="dxa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5EB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E59F764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C74676E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8B0D855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347085E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sectPr w:rsidR="00446CBB" w:rsidSect="00E94FD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A7B9" w14:textId="77777777" w:rsidR="00886104" w:rsidRDefault="00886104">
      <w:pPr>
        <w:spacing w:line="240" w:lineRule="auto"/>
      </w:pPr>
      <w:r>
        <w:separator/>
      </w:r>
    </w:p>
  </w:endnote>
  <w:endnote w:type="continuationSeparator" w:id="0">
    <w:p w14:paraId="436B6018" w14:textId="77777777" w:rsidR="00886104" w:rsidRDefault="00886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FECF" w14:textId="5C034C68" w:rsidR="00446CBB" w:rsidRDefault="00E94FD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2886873" wp14:editId="3DBF5D0F">
              <wp:simplePos x="0" y="0"/>
              <wp:positionH relativeFrom="column">
                <wp:posOffset>1069975</wp:posOffset>
              </wp:positionH>
              <wp:positionV relativeFrom="paragraph">
                <wp:posOffset>-213938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B18E2" w14:textId="056480AB" w:rsidR="00E94FDE" w:rsidRPr="0013735C" w:rsidRDefault="00E94FDE" w:rsidP="00E94FDE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separate"/>
                          </w:r>
                          <w:r w:rsidR="00996DDC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ANNOTATING A TEXT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886873" id="Rectangle 1" o:spid="_x0000_s1026" style="position:absolute;left:0;text-align:left;margin-left:84.25pt;margin-top:-16.8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AvD50P3wAAAA8BAAAPAAAAAAAAAAAAAAAAAAYEAABkcnMvZG93bnJldi54&#13;&#10;bWxQSwUGAAAAAAQABADzAAAAEgUAAAAA&#13;&#10;" filled="f" stroked="f">
              <v:textbox inset="2.53958mm,1.2694mm,2.53958mm,1.2694mm">
                <w:txbxContent>
                  <w:p w14:paraId="15EB18E2" w14:textId="056480AB" w:rsidR="00E94FDE" w:rsidRPr="0013735C" w:rsidRDefault="00E94FDE" w:rsidP="00E94FDE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begin"/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instrText xml:space="preserve"> TITLE \* Upper \* MERGEFORMAT </w:instrTex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separate"/>
                    </w:r>
                    <w:r w:rsidR="00996DDC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ANNOTATING A TEXT</w: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2297513" wp14:editId="0BFE7044">
          <wp:simplePos x="0" y="0"/>
          <wp:positionH relativeFrom="column">
            <wp:posOffset>1140460</wp:posOffset>
          </wp:positionH>
          <wp:positionV relativeFrom="paragraph">
            <wp:posOffset>-208280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BB13" w14:textId="77777777" w:rsidR="00886104" w:rsidRDefault="00886104">
      <w:pPr>
        <w:spacing w:line="240" w:lineRule="auto"/>
      </w:pPr>
      <w:r>
        <w:separator/>
      </w:r>
    </w:p>
  </w:footnote>
  <w:footnote w:type="continuationSeparator" w:id="0">
    <w:p w14:paraId="5EC579EE" w14:textId="77777777" w:rsidR="00886104" w:rsidRDefault="008861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BB"/>
    <w:rsid w:val="00306E25"/>
    <w:rsid w:val="00375C4D"/>
    <w:rsid w:val="00412A08"/>
    <w:rsid w:val="00446CBB"/>
    <w:rsid w:val="00480109"/>
    <w:rsid w:val="0069399D"/>
    <w:rsid w:val="008859B5"/>
    <w:rsid w:val="00886104"/>
    <w:rsid w:val="009548AD"/>
    <w:rsid w:val="00996DDC"/>
    <w:rsid w:val="00C91845"/>
    <w:rsid w:val="00D831AA"/>
    <w:rsid w:val="00E9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469F4"/>
  <w15:docId w15:val="{789937AF-BE1E-46DB-9C98-63AEDBD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AA"/>
  </w:style>
  <w:style w:type="paragraph" w:styleId="Footer">
    <w:name w:val="footer"/>
    <w:basedOn w:val="Normal"/>
    <w:link w:val="Foot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185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Annotating a Text</vt:lpstr>
    </vt:vector>
  </TitlesOfParts>
  <Manager/>
  <Company/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Annotating a Text</dc:title>
  <dc:subject/>
  <dc:creator>K20 Center</dc:creator>
  <cp:keywords/>
  <dc:description/>
  <cp:lastModifiedBy>Gracia, Ann M.</cp:lastModifiedBy>
  <cp:revision>3</cp:revision>
  <cp:lastPrinted>2025-06-30T15:12:00Z</cp:lastPrinted>
  <dcterms:created xsi:type="dcterms:W3CDTF">2025-06-30T15:12:00Z</dcterms:created>
  <dcterms:modified xsi:type="dcterms:W3CDTF">2025-06-30T15:12:00Z</dcterms:modified>
  <cp:category/>
</cp:coreProperties>
</file>