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166F2F" w14:textId="3498FC03" w:rsidR="003B6908" w:rsidRPr="003B6908" w:rsidRDefault="005C4570" w:rsidP="005C4570">
      <w:pPr>
        <w:pStyle w:val="BodyText"/>
        <w:jc w:val="center"/>
        <w:rPr>
          <w:highlight w:val="white"/>
        </w:rPr>
      </w:pPr>
      <w:r>
        <w:rPr>
          <w:noProof/>
        </w:rPr>
        <w:drawing>
          <wp:inline distT="0" distB="0" distL="0" distR="0" wp14:anchorId="6C08C658" wp14:editId="0CA35C35">
            <wp:extent cx="8519940" cy="5909733"/>
            <wp:effectExtent l="0" t="0" r="0" b="0"/>
            <wp:docPr id="987723217" name="Picture 3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723217" name="Picture 3" descr="A black background with a black square&#10;&#10;Description automatically generated with medium confidenc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" t="2729" r="1687" b="2298"/>
                    <a:stretch/>
                  </pic:blipFill>
                  <pic:spPr bwMode="auto">
                    <a:xfrm>
                      <a:off x="0" y="0"/>
                      <a:ext cx="8575661" cy="5948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B6908" w:rsidRPr="003B6908" w:rsidSect="002C136B">
      <w:headerReference w:type="even" r:id="rId9"/>
      <w:headerReference w:type="default" r:id="rId10"/>
      <w:footerReference w:type="default" r:id="rId11"/>
      <w:headerReference w:type="first" r:id="rId12"/>
      <w:pgSz w:w="15840" w:h="12240" w:orient="landscape"/>
      <w:pgMar w:top="1440" w:right="1080" w:bottom="1440" w:left="1080" w:header="720" w:footer="10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EDDC4" w14:textId="77777777" w:rsidR="002C136B" w:rsidRDefault="002C136B">
      <w:pPr>
        <w:spacing w:after="0" w:line="240" w:lineRule="auto"/>
      </w:pPr>
      <w:r>
        <w:separator/>
      </w:r>
    </w:p>
  </w:endnote>
  <w:endnote w:type="continuationSeparator" w:id="0">
    <w:p w14:paraId="58C72D03" w14:textId="77777777" w:rsidR="002C136B" w:rsidRDefault="002C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78C98" w14:textId="77777777" w:rsidR="00AE2EB6" w:rsidRDefault="00884F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3377F4A" wp14:editId="631B35D0">
          <wp:simplePos x="0" y="0"/>
          <wp:positionH relativeFrom="column">
            <wp:posOffset>3657600</wp:posOffset>
          </wp:positionH>
          <wp:positionV relativeFrom="paragraph">
            <wp:posOffset>66675</wp:posOffset>
          </wp:positionV>
          <wp:extent cx="4572000" cy="316865"/>
          <wp:effectExtent l="0" t="0" r="0" b="0"/>
          <wp:wrapSquare wrapText="bothSides" distT="0" distB="0" distL="0" distR="0"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5EC570A" wp14:editId="76D3D260">
              <wp:simplePos x="0" y="0"/>
              <wp:positionH relativeFrom="column">
                <wp:posOffset>3752850</wp:posOffset>
              </wp:positionH>
              <wp:positionV relativeFrom="paragraph">
                <wp:posOffset>-9524</wp:posOffset>
              </wp:positionV>
              <wp:extent cx="4010025" cy="387175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3223925" y="3513300"/>
                        <a:ext cx="41223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3AB279" w14:textId="5E10DD77" w:rsidR="00AE2EB6" w:rsidRDefault="003B6908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6"/>
                            </w:rPr>
                            <w:t>UNVEILING INJUSTICE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EC570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95.5pt;margin-top:-.75pt;width:315.75pt;height:3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" filled="f" stroked="f">
              <v:textbox inset="2.53958mm,2.53958mm,2.53958mm,2.53958mm">
                <w:txbxContent>
                  <w:p w14:paraId="373AB279" w14:textId="5E10DD77" w:rsidR="00AE2EB6" w:rsidRDefault="003B6908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color w:val="000000"/>
                        <w:sz w:val="26"/>
                      </w:rPr>
                      <w:t>UNVEILING INJUSTICE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CB1CD" w14:textId="77777777" w:rsidR="002C136B" w:rsidRDefault="002C136B">
      <w:pPr>
        <w:spacing w:after="0" w:line="240" w:lineRule="auto"/>
      </w:pPr>
      <w:r>
        <w:separator/>
      </w:r>
    </w:p>
  </w:footnote>
  <w:footnote w:type="continuationSeparator" w:id="0">
    <w:p w14:paraId="4140F6FB" w14:textId="77777777" w:rsidR="002C136B" w:rsidRDefault="002C1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CF68C" w14:textId="77777777" w:rsidR="0028704B" w:rsidRDefault="002870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D63E8" w14:textId="6A52B506" w:rsidR="0028704B" w:rsidRPr="00F4200C" w:rsidRDefault="00F4200C" w:rsidP="005C4570">
    <w:pPr>
      <w:pStyle w:val="Title"/>
      <w:rPr>
        <w:lang w:val="es-ES"/>
      </w:rPr>
    </w:pPr>
    <w:r w:rsidRPr="00F4200C">
      <w:rPr>
        <w:lang w:val="es-ES"/>
      </w:rPr>
      <w:t>p</w:t>
    </w:r>
    <w:r w:rsidR="004C5535">
      <w:rPr>
        <w:lang w:val="es-ES"/>
      </w:rPr>
      <w:t>erfíl</w:t>
    </w:r>
    <w:r w:rsidRPr="00F4200C">
      <w:rPr>
        <w:lang w:val="es-ES"/>
      </w:rPr>
      <w:t xml:space="preserve"> de una figura histórica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5C5D3" w14:textId="77777777" w:rsidR="0028704B" w:rsidRDefault="002870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1030"/>
    <w:multiLevelType w:val="multilevel"/>
    <w:tmpl w:val="69C6644A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809438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EB6"/>
    <w:rsid w:val="0028704B"/>
    <w:rsid w:val="002C136B"/>
    <w:rsid w:val="003B6908"/>
    <w:rsid w:val="003F4742"/>
    <w:rsid w:val="004C5535"/>
    <w:rsid w:val="00510D25"/>
    <w:rsid w:val="005C4570"/>
    <w:rsid w:val="00702764"/>
    <w:rsid w:val="0072060A"/>
    <w:rsid w:val="00884F63"/>
    <w:rsid w:val="00971FB8"/>
    <w:rsid w:val="00AE2EB6"/>
    <w:rsid w:val="00F24B6E"/>
    <w:rsid w:val="00F4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E78ACC"/>
  <w15:docId w15:val="{145B64FA-C777-4D31-A3D7-1768F478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gDeiA0aRCeWppU2XkxqTOXQZIg==">AMUW2mWWlDaPXbWaou2YE+MWcdkZgy2vZOXDcd1aS2exgSIRktxJOBhadT0d/s8WLEcvxv7TJdIyfms8Ta0KXSk4rV61SnffzgWJv5weM36Md+DzpWQHn2Y=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Unveiling Injustice</vt:lpstr>
    </vt:vector>
  </TitlesOfParts>
  <Manager/>
  <Company/>
  <LinksUpToDate>false</LinksUpToDate>
  <CharactersWithSpaces>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Unveiling Injustice</dc:title>
  <dc:subject/>
  <dc:creator>K20 Center</dc:creator>
  <cp:keywords/>
  <dc:description/>
  <cp:lastModifiedBy>Lopez, Araceli</cp:lastModifiedBy>
  <cp:revision>7</cp:revision>
  <dcterms:created xsi:type="dcterms:W3CDTF">2024-03-11T16:40:00Z</dcterms:created>
  <dcterms:modified xsi:type="dcterms:W3CDTF">2024-03-25T16:28:00Z</dcterms:modified>
  <cp:category/>
</cp:coreProperties>
</file>