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8828E1" w14:textId="77777777" w:rsidR="005E2F26" w:rsidRDefault="005E2F26">
      <w:pPr>
        <w:tabs>
          <w:tab w:val="right" w:pos="9360"/>
        </w:tabs>
        <w:spacing w:after="0" w:line="259" w:lineRule="auto"/>
      </w:pPr>
    </w:p>
    <w:p w14:paraId="4A951D06" w14:textId="77777777" w:rsidR="005E2F26" w:rsidRDefault="005E2F26"/>
    <w:p w14:paraId="55874E7D" w14:textId="77777777" w:rsidR="005E2F26" w:rsidRDefault="00000000">
      <w:pPr>
        <w:numPr>
          <w:ilvl w:val="0"/>
          <w:numId w:val="1"/>
        </w:numPr>
        <w:spacing w:after="160" w:line="259" w:lineRule="auto"/>
        <w:rPr>
          <w:color w:val="626262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E8171E8" wp14:editId="46FBDE4C">
            <wp:extent cx="2191002" cy="125659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002" cy="1256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AED0C" w14:textId="77777777" w:rsidR="005E2F26" w:rsidRDefault="005E2F26">
      <w:pPr>
        <w:spacing w:after="160" w:line="259" w:lineRule="auto"/>
        <w:rPr>
          <w:sz w:val="22"/>
          <w:szCs w:val="22"/>
        </w:rPr>
      </w:pPr>
    </w:p>
    <w:p w14:paraId="63C4C4D1" w14:textId="77777777" w:rsidR="005E2F26" w:rsidRDefault="005E2F26">
      <w:pPr>
        <w:spacing w:after="160" w:line="259" w:lineRule="auto"/>
        <w:rPr>
          <w:sz w:val="22"/>
          <w:szCs w:val="22"/>
        </w:rPr>
      </w:pPr>
    </w:p>
    <w:p w14:paraId="0EBF6F81" w14:textId="77777777" w:rsidR="005E2F26" w:rsidRDefault="005E2F26">
      <w:pPr>
        <w:spacing w:after="160" w:line="259" w:lineRule="auto"/>
        <w:rPr>
          <w:sz w:val="22"/>
          <w:szCs w:val="22"/>
        </w:rPr>
      </w:pPr>
    </w:p>
    <w:p w14:paraId="612558B7" w14:textId="77777777" w:rsidR="005E2F26" w:rsidRDefault="00000000">
      <w:pPr>
        <w:numPr>
          <w:ilvl w:val="0"/>
          <w:numId w:val="1"/>
        </w:numPr>
        <w:spacing w:after="0" w:line="259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78BDDC1" wp14:editId="5BC70E47">
            <wp:extent cx="2330361" cy="1547777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361" cy="1547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C94ECD" w14:textId="77777777" w:rsidR="005E2F26" w:rsidRDefault="005E2F26">
      <w:pPr>
        <w:spacing w:after="0" w:line="259" w:lineRule="auto"/>
        <w:rPr>
          <w:sz w:val="22"/>
          <w:szCs w:val="22"/>
        </w:rPr>
      </w:pPr>
    </w:p>
    <w:p w14:paraId="75E10502" w14:textId="77777777" w:rsidR="005E2F26" w:rsidRDefault="005E2F26">
      <w:pPr>
        <w:spacing w:after="0" w:line="259" w:lineRule="auto"/>
        <w:rPr>
          <w:sz w:val="22"/>
          <w:szCs w:val="22"/>
        </w:rPr>
      </w:pPr>
    </w:p>
    <w:p w14:paraId="548A055A" w14:textId="77777777" w:rsidR="005E2F26" w:rsidRDefault="005E2F26">
      <w:pPr>
        <w:spacing w:after="0" w:line="259" w:lineRule="auto"/>
        <w:rPr>
          <w:sz w:val="22"/>
          <w:szCs w:val="22"/>
        </w:rPr>
      </w:pPr>
    </w:p>
    <w:p w14:paraId="4DFC2FA0" w14:textId="77777777" w:rsidR="005E2F26" w:rsidRDefault="005E2F26">
      <w:pPr>
        <w:spacing w:after="0" w:line="259" w:lineRule="auto"/>
        <w:rPr>
          <w:sz w:val="22"/>
          <w:szCs w:val="22"/>
        </w:rPr>
      </w:pPr>
    </w:p>
    <w:p w14:paraId="5EBBF679" w14:textId="77777777" w:rsidR="005E2F26" w:rsidRDefault="005E2F26">
      <w:pPr>
        <w:spacing w:after="0" w:line="259" w:lineRule="auto"/>
        <w:rPr>
          <w:sz w:val="22"/>
          <w:szCs w:val="22"/>
        </w:rPr>
      </w:pPr>
    </w:p>
    <w:p w14:paraId="6BEB68A1" w14:textId="77777777" w:rsidR="005E2F26" w:rsidRDefault="005E2F26">
      <w:pPr>
        <w:spacing w:after="0" w:line="259" w:lineRule="auto"/>
        <w:rPr>
          <w:sz w:val="22"/>
          <w:szCs w:val="22"/>
        </w:rPr>
      </w:pPr>
    </w:p>
    <w:p w14:paraId="4119DF2D" w14:textId="77777777" w:rsidR="005E2F26" w:rsidRDefault="00000000">
      <w:pPr>
        <w:numPr>
          <w:ilvl w:val="0"/>
          <w:numId w:val="1"/>
        </w:numPr>
        <w:tabs>
          <w:tab w:val="right" w:pos="9360"/>
        </w:tabs>
        <w:spacing w:after="0" w:line="259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E7B9979" wp14:editId="66BBB56F">
            <wp:extent cx="1605565" cy="1342152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565" cy="1342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39066" w14:textId="77777777" w:rsidR="005E2F26" w:rsidRDefault="005E2F26">
      <w:pPr>
        <w:tabs>
          <w:tab w:val="right" w:pos="9360"/>
        </w:tabs>
        <w:spacing w:after="0" w:line="259" w:lineRule="auto"/>
        <w:rPr>
          <w:sz w:val="22"/>
          <w:szCs w:val="22"/>
        </w:rPr>
      </w:pPr>
    </w:p>
    <w:p w14:paraId="701764BB" w14:textId="77777777" w:rsidR="005E2F26" w:rsidRDefault="005E2F26">
      <w:pPr>
        <w:tabs>
          <w:tab w:val="right" w:pos="9360"/>
        </w:tabs>
        <w:spacing w:after="0" w:line="259" w:lineRule="auto"/>
        <w:rPr>
          <w:sz w:val="22"/>
          <w:szCs w:val="22"/>
        </w:rPr>
      </w:pPr>
    </w:p>
    <w:p w14:paraId="4C80454E" w14:textId="77777777" w:rsidR="005E2F26" w:rsidRDefault="005E2F26">
      <w:pPr>
        <w:tabs>
          <w:tab w:val="right" w:pos="9360"/>
        </w:tabs>
        <w:spacing w:after="0" w:line="259" w:lineRule="auto"/>
        <w:rPr>
          <w:sz w:val="22"/>
          <w:szCs w:val="22"/>
        </w:rPr>
      </w:pPr>
    </w:p>
    <w:p w14:paraId="6FEFA669" w14:textId="77777777" w:rsidR="005E2F26" w:rsidRDefault="005E2F26">
      <w:pPr>
        <w:tabs>
          <w:tab w:val="right" w:pos="9360"/>
        </w:tabs>
        <w:spacing w:after="0" w:line="259" w:lineRule="auto"/>
        <w:rPr>
          <w:sz w:val="22"/>
          <w:szCs w:val="22"/>
        </w:rPr>
      </w:pPr>
    </w:p>
    <w:p w14:paraId="57D00B9F" w14:textId="77777777" w:rsidR="005E2F26" w:rsidRDefault="005E2F26">
      <w:pPr>
        <w:tabs>
          <w:tab w:val="right" w:pos="9360"/>
        </w:tabs>
        <w:spacing w:after="0" w:line="259" w:lineRule="auto"/>
        <w:rPr>
          <w:sz w:val="22"/>
          <w:szCs w:val="22"/>
        </w:rPr>
      </w:pPr>
    </w:p>
    <w:p w14:paraId="635AA7CE" w14:textId="77777777" w:rsidR="005E2F26" w:rsidRDefault="00000000">
      <w:pPr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A2C548A" wp14:editId="21B41D95">
            <wp:extent cx="2141942" cy="1502084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942" cy="1502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E469E5" w14:textId="77777777" w:rsidR="005E2F26" w:rsidRDefault="005E2F26">
      <w:pPr>
        <w:spacing w:after="160" w:line="259" w:lineRule="auto"/>
        <w:rPr>
          <w:sz w:val="22"/>
          <w:szCs w:val="22"/>
        </w:rPr>
      </w:pPr>
    </w:p>
    <w:p w14:paraId="00BF4ACA" w14:textId="77777777" w:rsidR="005E2F26" w:rsidRDefault="005E2F26">
      <w:pPr>
        <w:spacing w:after="160" w:line="259" w:lineRule="auto"/>
        <w:rPr>
          <w:sz w:val="22"/>
          <w:szCs w:val="22"/>
        </w:rPr>
      </w:pPr>
    </w:p>
    <w:p w14:paraId="45A4DDA2" w14:textId="77777777" w:rsidR="005E2F26" w:rsidRDefault="00000000">
      <w:pPr>
        <w:numPr>
          <w:ilvl w:val="0"/>
          <w:numId w:val="1"/>
        </w:numPr>
        <w:spacing w:after="0" w:line="259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5DFA2BD" wp14:editId="3F72FCAF">
            <wp:extent cx="1870224" cy="1777058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224" cy="1777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D756CF" w14:textId="77777777" w:rsidR="005E2F26" w:rsidRDefault="005E2F26">
      <w:pPr>
        <w:spacing w:after="0" w:line="259" w:lineRule="auto"/>
        <w:rPr>
          <w:sz w:val="22"/>
          <w:szCs w:val="22"/>
        </w:rPr>
      </w:pPr>
    </w:p>
    <w:p w14:paraId="402A2907" w14:textId="77777777" w:rsidR="005E2F26" w:rsidRDefault="005E2F26">
      <w:pPr>
        <w:spacing w:after="0" w:line="259" w:lineRule="auto"/>
        <w:rPr>
          <w:sz w:val="22"/>
          <w:szCs w:val="22"/>
        </w:rPr>
      </w:pPr>
    </w:p>
    <w:p w14:paraId="2C74C59D" w14:textId="77777777" w:rsidR="005E2F26" w:rsidRDefault="005E2F26">
      <w:pPr>
        <w:spacing w:after="0" w:line="259" w:lineRule="auto"/>
        <w:rPr>
          <w:sz w:val="22"/>
          <w:szCs w:val="22"/>
        </w:rPr>
      </w:pPr>
    </w:p>
    <w:p w14:paraId="16CDEA3C" w14:textId="77777777" w:rsidR="005E2F26" w:rsidRDefault="005E2F26">
      <w:pPr>
        <w:spacing w:after="0" w:line="259" w:lineRule="auto"/>
        <w:rPr>
          <w:sz w:val="22"/>
          <w:szCs w:val="22"/>
        </w:rPr>
      </w:pPr>
    </w:p>
    <w:p w14:paraId="749FBD3C" w14:textId="77777777" w:rsidR="005E2F26" w:rsidRDefault="005E2F26">
      <w:pPr>
        <w:spacing w:after="0" w:line="259" w:lineRule="auto"/>
        <w:rPr>
          <w:sz w:val="22"/>
          <w:szCs w:val="22"/>
        </w:rPr>
      </w:pPr>
    </w:p>
    <w:p w14:paraId="2F2BA4E7" w14:textId="77777777" w:rsidR="005E2F26" w:rsidRDefault="005E2F26">
      <w:pPr>
        <w:spacing w:after="0" w:line="259" w:lineRule="auto"/>
        <w:rPr>
          <w:sz w:val="22"/>
          <w:szCs w:val="22"/>
        </w:rPr>
      </w:pPr>
    </w:p>
    <w:p w14:paraId="3862005E" w14:textId="77777777" w:rsidR="005E2F26" w:rsidRDefault="00000000">
      <w:pPr>
        <w:numPr>
          <w:ilvl w:val="0"/>
          <w:numId w:val="1"/>
        </w:numPr>
        <w:tabs>
          <w:tab w:val="right" w:pos="9360"/>
        </w:tabs>
        <w:spacing w:after="0" w:line="259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9549F1D" wp14:editId="7E68F7B2">
            <wp:extent cx="2743200" cy="13081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B4F6CF" w14:textId="77777777" w:rsidR="005E2F26" w:rsidRDefault="005E2F26">
      <w:pPr>
        <w:tabs>
          <w:tab w:val="right" w:pos="9360"/>
        </w:tabs>
        <w:spacing w:after="0" w:line="259" w:lineRule="auto"/>
        <w:rPr>
          <w:sz w:val="22"/>
          <w:szCs w:val="22"/>
        </w:rPr>
      </w:pPr>
    </w:p>
    <w:p w14:paraId="136D22D1" w14:textId="77777777" w:rsidR="005E2F26" w:rsidRDefault="005E2F26">
      <w:pPr>
        <w:tabs>
          <w:tab w:val="right" w:pos="9360"/>
        </w:tabs>
        <w:spacing w:after="0" w:line="259" w:lineRule="auto"/>
        <w:rPr>
          <w:sz w:val="22"/>
          <w:szCs w:val="22"/>
        </w:rPr>
      </w:pPr>
    </w:p>
    <w:p w14:paraId="5CDD6791" w14:textId="77777777" w:rsidR="005E2F26" w:rsidRDefault="005E2F26">
      <w:pPr>
        <w:tabs>
          <w:tab w:val="right" w:pos="9360"/>
        </w:tabs>
        <w:spacing w:after="0" w:line="259" w:lineRule="auto"/>
        <w:rPr>
          <w:sz w:val="22"/>
          <w:szCs w:val="22"/>
        </w:rPr>
      </w:pPr>
    </w:p>
    <w:p w14:paraId="34DB15FF" w14:textId="77777777" w:rsidR="005E2F26" w:rsidRDefault="005E2F26">
      <w:pPr>
        <w:tabs>
          <w:tab w:val="right" w:pos="9360"/>
        </w:tabs>
        <w:spacing w:after="0" w:line="259" w:lineRule="auto"/>
        <w:rPr>
          <w:sz w:val="22"/>
          <w:szCs w:val="22"/>
        </w:rPr>
      </w:pPr>
    </w:p>
    <w:p w14:paraId="53E795D4" w14:textId="77777777" w:rsidR="005E2F26" w:rsidRDefault="005E2F26">
      <w:pPr>
        <w:sectPr w:rsidR="005E2F2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20" w:footer="720" w:gutter="0"/>
          <w:pgNumType w:start="1"/>
          <w:cols w:num="2" w:space="720" w:equalWidth="0">
            <w:col w:w="4320" w:space="720"/>
            <w:col w:w="4320" w:space="0"/>
          </w:cols>
          <w:titlePg/>
        </w:sectPr>
      </w:pPr>
    </w:p>
    <w:p w14:paraId="45377394" w14:textId="77777777" w:rsidR="00F07B64" w:rsidRDefault="00F07B64"/>
    <w:p w14:paraId="51F1EC09" w14:textId="77777777" w:rsidR="00574C03" w:rsidRDefault="00574C03">
      <w:pPr>
        <w:rPr>
          <w:rFonts w:asciiTheme="majorHAnsi" w:hAnsiTheme="majorHAnsi" w:cstheme="majorHAnsi"/>
        </w:rPr>
      </w:pPr>
    </w:p>
    <w:p w14:paraId="766BB6B6" w14:textId="3336A202" w:rsidR="005E2F26" w:rsidRPr="00E52F59" w:rsidRDefault="00000000">
      <w:pPr>
        <w:rPr>
          <w:rFonts w:asciiTheme="majorHAnsi" w:hAnsiTheme="majorHAnsi" w:cstheme="majorHAnsi"/>
        </w:rPr>
      </w:pPr>
      <w:r w:rsidRPr="00E52F59">
        <w:rPr>
          <w:rFonts w:asciiTheme="majorHAnsi" w:hAnsiTheme="majorHAnsi" w:cstheme="majorHAnsi"/>
        </w:rPr>
        <w:lastRenderedPageBreak/>
        <w:t>References:</w:t>
      </w:r>
    </w:p>
    <w:p w14:paraId="1D4D5603" w14:textId="77777777" w:rsidR="005E2F26" w:rsidRPr="00E52F59" w:rsidRDefault="00000000">
      <w:pPr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r w:rsidRPr="00E52F59">
        <w:rPr>
          <w:rFonts w:asciiTheme="majorHAnsi" w:hAnsiTheme="majorHAnsi" w:cstheme="majorHAnsi"/>
        </w:rPr>
        <w:t xml:space="preserve"> Ali, H. (2023, October 25). Merits of prostration in prayer. Prayer In Islam. </w:t>
      </w:r>
      <w:hyperlink r:id="rId19">
        <w:r w:rsidRPr="00E52F59">
          <w:rPr>
            <w:rFonts w:asciiTheme="majorHAnsi" w:hAnsiTheme="majorHAnsi" w:cstheme="majorHAnsi"/>
            <w:color w:val="1155CC"/>
            <w:u w:val="single"/>
          </w:rPr>
          <w:t xml:space="preserve">https://prayerinislam.com/merits-prostration-prayer/ </w:t>
        </w:r>
      </w:hyperlink>
    </w:p>
    <w:p w14:paraId="3AE9682A" w14:textId="77777777" w:rsidR="005E2F26" w:rsidRPr="00E52F59" w:rsidRDefault="00000000">
      <w:pPr>
        <w:numPr>
          <w:ilvl w:val="0"/>
          <w:numId w:val="2"/>
        </w:numPr>
        <w:spacing w:after="0"/>
        <w:rPr>
          <w:rFonts w:asciiTheme="majorHAnsi" w:hAnsiTheme="majorHAnsi" w:cstheme="majorHAnsi"/>
          <w:lang w:val="es-ES"/>
        </w:rPr>
      </w:pPr>
      <w:r w:rsidRPr="00E52F59">
        <w:rPr>
          <w:rFonts w:asciiTheme="majorHAnsi" w:hAnsiTheme="majorHAnsi" w:cstheme="majorHAnsi"/>
        </w:rPr>
        <w:t xml:space="preserve">Wikimedia Foundation. (2024, March 30). London High School (Ohio). </w:t>
      </w:r>
      <w:r w:rsidRPr="00E52F59">
        <w:rPr>
          <w:rFonts w:asciiTheme="majorHAnsi" w:hAnsiTheme="majorHAnsi" w:cstheme="majorHAnsi"/>
          <w:lang w:val="es-ES"/>
        </w:rPr>
        <w:t xml:space="preserve">Wikipedia. </w:t>
      </w:r>
      <w:hyperlink r:id="rId20">
        <w:r w:rsidRPr="00E52F59">
          <w:rPr>
            <w:rFonts w:asciiTheme="majorHAnsi" w:hAnsiTheme="majorHAnsi" w:cstheme="majorHAnsi"/>
            <w:color w:val="1155CC"/>
            <w:u w:val="single"/>
            <w:lang w:val="es-ES"/>
          </w:rPr>
          <w:t>https://en.wikipedia.org/wiki/London_High_School_(Ohio)</w:t>
        </w:r>
      </w:hyperlink>
      <w:r w:rsidRPr="00E52F59">
        <w:rPr>
          <w:rFonts w:asciiTheme="majorHAnsi" w:hAnsiTheme="majorHAnsi" w:cstheme="majorHAnsi"/>
          <w:lang w:val="es-ES"/>
        </w:rPr>
        <w:t xml:space="preserve"> </w:t>
      </w:r>
    </w:p>
    <w:p w14:paraId="274DDA24" w14:textId="77777777" w:rsidR="005E2F26" w:rsidRPr="00E52F59" w:rsidRDefault="00000000">
      <w:pPr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r w:rsidRPr="00E52F59">
        <w:rPr>
          <w:rFonts w:asciiTheme="majorHAnsi" w:hAnsiTheme="majorHAnsi" w:cstheme="majorHAnsi"/>
        </w:rPr>
        <w:t>Prehistoric painted pottery vessel. Prehistoric Painted Pottery Vessel | LACMA Collections. (n.d.).</w:t>
      </w:r>
      <w:hyperlink r:id="rId21">
        <w:r w:rsidRPr="00E52F59">
          <w:rPr>
            <w:rFonts w:asciiTheme="majorHAnsi" w:hAnsiTheme="majorHAnsi" w:cstheme="majorHAnsi"/>
            <w:color w:val="1155CC"/>
            <w:u w:val="single"/>
          </w:rPr>
          <w:t xml:space="preserve"> https://collections.lacma.org/node/184796/ </w:t>
        </w:r>
      </w:hyperlink>
    </w:p>
    <w:p w14:paraId="3D12FF18" w14:textId="77777777" w:rsidR="00F07B64" w:rsidRPr="00E52F59" w:rsidRDefault="00F07B64" w:rsidP="00F07B64">
      <w:pPr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r w:rsidRPr="00E52F59">
        <w:rPr>
          <w:rFonts w:asciiTheme="majorHAnsi" w:hAnsiTheme="majorHAnsi" w:cstheme="majorHAnsi"/>
        </w:rPr>
        <w:t xml:space="preserve">Projects, C. to W. (2024, May 25). Wikimedia Commons. </w:t>
      </w:r>
      <w:r w:rsidRPr="00E52F59">
        <w:rPr>
          <w:rFonts w:asciiTheme="majorHAnsi" w:eastAsia="Roboto" w:hAnsiTheme="majorHAnsi" w:cstheme="majorHAnsi"/>
          <w:color w:val="444746"/>
          <w:sz w:val="21"/>
          <w:szCs w:val="21"/>
        </w:rPr>
        <w:t xml:space="preserve"> </w:t>
      </w:r>
      <w:hyperlink r:id="rId22">
        <w:r w:rsidRPr="00E52F59">
          <w:rPr>
            <w:rFonts w:asciiTheme="majorHAnsi" w:eastAsia="Roboto" w:hAnsiTheme="majorHAnsi" w:cstheme="majorHAnsi"/>
            <w:color w:val="0B57D0"/>
            <w:sz w:val="21"/>
            <w:szCs w:val="21"/>
          </w:rPr>
          <w:t>https://commons.wikimedia.org/wiki/File:Tlacolula_Market_230122_62.jpg</w:t>
        </w:r>
      </w:hyperlink>
    </w:p>
    <w:p w14:paraId="2914D057" w14:textId="77777777" w:rsidR="00F07B64" w:rsidRPr="00E52F59" w:rsidRDefault="00F07B64" w:rsidP="00F07B64">
      <w:pPr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r w:rsidRPr="00E52F59">
        <w:rPr>
          <w:rFonts w:asciiTheme="majorHAnsi" w:hAnsiTheme="majorHAnsi" w:cstheme="majorHAnsi"/>
          <w:color w:val="000000"/>
        </w:rPr>
        <w:t xml:space="preserve">Warfield, Zenobia Jeffries. (2018, Dec 18). How I changed my holiday traditions to match my values. Yes! The Solidarity Economies Issues: Solutions We Love. </w:t>
      </w:r>
      <w:hyperlink r:id="rId23" w:history="1">
        <w:r w:rsidRPr="00E52F59">
          <w:rPr>
            <w:rStyle w:val="Hyperlink"/>
            <w:rFonts w:asciiTheme="majorHAnsi" w:hAnsiTheme="majorHAnsi" w:cstheme="majorHAnsi"/>
          </w:rPr>
          <w:t>https://www.yesmagazine.org/issue/solidarity-economy/2017/12/18/how-i-changed-my-holiday-traditions-to-match-my-values</w:t>
        </w:r>
      </w:hyperlink>
    </w:p>
    <w:p w14:paraId="511E21CA" w14:textId="21071DF4" w:rsidR="005E2F26" w:rsidRPr="00E52F59" w:rsidRDefault="00F07B64" w:rsidP="00F07B64">
      <w:pPr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r w:rsidRPr="00E52F59">
        <w:rPr>
          <w:rFonts w:asciiTheme="majorHAnsi" w:hAnsiTheme="majorHAnsi" w:cstheme="majorHAnsi"/>
          <w:color w:val="000000"/>
        </w:rPr>
        <w:t xml:space="preserve">CCO-Photographers. (2017, March 01). Landscape photo of camel riders. </w:t>
      </w:r>
      <w:proofErr w:type="spellStart"/>
      <w:r w:rsidRPr="00E52F59">
        <w:rPr>
          <w:rFonts w:asciiTheme="majorHAnsi" w:hAnsiTheme="majorHAnsi" w:cstheme="majorHAnsi"/>
          <w:color w:val="000000"/>
        </w:rPr>
        <w:t>Wordpress</w:t>
      </w:r>
      <w:proofErr w:type="spellEnd"/>
      <w:r w:rsidRPr="00E52F59">
        <w:rPr>
          <w:rFonts w:asciiTheme="majorHAnsi" w:hAnsiTheme="majorHAnsi" w:cstheme="majorHAnsi"/>
          <w:color w:val="000000"/>
        </w:rPr>
        <w:t xml:space="preserve">.  </w:t>
      </w:r>
      <w:hyperlink r:id="rId24" w:history="1">
        <w:r w:rsidRPr="00E52F59">
          <w:rPr>
            <w:rStyle w:val="Hyperlink"/>
            <w:rFonts w:asciiTheme="majorHAnsi" w:hAnsiTheme="majorHAnsi" w:cstheme="majorHAnsi"/>
          </w:rPr>
          <w:t xml:space="preserve">https://pxhere.com/fi/photo/913554#google_vignette </w:t>
        </w:r>
      </w:hyperlink>
    </w:p>
    <w:p w14:paraId="0C0316C1" w14:textId="77777777" w:rsidR="005E2F26" w:rsidRDefault="005E2F26">
      <w:pPr>
        <w:ind w:left="720"/>
      </w:pPr>
    </w:p>
    <w:p w14:paraId="6D8CB1D1" w14:textId="77777777" w:rsidR="005E2F26" w:rsidRDefault="005E2F26">
      <w:pPr>
        <w:tabs>
          <w:tab w:val="right" w:pos="9360"/>
        </w:tabs>
        <w:spacing w:after="0" w:line="259" w:lineRule="auto"/>
        <w:rPr>
          <w:sz w:val="22"/>
          <w:szCs w:val="22"/>
        </w:rPr>
      </w:pPr>
    </w:p>
    <w:p w14:paraId="498E989C" w14:textId="77777777" w:rsidR="005E2F26" w:rsidRDefault="005E2F26">
      <w:pPr>
        <w:tabs>
          <w:tab w:val="right" w:pos="9360"/>
        </w:tabs>
        <w:spacing w:after="0" w:line="259" w:lineRule="auto"/>
      </w:pPr>
    </w:p>
    <w:sectPr w:rsidR="005E2F26">
      <w:type w:val="continuous"/>
      <w:pgSz w:w="12240" w:h="15840"/>
      <w:pgMar w:top="1440" w:right="1440" w:bottom="1440" w:left="1440" w:header="720" w:footer="720" w:gutter="0"/>
      <w:cols w:space="720" w:equalWidth="0">
        <w:col w:w="93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BC91F" w14:textId="77777777" w:rsidR="00D86CC0" w:rsidRDefault="00D86CC0">
      <w:pPr>
        <w:spacing w:after="0" w:line="240" w:lineRule="auto"/>
      </w:pPr>
      <w:r>
        <w:separator/>
      </w:r>
    </w:p>
  </w:endnote>
  <w:endnote w:type="continuationSeparator" w:id="0">
    <w:p w14:paraId="11574BB6" w14:textId="77777777" w:rsidR="00D86CC0" w:rsidRDefault="00D86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6BE269-E82F-AE41-86BF-2A230C7313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45FF73-2C19-2F4F-8B26-2A032203F64E}"/>
    <w:embedBold r:id="rId3" w:fontKey="{F2109C30-3F1F-AD43-BFF4-2FB91E873F45}"/>
    <w:embedItalic r:id="rId4" w:fontKey="{839A2AF3-565D-C944-B805-490FF47754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84FCED3-AAD6-A542-B9E4-121DD1F48694}"/>
    <w:embedItalic r:id="rId6" w:fontKey="{5115157E-CA56-234D-9862-E2922DD4D8A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C831A770-B450-B948-86F8-2E9FBF122E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261074C-6291-9F43-9F15-E143C1D514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86BEF" w14:textId="77777777" w:rsidR="00A2446E" w:rsidRDefault="00A24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A46EF" w14:textId="4643AE29" w:rsidR="005E2F26" w:rsidRDefault="00A2446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E83485B" wp14:editId="6FFB513C">
              <wp:simplePos x="0" y="0"/>
              <wp:positionH relativeFrom="column">
                <wp:posOffset>1700530</wp:posOffset>
              </wp:positionH>
              <wp:positionV relativeFrom="paragraph">
                <wp:posOffset>-161290</wp:posOffset>
              </wp:positionV>
              <wp:extent cx="4010025" cy="30353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138405" w14:textId="77777777" w:rsidR="005E2F26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2D2D2D"/>
                              <w:sz w:val="22"/>
                            </w:rPr>
                            <w:t>BEYOND THE ZOMBIE WARS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83485B" id="Rectangle 1" o:spid="_x0000_s1026" style="position:absolute;margin-left:133.9pt;margin-top:-12.7pt;width:315.75pt;height:2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ZIWrAEAAE4DAAAOAAAAZHJzL2Uyb0RvYy54bWysU9uOEzEMfUfiH6K805neuIw6XSFWRUgr&#13;&#10;qLTwAWkm6UTKDTvtTP8eJ+22Bd4QLxnH9tjnHDurh9FZdlSAJviWTyc1Z8rL0Bm/b/mP75s37znD&#13;&#10;JHwnbPCq5SeF/GH9+tVqiI2ahT7YTgGjIh6bIba8Tyk2VYWyV07gJETlKagDOJHoCvuqAzFQdWer&#13;&#10;WV2/rYYAXYQgFSJ5H89Bvi71tVYyfdMaVWK25YQtlRPKuctntV6JZg8i9kZeYIh/QOGE8dT0WupR&#13;&#10;JMEOYP4q5YyEgEGniQyuClobqQoHYjOt/2Dz3IuoChcSB+NVJvx/ZeXX43PcAskwRGyQzMxi1ODy&#13;&#10;l/CxsYh1uoqlxsQkOReEt54tOZMUm9fz5byoWd3+joDpswqOZaPlQMMoGonjEybqSKkvKbmZDxtj&#13;&#10;bRmI9b85KDF7qhvEbKVxN15w70J32gLDKDeGej0JTFsBNMgpZwMNt+X48yBAcWa/eFLvw3SRkady&#13;&#10;WSzf1bQacB/Z3UeEl32gnUmcnc1PqWzQGePHQwraFD4Z1RnKBSwNrdC8LFjeivt7ybo9g/UvAAAA&#13;&#10;//8DAFBLAwQUAAYACAAAACEAEbIfF+MAAAAPAQAADwAAAGRycy9kb3ducmV2LnhtbEyPzU7DMBCE&#13;&#10;70i8g7VI3FqnIQ1tGqdC/Bw4knLg6MZLEmGvo9hp07dnOdHLSquZnf2m3M/OihOOofekYLVMQCA1&#13;&#10;3vTUKvg8vC02IELUZLT1hAouGGBf3d6UujD+TB94qmMrOIRCoRV0MQ6FlKHp0Omw9AMSa99+dDry&#13;&#10;OrbSjPrM4c7KNEly6XRP/KHTAz532PzUk1MwoDWTzerkq5GvI63y94O8rJW6v5tfdjyediAizvH/&#13;&#10;Av46MD9UDHb0E5kgrII0f2T+qGCRrjMQ7Nhstw8gjiylGciqlNc9ql8AAAD//wMAUEsBAi0AFAAG&#13;&#10;AAgAAAAhALaDOJL+AAAA4QEAABMAAAAAAAAAAAAAAAAAAAAAAFtDb250ZW50X1R5cGVzXS54bWxQ&#13;&#10;SwECLQAUAAYACAAAACEAOP0h/9YAAACUAQAACwAAAAAAAAAAAAAAAAAvAQAAX3JlbHMvLnJlbHNQ&#13;&#10;SwECLQAUAAYACAAAACEAlxGSFqwBAABOAwAADgAAAAAAAAAAAAAAAAAuAgAAZHJzL2Uyb0RvYy54&#13;&#10;bWxQSwECLQAUAAYACAAAACEAEbIfF+MAAAAPAQAADwAAAAAAAAAAAAAAAAAGBAAAZHJzL2Rvd25y&#13;&#10;ZXYueG1sUEsFBgAAAAAEAAQA8wAAABYFAAAAAA==&#13;&#10;" filled="f" stroked="f">
              <v:textbox inset="2.53958mm,1.2694mm,2.53958mm,1.2694mm">
                <w:txbxContent>
                  <w:p w14:paraId="78138405" w14:textId="77777777" w:rsidR="005E2F26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2D2D2D"/>
                        <w:sz w:val="22"/>
                      </w:rPr>
                      <w:t>BEYOND THE ZOMBIE WARS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hidden="0" allowOverlap="1" wp14:anchorId="4686E12B" wp14:editId="2C025172">
          <wp:simplePos x="0" y="0"/>
          <wp:positionH relativeFrom="column">
            <wp:posOffset>1653268</wp:posOffset>
          </wp:positionH>
          <wp:positionV relativeFrom="paragraph">
            <wp:posOffset>-94615</wp:posOffset>
          </wp:positionV>
          <wp:extent cx="4572000" cy="316865"/>
          <wp:effectExtent l="0" t="0" r="0" b="0"/>
          <wp:wrapSquare wrapText="bothSides" distT="0" distB="0" distL="0" distR="0"/>
          <wp:docPr id="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0838D" w14:textId="574601C3" w:rsidR="00A2446E" w:rsidRDefault="00A2446E">
    <w:pPr>
      <w:pStyle w:val="Footer"/>
    </w:pPr>
    <w:r>
      <w:rPr>
        <w:noProof/>
      </w:rPr>
      <w:drawing>
        <wp:anchor distT="0" distB="0" distL="0" distR="0" simplePos="0" relativeHeight="251661312" behindDoc="0" locked="0" layoutInCell="1" hidden="0" allowOverlap="1" wp14:anchorId="2D08AC93" wp14:editId="0966BE4B">
          <wp:simplePos x="0" y="0"/>
          <wp:positionH relativeFrom="column">
            <wp:posOffset>1828800</wp:posOffset>
          </wp:positionH>
          <wp:positionV relativeFrom="paragraph">
            <wp:posOffset>-12700</wp:posOffset>
          </wp:positionV>
          <wp:extent cx="4572000" cy="316865"/>
          <wp:effectExtent l="0" t="0" r="0" b="0"/>
          <wp:wrapSquare wrapText="bothSides" distT="0" distB="0" distL="0" distR="0"/>
          <wp:docPr id="59026607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A746AE3" wp14:editId="4C919DFD">
              <wp:simplePos x="0" y="0"/>
              <wp:positionH relativeFrom="column">
                <wp:posOffset>1876425</wp:posOffset>
              </wp:positionH>
              <wp:positionV relativeFrom="paragraph">
                <wp:posOffset>-78921</wp:posOffset>
              </wp:positionV>
              <wp:extent cx="4010025" cy="303530"/>
              <wp:effectExtent l="0" t="0" r="0" b="0"/>
              <wp:wrapSquare wrapText="bothSides" distT="0" distB="0" distL="114300" distR="114300"/>
              <wp:docPr id="638803611" name="Rectangle 6388036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639ABF" w14:textId="77777777" w:rsidR="00A2446E" w:rsidRDefault="00A2446E" w:rsidP="00A2446E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2D2D2D"/>
                              <w:sz w:val="22"/>
                            </w:rPr>
                            <w:t>BEYOND THE ZOMBIE WARS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746AE3" id="Rectangle 638803611" o:spid="_x0000_s1027" style="position:absolute;margin-left:147.75pt;margin-top:-6.2pt;width:315.75pt;height:2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oXarwEAAFUDAAAOAAAAZHJzL2Uyb0RvYy54bWysU9uOEzEMfUfiH6K805neuIw6XSFWRUgr&#13;&#10;qLTwAWkm6UTKDTvtTP8eJ+22Bd4QLxnH9tjnHDurh9FZdlSAJviWTyc1Z8rL0Bm/b/mP75s37znD&#13;&#10;JHwnbPCq5SeF/GH9+tVqiI2ahT7YTgGjIh6bIba8Tyk2VYWyV07gJETlKagDOJHoCvuqAzFQdWer&#13;&#10;WV2/rYYAXYQgFSJ5H89Bvi71tVYyfdMaVWK25YQtlRPKuctntV6JZg8i9kZeYIh/QOGE8dT0WupR&#13;&#10;JMEOYP4q5YyEgEGniQyuClobqQoHYjOt/2Dz3IuoChcSB+NVJvx/ZeXX43PcAskwRGyQzMxi1ODy&#13;&#10;l/CxsYh1uoqlxsQkOReEt54tOZMUm9fz5byoWd3+joDpswqOZaPlQMMoGonjEybqSKkvKbmZDxtj&#13;&#10;bRmI9b85KDF7qhvEbKVxNzLT0dblKWbPLnSnLTCMcmOo5ZPAtBVA85xyNtCMW44/DwIUZ/aLJxE/&#13;&#10;TBeZQCqXxfJdTRsC95HdfUR42QdancTZ2fyUyiKdoX48pKBNoXWDcsFMsytsL3uWl+P+XrJur2H9&#13;&#10;CwAA//8DAFBLAwQUAAYACAAAACEA6fx0B+MAAAAPAQAADwAAAGRycy9kb3ducmV2LnhtbEyPzU7D&#13;&#10;MBCE70i8g7VI3FonISk0jVMhfg4cSTlwdOMlibDXUey06duznOCy0mpnZuer9ouz4oRTGDwpSNcJ&#13;&#10;CKTWm4E6BR+H19UDiBA1GW09oYILBtjX11eVLo0/0zuemtgJDqFQagV9jGMpZWh7dDqs/YjEty8/&#13;&#10;OR15nTppJn3mcGdlliQb6fRA/KHXIz712H43s1MwojWzzZvks5UvE6Wbt4O8FErd3izPOx6POxAR&#13;&#10;l/jngF8G7g81Fzv6mUwQVkG2LQqWKlilWQ6CFdvsnhGPCu6KHGRdyf8c9Q8AAAD//wMAUEsBAi0A&#13;&#10;FAAGAAgAAAAhALaDOJL+AAAA4QEAABMAAAAAAAAAAAAAAAAAAAAAAFtDb250ZW50X1R5cGVzXS54&#13;&#10;bWxQSwECLQAUAAYACAAAACEAOP0h/9YAAACUAQAACwAAAAAAAAAAAAAAAAAvAQAAX3JlbHMvLnJl&#13;&#10;bHNQSwECLQAUAAYACAAAACEA5WqF2q8BAABVAwAADgAAAAAAAAAAAAAAAAAuAgAAZHJzL2Uyb0Rv&#13;&#10;Yy54bWxQSwECLQAUAAYACAAAACEA6fx0B+MAAAAPAQAADwAAAAAAAAAAAAAAAAAJBAAAZHJzL2Rv&#13;&#10;d25yZXYueG1sUEsFBgAAAAAEAAQA8wAAABkFAAAAAA==&#13;&#10;" filled="f" stroked="f">
              <v:textbox inset="2.53958mm,1.2694mm,2.53958mm,1.2694mm">
                <w:txbxContent>
                  <w:p w14:paraId="11639ABF" w14:textId="77777777" w:rsidR="00A2446E" w:rsidRDefault="00A2446E" w:rsidP="00A2446E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2D2D2D"/>
                        <w:sz w:val="22"/>
                      </w:rPr>
                      <w:t>BEYOND THE ZOMBIE WARS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CAB8C" w14:textId="77777777" w:rsidR="00D86CC0" w:rsidRDefault="00D86CC0">
      <w:pPr>
        <w:spacing w:after="0" w:line="240" w:lineRule="auto"/>
      </w:pPr>
      <w:r>
        <w:separator/>
      </w:r>
    </w:p>
  </w:footnote>
  <w:footnote w:type="continuationSeparator" w:id="0">
    <w:p w14:paraId="2C92F3FA" w14:textId="77777777" w:rsidR="00D86CC0" w:rsidRDefault="00D86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C4A1E" w14:textId="77777777" w:rsidR="00E52F59" w:rsidRDefault="00E52F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4FF1B" w14:textId="77777777" w:rsidR="005E2F26" w:rsidRDefault="005E2F26">
    <w:pPr>
      <w:rPr>
        <w:color w:val="626262"/>
        <w:sz w:val="22"/>
        <w:szCs w:val="22"/>
      </w:rPr>
    </w:pPr>
  </w:p>
  <w:p w14:paraId="3A0B8FB1" w14:textId="77777777" w:rsidR="005E2F26" w:rsidRDefault="005E2F2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3EFE4" w14:textId="668C661F" w:rsidR="005E2F26" w:rsidRPr="00574C03" w:rsidRDefault="00000000" w:rsidP="00574C03">
    <w:pPr>
      <w:pStyle w:val="Title"/>
    </w:pPr>
    <w:r>
      <w:t>EXAMPLES OF CULTURE</w:t>
    </w:r>
  </w:p>
  <w:p w14:paraId="2DD6CEFA" w14:textId="77777777" w:rsidR="005E2F26" w:rsidRDefault="00000000">
    <w:r>
      <w:rPr>
        <w:sz w:val="22"/>
        <w:szCs w:val="22"/>
      </w:rPr>
      <w:t>What is each picture about and what element of culture might it represent?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31AB8"/>
    <w:multiLevelType w:val="multilevel"/>
    <w:tmpl w:val="86A62F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DFF13C2"/>
    <w:multiLevelType w:val="hybridMultilevel"/>
    <w:tmpl w:val="3918DF08"/>
    <w:lvl w:ilvl="0" w:tplc="E62EF5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966E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5633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A237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A664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88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68C7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B64D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22BB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3618CF"/>
    <w:multiLevelType w:val="hybridMultilevel"/>
    <w:tmpl w:val="D4C055BE"/>
    <w:lvl w:ilvl="0" w:tplc="E19E2B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165E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F8F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A445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DE16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B464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706F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56C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8616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CC0575"/>
    <w:multiLevelType w:val="multilevel"/>
    <w:tmpl w:val="F0A6B5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12944847">
    <w:abstractNumId w:val="0"/>
  </w:num>
  <w:num w:numId="2" w16cid:durableId="124008061">
    <w:abstractNumId w:val="3"/>
  </w:num>
  <w:num w:numId="3" w16cid:durableId="1244535035">
    <w:abstractNumId w:val="1"/>
  </w:num>
  <w:num w:numId="4" w16cid:durableId="5322319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F26"/>
    <w:rsid w:val="00272FB3"/>
    <w:rsid w:val="003318C7"/>
    <w:rsid w:val="004532EA"/>
    <w:rsid w:val="00574C03"/>
    <w:rsid w:val="005A79AF"/>
    <w:rsid w:val="005E2F26"/>
    <w:rsid w:val="00A2446E"/>
    <w:rsid w:val="00C326F3"/>
    <w:rsid w:val="00D86CC0"/>
    <w:rsid w:val="00E52F59"/>
    <w:rsid w:val="00ED0C05"/>
    <w:rsid w:val="00EF5B3F"/>
    <w:rsid w:val="00F0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087E4"/>
  <w15:docId w15:val="{C0646AA3-ACF0-4969-8B16-56B38F341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F07B6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07B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07B6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2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F59"/>
  </w:style>
  <w:style w:type="paragraph" w:styleId="Footer">
    <w:name w:val="footer"/>
    <w:basedOn w:val="Normal"/>
    <w:link w:val="FooterChar"/>
    <w:uiPriority w:val="99"/>
    <w:unhideWhenUsed/>
    <w:rsid w:val="00E52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8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56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collections.lacma.org/node/184796/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s://en.wikipedia.org/wiki/London_High_School_(Ohio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s://pxhere.com/fi/photo/91355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www.yesmagazine.org/issue/solidarity-economy/2017/12/18/how-i-changed-my-holiday-traditions-to-match-my-values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s://prayerinislam.com/merits-prostration-praye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Relationship Id="rId22" Type="http://schemas.openxmlformats.org/officeDocument/2006/relationships/hyperlink" Target="https://commons.wikimedia.org/wiki/File:Tlacolula_Market_230122_62.jp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97</Words>
  <Characters>892</Characters>
  <Application>Microsoft Office Word</Application>
  <DocSecurity>0</DocSecurity>
  <Lines>54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Beyond the Zombie Wars</vt:lpstr>
    </vt:vector>
  </TitlesOfParts>
  <Manager/>
  <Company/>
  <LinksUpToDate>false</LinksUpToDate>
  <CharactersWithSpaces>988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Beyond the Zombie Wars</dc:title>
  <dc:subject/>
  <dc:creator>K20 Center</dc:creator>
  <cp:keywords/>
  <dc:description/>
  <cp:lastModifiedBy>Gracia, Ann M.</cp:lastModifiedBy>
  <cp:revision>3</cp:revision>
  <dcterms:created xsi:type="dcterms:W3CDTF">2024-07-22T16:40:00Z</dcterms:created>
  <dcterms:modified xsi:type="dcterms:W3CDTF">2024-07-22T16:40:00Z</dcterms:modified>
  <cp:category/>
</cp:coreProperties>
</file>