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1B3E362" w14:textId="77777777" w:rsidR="00C65647" w:rsidRDefault="00000000">
      <w:pPr>
        <w:pStyle w:val="Title"/>
      </w:pPr>
      <w:r>
        <w:t>HISTORICAL MINGLE GRAPHIC ORGANIZER</w:t>
      </w:r>
    </w:p>
    <w:tbl>
      <w:tblPr>
        <w:tblStyle w:val="a0"/>
        <w:tblW w:w="12870" w:type="dxa"/>
        <w:tblInd w:w="-5" w:type="dxa"/>
        <w:tblBorders>
          <w:top w:val="single" w:sz="4" w:space="0" w:color="4F81BE"/>
          <w:left w:val="single" w:sz="4" w:space="0" w:color="4F81BE"/>
          <w:bottom w:val="single" w:sz="4" w:space="0" w:color="4F81BE"/>
          <w:right w:val="single" w:sz="4" w:space="0" w:color="4F81BE"/>
          <w:insideH w:val="single" w:sz="4" w:space="0" w:color="4F81BE"/>
          <w:insideV w:val="single" w:sz="4" w:space="0" w:color="4F81BE"/>
        </w:tblBorders>
        <w:tblLayout w:type="fixed"/>
        <w:tblLook w:val="0400" w:firstRow="0" w:lastRow="0" w:firstColumn="0" w:lastColumn="0" w:noHBand="0" w:noVBand="1"/>
      </w:tblPr>
      <w:tblGrid>
        <w:gridCol w:w="2510"/>
        <w:gridCol w:w="3150"/>
        <w:gridCol w:w="7210"/>
      </w:tblGrid>
      <w:tr w:rsidR="00C65647" w14:paraId="799B3743" w14:textId="77777777" w:rsidTr="00107638">
        <w:trPr>
          <w:trHeight w:val="449"/>
          <w:tblHeader/>
        </w:trPr>
        <w:tc>
          <w:tcPr>
            <w:tcW w:w="2510" w:type="dxa"/>
            <w:shd w:val="clear" w:color="auto" w:fill="285782" w:themeFill="accent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70CCE" w14:textId="77777777" w:rsidR="00C6564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Historical Role</w:t>
            </w:r>
          </w:p>
        </w:tc>
        <w:tc>
          <w:tcPr>
            <w:tcW w:w="3150" w:type="dxa"/>
            <w:shd w:val="clear" w:color="auto" w:fill="285782" w:themeFill="accent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30B62" w14:textId="77777777" w:rsidR="00C6564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Which side did they support?</w:t>
            </w:r>
          </w:p>
        </w:tc>
        <w:tc>
          <w:tcPr>
            <w:tcW w:w="7210" w:type="dxa"/>
            <w:shd w:val="clear" w:color="auto" w:fill="285782" w:themeFill="accent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8928F" w14:textId="77777777" w:rsidR="00C6564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Why did they support their side?</w:t>
            </w:r>
          </w:p>
        </w:tc>
      </w:tr>
      <w:tr w:rsidR="00C65647" w14:paraId="49E089FD" w14:textId="77777777" w:rsidTr="00107638">
        <w:trPr>
          <w:trHeight w:val="699"/>
        </w:trPr>
        <w:tc>
          <w:tcPr>
            <w:tcW w:w="25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A3F1D6" w14:textId="77777777" w:rsidR="00C65647" w:rsidRPr="00107638" w:rsidRDefault="00000000">
            <w:pPr>
              <w:pStyle w:val="Heading1"/>
              <w:rPr>
                <w:color w:val="90192A" w:themeColor="accent3"/>
              </w:rPr>
            </w:pPr>
            <w:r w:rsidRPr="00107638">
              <w:rPr>
                <w:color w:val="90192A" w:themeColor="accent3"/>
              </w:rPr>
              <w:t>Abraham Lincoln</w:t>
            </w:r>
          </w:p>
        </w:tc>
        <w:tc>
          <w:tcPr>
            <w:tcW w:w="31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81792D" w14:textId="77777777" w:rsidR="00C65647" w:rsidRDefault="00C65647"/>
        </w:tc>
        <w:tc>
          <w:tcPr>
            <w:tcW w:w="72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12BCC4" w14:textId="77777777" w:rsidR="00C65647" w:rsidRDefault="00C65647"/>
        </w:tc>
      </w:tr>
      <w:tr w:rsidR="00C65647" w14:paraId="2A7FE009" w14:textId="77777777" w:rsidTr="00107638">
        <w:trPr>
          <w:trHeight w:val="699"/>
        </w:trPr>
        <w:tc>
          <w:tcPr>
            <w:tcW w:w="25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1A8022" w14:textId="77777777" w:rsidR="00C65647" w:rsidRPr="00107638" w:rsidRDefault="00000000">
            <w:pPr>
              <w:pStyle w:val="Heading1"/>
              <w:rPr>
                <w:color w:val="90192A" w:themeColor="accent3"/>
              </w:rPr>
            </w:pPr>
            <w:r w:rsidRPr="00107638">
              <w:rPr>
                <w:color w:val="90192A" w:themeColor="accent3"/>
              </w:rPr>
              <w:t>Robert E. Lee</w:t>
            </w:r>
          </w:p>
        </w:tc>
        <w:tc>
          <w:tcPr>
            <w:tcW w:w="31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B26E4C" w14:textId="77777777" w:rsidR="00C65647" w:rsidRDefault="00C65647"/>
        </w:tc>
        <w:tc>
          <w:tcPr>
            <w:tcW w:w="72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3E1A33" w14:textId="77777777" w:rsidR="00C65647" w:rsidRDefault="00C65647"/>
        </w:tc>
      </w:tr>
      <w:tr w:rsidR="00C65647" w14:paraId="26CA2553" w14:textId="77777777" w:rsidTr="00107638">
        <w:trPr>
          <w:trHeight w:val="699"/>
        </w:trPr>
        <w:tc>
          <w:tcPr>
            <w:tcW w:w="25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C28B05" w14:textId="77777777" w:rsidR="00C65647" w:rsidRPr="00107638" w:rsidRDefault="00000000">
            <w:pPr>
              <w:pStyle w:val="Heading1"/>
              <w:rPr>
                <w:color w:val="90192A" w:themeColor="accent3"/>
              </w:rPr>
            </w:pPr>
            <w:r w:rsidRPr="00107638">
              <w:rPr>
                <w:color w:val="90192A" w:themeColor="accent3"/>
              </w:rPr>
              <w:t>John Lincoln Clem</w:t>
            </w:r>
          </w:p>
        </w:tc>
        <w:tc>
          <w:tcPr>
            <w:tcW w:w="31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5BF8CF" w14:textId="77777777" w:rsidR="00C65647" w:rsidRDefault="00C65647"/>
        </w:tc>
        <w:tc>
          <w:tcPr>
            <w:tcW w:w="72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650DAB" w14:textId="77777777" w:rsidR="00C65647" w:rsidRDefault="00C65647"/>
        </w:tc>
      </w:tr>
      <w:tr w:rsidR="00C65647" w14:paraId="594FC660" w14:textId="77777777" w:rsidTr="00107638">
        <w:trPr>
          <w:trHeight w:val="699"/>
        </w:trPr>
        <w:tc>
          <w:tcPr>
            <w:tcW w:w="25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06B094" w14:textId="77777777" w:rsidR="00C65647" w:rsidRPr="00107638" w:rsidRDefault="00000000">
            <w:pPr>
              <w:pStyle w:val="Heading1"/>
              <w:rPr>
                <w:color w:val="90192A" w:themeColor="accent3"/>
              </w:rPr>
            </w:pPr>
            <w:r w:rsidRPr="00107638">
              <w:rPr>
                <w:color w:val="90192A" w:themeColor="accent3"/>
              </w:rPr>
              <w:t>Harriet Tubman</w:t>
            </w:r>
          </w:p>
        </w:tc>
        <w:tc>
          <w:tcPr>
            <w:tcW w:w="31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B0E5EB" w14:textId="77777777" w:rsidR="00C65647" w:rsidRDefault="00C65647"/>
        </w:tc>
        <w:tc>
          <w:tcPr>
            <w:tcW w:w="72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716580" w14:textId="77777777" w:rsidR="00C65647" w:rsidRDefault="00C65647"/>
        </w:tc>
      </w:tr>
      <w:tr w:rsidR="00C65647" w14:paraId="1DAF01EF" w14:textId="77777777" w:rsidTr="00107638">
        <w:trPr>
          <w:trHeight w:val="699"/>
        </w:trPr>
        <w:tc>
          <w:tcPr>
            <w:tcW w:w="25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7A39C6" w14:textId="77777777" w:rsidR="00C65647" w:rsidRPr="00107638" w:rsidRDefault="00000000">
            <w:pPr>
              <w:pStyle w:val="Heading1"/>
              <w:rPr>
                <w:color w:val="90192A" w:themeColor="accent3"/>
              </w:rPr>
            </w:pPr>
            <w:r w:rsidRPr="00107638">
              <w:rPr>
                <w:color w:val="90192A" w:themeColor="accent3"/>
              </w:rPr>
              <w:t>Stand Watie</w:t>
            </w:r>
          </w:p>
        </w:tc>
        <w:tc>
          <w:tcPr>
            <w:tcW w:w="31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074628" w14:textId="77777777" w:rsidR="00C65647" w:rsidRDefault="00C65647"/>
        </w:tc>
        <w:tc>
          <w:tcPr>
            <w:tcW w:w="72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1B5594" w14:textId="77777777" w:rsidR="00C65647" w:rsidRDefault="00C65647">
            <w:bookmarkStart w:id="0" w:name="_heading=h.gjdgxs" w:colFirst="0" w:colLast="0"/>
            <w:bookmarkEnd w:id="0"/>
          </w:p>
        </w:tc>
      </w:tr>
      <w:tr w:rsidR="00C65647" w14:paraId="683F3D3D" w14:textId="77777777" w:rsidTr="00107638">
        <w:trPr>
          <w:trHeight w:val="699"/>
        </w:trPr>
        <w:tc>
          <w:tcPr>
            <w:tcW w:w="25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E9E857" w14:textId="77777777" w:rsidR="00C65647" w:rsidRPr="00107638" w:rsidRDefault="00000000">
            <w:pPr>
              <w:pStyle w:val="Heading1"/>
              <w:rPr>
                <w:color w:val="90192A" w:themeColor="accent3"/>
              </w:rPr>
            </w:pPr>
            <w:r w:rsidRPr="00107638">
              <w:rPr>
                <w:color w:val="90192A" w:themeColor="accent3"/>
              </w:rPr>
              <w:t>George Kye</w:t>
            </w:r>
          </w:p>
        </w:tc>
        <w:tc>
          <w:tcPr>
            <w:tcW w:w="31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834C7C" w14:textId="77777777" w:rsidR="00C65647" w:rsidRDefault="00C65647"/>
        </w:tc>
        <w:tc>
          <w:tcPr>
            <w:tcW w:w="72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1A2D0D" w14:textId="77777777" w:rsidR="00C65647" w:rsidRDefault="00C65647"/>
        </w:tc>
      </w:tr>
      <w:tr w:rsidR="00C65647" w14:paraId="4C88C1DD" w14:textId="77777777" w:rsidTr="00107638">
        <w:trPr>
          <w:trHeight w:val="699"/>
        </w:trPr>
        <w:tc>
          <w:tcPr>
            <w:tcW w:w="25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1D2E1E" w14:textId="77777777" w:rsidR="00C65647" w:rsidRPr="00107638" w:rsidRDefault="00000000">
            <w:pPr>
              <w:pStyle w:val="Heading1"/>
              <w:rPr>
                <w:color w:val="90192A" w:themeColor="accent3"/>
              </w:rPr>
            </w:pPr>
            <w:r w:rsidRPr="00107638">
              <w:rPr>
                <w:color w:val="90192A" w:themeColor="accent3"/>
              </w:rPr>
              <w:t>Michael Corcoran</w:t>
            </w:r>
          </w:p>
        </w:tc>
        <w:tc>
          <w:tcPr>
            <w:tcW w:w="31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7F1063" w14:textId="77777777" w:rsidR="00C65647" w:rsidRDefault="00C65647"/>
        </w:tc>
        <w:tc>
          <w:tcPr>
            <w:tcW w:w="72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A4777C" w14:textId="77777777" w:rsidR="00C65647" w:rsidRDefault="00C65647"/>
        </w:tc>
      </w:tr>
      <w:tr w:rsidR="00C65647" w14:paraId="5A7ADC4D" w14:textId="77777777" w:rsidTr="00107638">
        <w:trPr>
          <w:trHeight w:val="699"/>
        </w:trPr>
        <w:tc>
          <w:tcPr>
            <w:tcW w:w="25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8211D4" w14:textId="77777777" w:rsidR="00C65647" w:rsidRPr="00107638" w:rsidRDefault="00000000">
            <w:pPr>
              <w:pStyle w:val="Heading1"/>
              <w:rPr>
                <w:color w:val="90192A" w:themeColor="accent3"/>
              </w:rPr>
            </w:pPr>
            <w:r w:rsidRPr="00107638">
              <w:rPr>
                <w:color w:val="90192A" w:themeColor="accent3"/>
              </w:rPr>
              <w:t>William Harvey Carney</w:t>
            </w:r>
          </w:p>
        </w:tc>
        <w:tc>
          <w:tcPr>
            <w:tcW w:w="31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F2C3FC" w14:textId="77777777" w:rsidR="00C65647" w:rsidRDefault="00C65647"/>
        </w:tc>
        <w:tc>
          <w:tcPr>
            <w:tcW w:w="72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558FCF" w14:textId="77777777" w:rsidR="00C65647" w:rsidRDefault="00C65647"/>
        </w:tc>
      </w:tr>
      <w:tr w:rsidR="00C65647" w14:paraId="2B6F107E" w14:textId="77777777" w:rsidTr="00107638">
        <w:trPr>
          <w:trHeight w:val="699"/>
        </w:trPr>
        <w:tc>
          <w:tcPr>
            <w:tcW w:w="25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626997" w14:textId="77777777" w:rsidR="00C65647" w:rsidRPr="00107638" w:rsidRDefault="00000000">
            <w:pPr>
              <w:pStyle w:val="Heading1"/>
              <w:rPr>
                <w:color w:val="90192A" w:themeColor="accent3"/>
              </w:rPr>
            </w:pPr>
            <w:r w:rsidRPr="00107638">
              <w:rPr>
                <w:color w:val="90192A" w:themeColor="accent3"/>
              </w:rPr>
              <w:t>Mathew Brady</w:t>
            </w:r>
          </w:p>
        </w:tc>
        <w:tc>
          <w:tcPr>
            <w:tcW w:w="31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7983BE" w14:textId="77777777" w:rsidR="00C65647" w:rsidRDefault="00C65647"/>
        </w:tc>
        <w:tc>
          <w:tcPr>
            <w:tcW w:w="72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C01193" w14:textId="77777777" w:rsidR="00C65647" w:rsidRDefault="00C65647"/>
        </w:tc>
      </w:tr>
      <w:tr w:rsidR="00C65647" w14:paraId="42531E63" w14:textId="77777777" w:rsidTr="00107638">
        <w:trPr>
          <w:trHeight w:val="699"/>
        </w:trPr>
        <w:tc>
          <w:tcPr>
            <w:tcW w:w="25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D86E50" w14:textId="77777777" w:rsidR="00C65647" w:rsidRPr="00107638" w:rsidRDefault="00000000">
            <w:pPr>
              <w:pStyle w:val="Heading1"/>
              <w:rPr>
                <w:color w:val="90192A" w:themeColor="accent3"/>
              </w:rPr>
            </w:pPr>
            <w:r w:rsidRPr="00107638">
              <w:rPr>
                <w:color w:val="90192A" w:themeColor="accent3"/>
              </w:rPr>
              <w:t>Mary Jane Richards</w:t>
            </w:r>
          </w:p>
        </w:tc>
        <w:tc>
          <w:tcPr>
            <w:tcW w:w="31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0CEA46" w14:textId="77777777" w:rsidR="00C65647" w:rsidRDefault="00C65647"/>
        </w:tc>
        <w:tc>
          <w:tcPr>
            <w:tcW w:w="72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8458E4" w14:textId="77777777" w:rsidR="00C65647" w:rsidRDefault="00C65647"/>
        </w:tc>
      </w:tr>
      <w:tr w:rsidR="00C65647" w14:paraId="46A4478E" w14:textId="77777777" w:rsidTr="00107638">
        <w:trPr>
          <w:trHeight w:val="699"/>
        </w:trPr>
        <w:tc>
          <w:tcPr>
            <w:tcW w:w="25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C183AD" w14:textId="77777777" w:rsidR="00C65647" w:rsidRPr="00107638" w:rsidRDefault="00000000">
            <w:pPr>
              <w:pStyle w:val="Heading1"/>
              <w:rPr>
                <w:color w:val="90192A" w:themeColor="accent3"/>
              </w:rPr>
            </w:pPr>
            <w:r w:rsidRPr="00107638">
              <w:rPr>
                <w:color w:val="90192A" w:themeColor="accent3"/>
              </w:rPr>
              <w:t>Loreta Janeta Velazquez</w:t>
            </w:r>
          </w:p>
        </w:tc>
        <w:tc>
          <w:tcPr>
            <w:tcW w:w="31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E530CE" w14:textId="77777777" w:rsidR="00C65647" w:rsidRDefault="00C65647"/>
        </w:tc>
        <w:tc>
          <w:tcPr>
            <w:tcW w:w="72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8E2813" w14:textId="77777777" w:rsidR="00C65647" w:rsidRDefault="00C65647"/>
        </w:tc>
      </w:tr>
    </w:tbl>
    <w:p w14:paraId="2759E695" w14:textId="7756C1DE" w:rsidR="00C65647" w:rsidRDefault="00745F69" w:rsidP="00745F69">
      <w:pPr>
        <w:tabs>
          <w:tab w:val="left" w:pos="10989"/>
        </w:tabs>
      </w:pPr>
      <w:r>
        <w:tab/>
      </w:r>
    </w:p>
    <w:sectPr w:rsidR="00C656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909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DF269" w14:textId="77777777" w:rsidR="002C1922" w:rsidRDefault="002C1922">
      <w:pPr>
        <w:spacing w:after="0" w:line="240" w:lineRule="auto"/>
      </w:pPr>
      <w:r>
        <w:separator/>
      </w:r>
    </w:p>
  </w:endnote>
  <w:endnote w:type="continuationSeparator" w:id="0">
    <w:p w14:paraId="3E4C7D14" w14:textId="77777777" w:rsidR="002C1922" w:rsidRDefault="002C1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5B332" w14:textId="77777777" w:rsidR="00C65647" w:rsidRDefault="00C6564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37F01" w14:textId="3812ECE3" w:rsidR="00C65647" w:rsidRDefault="00107638">
    <w:pPr>
      <w:tabs>
        <w:tab w:val="center" w:pos="4680"/>
        <w:tab w:val="right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15CEEA11" wp14:editId="630C19BD">
              <wp:simplePos x="0" y="0"/>
              <wp:positionH relativeFrom="column">
                <wp:posOffset>3147695</wp:posOffset>
              </wp:positionH>
              <wp:positionV relativeFrom="paragraph">
                <wp:posOffset>97155</wp:posOffset>
              </wp:positionV>
              <wp:extent cx="4010025" cy="303530"/>
              <wp:effectExtent l="0" t="0" r="0" b="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1EFBEF" w14:textId="3F322552" w:rsidR="00C65647" w:rsidRPr="00107638" w:rsidRDefault="00107638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107638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fldChar w:fldCharType="begin"/>
                          </w:r>
                          <w:r w:rsidRPr="00107638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instrText xml:space="preserve"> TITLE \* Upper \* MERGEFORMAT </w:instrText>
                          </w:r>
                          <w:r w:rsidRPr="00107638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fldChar w:fldCharType="separate"/>
                          </w:r>
                          <w:r w:rsidR="008F6A7B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BLUE OR GRAY?</w:t>
                          </w:r>
                          <w:r w:rsidRPr="00107638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fldChar w:fldCharType="end"/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5CEEA11" id="Rectangle 7" o:spid="_x0000_s1026" style="position:absolute;margin-left:247.85pt;margin-top:7.65pt;width:315.75pt;height:23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" filled="f" stroked="f">
              <v:textbox inset="2.53958mm,1.2694mm,2.53958mm,1.2694mm">
                <w:txbxContent>
                  <w:p w14:paraId="721EFBEF" w14:textId="3F322552" w:rsidR="00C65647" w:rsidRPr="00107638" w:rsidRDefault="00107638">
                    <w:pPr>
                      <w:spacing w:after="0" w:line="240" w:lineRule="auto"/>
                      <w:jc w:val="right"/>
                      <w:textDirection w:val="btLr"/>
                    </w:pPr>
                    <w:r w:rsidRPr="00107638">
                      <w:rPr>
                        <w:rFonts w:eastAsia="Arial"/>
                        <w:b/>
                        <w:smallCaps/>
                        <w:color w:val="2D2D2D"/>
                      </w:rPr>
                      <w:fldChar w:fldCharType="begin"/>
                    </w:r>
                    <w:r w:rsidRPr="00107638">
                      <w:rPr>
                        <w:rFonts w:eastAsia="Arial"/>
                        <w:b/>
                        <w:smallCaps/>
                        <w:color w:val="2D2D2D"/>
                      </w:rPr>
                      <w:instrText xml:space="preserve"> TITLE \* Upper \* MERGEFORMAT </w:instrText>
                    </w:r>
                    <w:r w:rsidRPr="00107638">
                      <w:rPr>
                        <w:rFonts w:eastAsia="Arial"/>
                        <w:b/>
                        <w:smallCaps/>
                        <w:color w:val="2D2D2D"/>
                      </w:rPr>
                      <w:fldChar w:fldCharType="separate"/>
                    </w:r>
                    <w:r w:rsidR="008F6A7B">
                      <w:rPr>
                        <w:rFonts w:eastAsia="Arial"/>
                        <w:b/>
                        <w:smallCaps/>
                        <w:color w:val="2D2D2D"/>
                      </w:rPr>
                      <w:t>BLUE OR GRAY?</w:t>
                    </w:r>
                    <w:r w:rsidRPr="00107638">
                      <w:rPr>
                        <w:rFonts w:eastAsia="Arial"/>
                        <w:b/>
                        <w:smallCaps/>
                        <w:color w:val="2D2D2D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08099F38" wp14:editId="1178D18F">
          <wp:simplePos x="0" y="0"/>
          <wp:positionH relativeFrom="column">
            <wp:posOffset>3228814</wp:posOffset>
          </wp:positionH>
          <wp:positionV relativeFrom="paragraph">
            <wp:posOffset>92075</wp:posOffset>
          </wp:positionV>
          <wp:extent cx="4902200" cy="508000"/>
          <wp:effectExtent l="0" t="0" r="0" b="0"/>
          <wp:wrapNone/>
          <wp:docPr id="1583591561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3591561" name="Picture 158359156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8C3B2E" w14:textId="77777777" w:rsidR="00C65647" w:rsidRDefault="00C6564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42E3B" w14:textId="77777777" w:rsidR="00C65647" w:rsidRDefault="00C6564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62518" w14:textId="77777777" w:rsidR="002C1922" w:rsidRDefault="002C1922">
      <w:pPr>
        <w:spacing w:after="0" w:line="240" w:lineRule="auto"/>
      </w:pPr>
      <w:r>
        <w:separator/>
      </w:r>
    </w:p>
  </w:footnote>
  <w:footnote w:type="continuationSeparator" w:id="0">
    <w:p w14:paraId="6B1D82C6" w14:textId="77777777" w:rsidR="002C1922" w:rsidRDefault="002C1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39C11" w14:textId="77777777" w:rsidR="00C65647" w:rsidRDefault="00C6564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F3554" w14:textId="77777777" w:rsidR="00C65647" w:rsidRDefault="00C6564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9F1B7" w14:textId="77777777" w:rsidR="00C65647" w:rsidRDefault="00C6564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647"/>
    <w:rsid w:val="00107638"/>
    <w:rsid w:val="00182AD2"/>
    <w:rsid w:val="002C1922"/>
    <w:rsid w:val="002C1D75"/>
    <w:rsid w:val="00480109"/>
    <w:rsid w:val="00745F69"/>
    <w:rsid w:val="008F6A7B"/>
    <w:rsid w:val="00C65647"/>
    <w:rsid w:val="00EA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85F6B3"/>
  <w15:docId w15:val="{71A0F4A2-C3DE-894E-ADE2-052BB6090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175860"/>
    <w:pPr>
      <w:keepNext/>
      <w:keepLines/>
      <w:spacing w:before="200"/>
      <w:jc w:val="center"/>
      <w:outlineLvl w:val="0"/>
    </w:pPr>
    <w:rPr>
      <w:rFonts w:asciiTheme="majorHAnsi" w:eastAsiaTheme="majorEastAsia" w:hAnsiTheme="majorHAnsi" w:cstheme="majorBidi"/>
      <w:b/>
      <w:color w:val="2889C3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2889C3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595959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E6692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E6692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44461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75860"/>
    <w:rPr>
      <w:rFonts w:asciiTheme="majorHAnsi" w:eastAsiaTheme="majorEastAsia" w:hAnsiTheme="majorHAnsi" w:cstheme="majorBidi"/>
      <w:b/>
      <w:color w:val="2889C3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2889C3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595959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FFFF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EARN16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9C3"/>
      </a:accent1>
      <a:accent2>
        <a:srgbClr val="285782"/>
      </a:accent2>
      <a:accent3>
        <a:srgbClr val="90192A"/>
      </a:accent3>
      <a:accent4>
        <a:srgbClr val="E6BC37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P6o7h/ALpwLRLYPdoHVTSiSjcw==">CgMxLjAyCGguZ2pkZ3hzOAByITEzbFFFWkg4R1BQZ2R1Z1BvVW5QTFpSYml2MkNoR0h0dw==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47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 or Gray?</dc:title>
  <dc:subject/>
  <dc:creator>K20 Center</dc:creator>
  <cp:keywords/>
  <dc:description/>
  <cp:lastModifiedBy>Gracia, Ann M.</cp:lastModifiedBy>
  <cp:revision>3</cp:revision>
  <cp:lastPrinted>2025-06-12T20:21:00Z</cp:lastPrinted>
  <dcterms:created xsi:type="dcterms:W3CDTF">2025-06-12T20:21:00Z</dcterms:created>
  <dcterms:modified xsi:type="dcterms:W3CDTF">2025-06-12T20:21:00Z</dcterms:modified>
  <cp:category/>
</cp:coreProperties>
</file>