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1CF2A" w14:textId="77777777" w:rsidR="00044145" w:rsidRDefault="0078371D">
      <w:pPr>
        <w:spacing w:after="20" w:line="259" w:lineRule="auto"/>
        <w:ind w:left="0" w:right="0" w:firstLine="0"/>
      </w:pPr>
      <w:r>
        <w:rPr>
          <w:b/>
          <w:color w:val="910D28"/>
        </w:rPr>
        <w:t xml:space="preserve">An Old Kansas Lament on Kansas </w:t>
      </w:r>
    </w:p>
    <w:p w14:paraId="5CC53F12" w14:textId="77777777" w:rsidR="00044145" w:rsidRDefault="0078371D">
      <w:pPr>
        <w:pStyle w:val="Heading1"/>
        <w:ind w:left="108" w:right="97"/>
      </w:pPr>
      <w:r>
        <w:t xml:space="preserve">John M. Wiehl, Sr. (1936) </w:t>
      </w:r>
    </w:p>
    <w:p w14:paraId="161173F4" w14:textId="77777777" w:rsidR="00044145" w:rsidRDefault="00044145">
      <w:pPr>
        <w:sectPr w:rsidR="00044145">
          <w:pgSz w:w="12240" w:h="15840"/>
          <w:pgMar w:top="1488" w:right="4479" w:bottom="720" w:left="4481" w:header="720" w:footer="720" w:gutter="0"/>
          <w:cols w:space="720"/>
        </w:sectPr>
      </w:pPr>
    </w:p>
    <w:p w14:paraId="369A0606" w14:textId="77777777" w:rsidR="00044145" w:rsidRDefault="0078371D">
      <w:pPr>
        <w:spacing w:after="140" w:line="259" w:lineRule="auto"/>
        <w:ind w:left="144" w:right="0" w:firstLine="0"/>
      </w:pPr>
      <w:r>
        <w:t xml:space="preserve"> </w:t>
      </w:r>
    </w:p>
    <w:p w14:paraId="4DE5D85D" w14:textId="77777777" w:rsidR="00044145" w:rsidRDefault="0078371D">
      <w:pPr>
        <w:ind w:left="489" w:hanging="360"/>
      </w:pPr>
      <w:r>
        <w:t xml:space="preserve">Now this is for those who come to this place to try to raise corn to win the race </w:t>
      </w:r>
    </w:p>
    <w:p w14:paraId="05AA4CDE" w14:textId="77777777" w:rsidR="00044145" w:rsidRDefault="0078371D">
      <w:pPr>
        <w:ind w:left="489" w:hanging="360"/>
      </w:pPr>
      <w:r>
        <w:t xml:space="preserve">But be careful mister or you might get a blister that wouldn’t be on your face, </w:t>
      </w:r>
    </w:p>
    <w:p w14:paraId="71539565" w14:textId="77777777" w:rsidR="00044145" w:rsidRDefault="0078371D">
      <w:pPr>
        <w:ind w:left="139"/>
      </w:pPr>
      <w:r>
        <w:t xml:space="preserve">For everything you touch is hot as Hell </w:t>
      </w:r>
    </w:p>
    <w:p w14:paraId="2E973F1A" w14:textId="77777777" w:rsidR="00044145" w:rsidRDefault="0078371D">
      <w:pPr>
        <w:ind w:left="139"/>
      </w:pPr>
      <w:r>
        <w:t xml:space="preserve">The river dried up and no water in the well </w:t>
      </w:r>
    </w:p>
    <w:p w14:paraId="7B5C8236" w14:textId="77777777" w:rsidR="00044145" w:rsidRDefault="0078371D">
      <w:pPr>
        <w:ind w:left="489" w:right="1080" w:hanging="360"/>
      </w:pPr>
      <w:r>
        <w:t xml:space="preserve">Everything to buy and nothing to sell here in Kansas. </w:t>
      </w:r>
    </w:p>
    <w:p w14:paraId="26FC538B" w14:textId="77777777" w:rsidR="00044145" w:rsidRDefault="0078371D">
      <w:pPr>
        <w:spacing w:line="259" w:lineRule="auto"/>
        <w:ind w:left="144" w:right="0" w:firstLine="0"/>
      </w:pPr>
      <w:r>
        <w:t xml:space="preserve"> </w:t>
      </w:r>
    </w:p>
    <w:p w14:paraId="391DD423" w14:textId="77777777" w:rsidR="00044145" w:rsidRDefault="0078371D">
      <w:pPr>
        <w:ind w:left="139"/>
      </w:pPr>
      <w:r>
        <w:t xml:space="preserve">We haven’t any wheat and haven’t any meat, </w:t>
      </w:r>
    </w:p>
    <w:p w14:paraId="486017FC" w14:textId="77777777" w:rsidR="00044145" w:rsidRDefault="0078371D">
      <w:pPr>
        <w:ind w:left="139"/>
      </w:pPr>
      <w:r>
        <w:t xml:space="preserve">Haven’t any taters or anything to eat, </w:t>
      </w:r>
    </w:p>
    <w:p w14:paraId="2984ED26" w14:textId="77777777" w:rsidR="00044145" w:rsidRDefault="0078371D">
      <w:pPr>
        <w:ind w:left="139"/>
      </w:pPr>
      <w:r>
        <w:t xml:space="preserve">Haven’t any corn  </w:t>
      </w:r>
    </w:p>
    <w:p w14:paraId="6B8A9309" w14:textId="77777777" w:rsidR="00044145" w:rsidRDefault="0078371D">
      <w:pPr>
        <w:ind w:left="139"/>
      </w:pPr>
      <w:r>
        <w:t xml:space="preserve">Haven’t any seed </w:t>
      </w:r>
    </w:p>
    <w:p w14:paraId="3E379E01" w14:textId="77777777" w:rsidR="00044145" w:rsidRDefault="0078371D">
      <w:pPr>
        <w:ind w:left="139"/>
      </w:pPr>
      <w:r>
        <w:t xml:space="preserve">And haven’t any money to buy any feed. </w:t>
      </w:r>
    </w:p>
    <w:p w14:paraId="76B56F31" w14:textId="77777777" w:rsidR="00044145" w:rsidRDefault="0078371D">
      <w:pPr>
        <w:ind w:left="489" w:right="1086" w:hanging="360"/>
      </w:pPr>
      <w:r>
        <w:t xml:space="preserve">It makes us people just hold our breath to see our poor cattle starve to death here in Kansas. </w:t>
      </w:r>
    </w:p>
    <w:p w14:paraId="29779B0C" w14:textId="77777777" w:rsidR="00044145" w:rsidRDefault="0078371D">
      <w:pPr>
        <w:spacing w:after="140" w:line="259" w:lineRule="auto"/>
        <w:ind w:left="144" w:right="0" w:firstLine="0"/>
      </w:pPr>
      <w:r>
        <w:t xml:space="preserve"> </w:t>
      </w:r>
    </w:p>
    <w:p w14:paraId="6C83D2BB" w14:textId="77777777" w:rsidR="00044145" w:rsidRDefault="0078371D">
      <w:pPr>
        <w:ind w:left="139" w:right="0"/>
      </w:pPr>
      <w:r>
        <w:t xml:space="preserve">Where the hot winds whistle through the sand burrs and thistles </w:t>
      </w:r>
    </w:p>
    <w:p w14:paraId="183832B1" w14:textId="77777777" w:rsidR="00044145" w:rsidRDefault="0078371D">
      <w:pPr>
        <w:ind w:left="139" w:right="119"/>
      </w:pPr>
      <w:r>
        <w:t>And the dust clouds boil in the old dust bowl</w:t>
      </w:r>
      <w:proofErr w:type="gramStart"/>
      <w:r>
        <w:t xml:space="preserve"> Now</w:t>
      </w:r>
      <w:proofErr w:type="gramEnd"/>
      <w:r>
        <w:t xml:space="preserve"> the beetles and hoppers have taken their tolls. There is nothing left but the prairie dog holes </w:t>
      </w:r>
    </w:p>
    <w:p w14:paraId="3EFD735D" w14:textId="77777777" w:rsidR="00044145" w:rsidRDefault="0078371D">
      <w:pPr>
        <w:ind w:left="139" w:right="2679"/>
      </w:pPr>
      <w:r>
        <w:t xml:space="preserve"> for us poor souls  here in Kansas. </w:t>
      </w:r>
    </w:p>
    <w:p w14:paraId="1C3F8011" w14:textId="77777777" w:rsidR="00044145" w:rsidRDefault="0078371D">
      <w:pPr>
        <w:spacing w:after="317" w:line="259" w:lineRule="auto"/>
        <w:ind w:left="144" w:right="0" w:firstLine="0"/>
      </w:pPr>
      <w:r>
        <w:t xml:space="preserve"> </w:t>
      </w:r>
    </w:p>
    <w:p w14:paraId="4B20D861" w14:textId="77777777" w:rsidR="00044145" w:rsidRDefault="0078371D">
      <w:pPr>
        <w:spacing w:line="259" w:lineRule="auto"/>
        <w:ind w:left="0" w:right="0" w:firstLine="0"/>
      </w:pPr>
      <w:r>
        <w:t xml:space="preserve"> </w:t>
      </w:r>
    </w:p>
    <w:p w14:paraId="4619D0AA" w14:textId="77777777" w:rsidR="00044145" w:rsidRDefault="0078371D">
      <w:pPr>
        <w:spacing w:line="259" w:lineRule="auto"/>
        <w:ind w:left="0" w:right="0" w:firstLine="0"/>
      </w:pPr>
      <w:r>
        <w:t xml:space="preserve"> </w:t>
      </w:r>
    </w:p>
    <w:p w14:paraId="6766D1E9" w14:textId="77777777" w:rsidR="00044145" w:rsidRDefault="0078371D">
      <w:pPr>
        <w:spacing w:line="259" w:lineRule="auto"/>
        <w:ind w:left="0" w:right="0" w:firstLine="0"/>
      </w:pPr>
      <w:r>
        <w:t xml:space="preserve"> </w:t>
      </w:r>
    </w:p>
    <w:p w14:paraId="6E8FD4C6" w14:textId="77777777" w:rsidR="00044145" w:rsidRDefault="0078371D">
      <w:pPr>
        <w:spacing w:line="259" w:lineRule="auto"/>
        <w:ind w:left="0" w:right="0" w:firstLine="0"/>
      </w:pPr>
      <w:r>
        <w:t xml:space="preserve"> </w:t>
      </w:r>
    </w:p>
    <w:p w14:paraId="1EE296CF" w14:textId="77777777" w:rsidR="00044145" w:rsidRDefault="0078371D">
      <w:pPr>
        <w:spacing w:line="259" w:lineRule="auto"/>
        <w:ind w:left="0" w:right="0" w:firstLine="0"/>
      </w:pPr>
      <w:r>
        <w:t xml:space="preserve"> </w:t>
      </w:r>
    </w:p>
    <w:p w14:paraId="75C045CF" w14:textId="77777777" w:rsidR="00044145" w:rsidRDefault="0078371D">
      <w:pPr>
        <w:spacing w:line="259" w:lineRule="auto"/>
        <w:ind w:left="0" w:right="0" w:firstLine="0"/>
      </w:pPr>
      <w:r>
        <w:t xml:space="preserve"> </w:t>
      </w:r>
    </w:p>
    <w:p w14:paraId="6C430265" w14:textId="77777777" w:rsidR="00044145" w:rsidRDefault="0078371D">
      <w:pPr>
        <w:ind w:left="10" w:right="15"/>
      </w:pPr>
      <w:r>
        <w:t xml:space="preserve">Now I’ve not made a nickel in the last five </w:t>
      </w:r>
      <w:proofErr w:type="gramStart"/>
      <w:r>
        <w:t>years</w:t>
      </w:r>
      <w:proofErr w:type="gramEnd"/>
      <w:r>
        <w:t xml:space="preserve"> And I’ll have to starve to death it now appears. I don’t know what to do to save my soul </w:t>
      </w:r>
    </w:p>
    <w:p w14:paraId="61BFC19E" w14:textId="77777777" w:rsidR="00044145" w:rsidRDefault="0078371D">
      <w:pPr>
        <w:ind w:left="10" w:right="0"/>
      </w:pPr>
      <w:r>
        <w:t xml:space="preserve">With the county busted and we can’t get a dole, The poor house full and so is the jail, </w:t>
      </w:r>
      <w:proofErr w:type="gramStart"/>
      <w:r>
        <w:t>And</w:t>
      </w:r>
      <w:proofErr w:type="gramEnd"/>
      <w:r>
        <w:t xml:space="preserve"> nothing left in our dinner pail  </w:t>
      </w:r>
      <w:r>
        <w:tab/>
        <w:t xml:space="preserve">here in Kansas. </w:t>
      </w:r>
    </w:p>
    <w:p w14:paraId="1473BE04" w14:textId="77777777" w:rsidR="00044145" w:rsidRDefault="0078371D">
      <w:pPr>
        <w:spacing w:line="259" w:lineRule="auto"/>
        <w:ind w:left="0" w:right="0" w:firstLine="0"/>
      </w:pPr>
      <w:r>
        <w:t xml:space="preserve"> </w:t>
      </w:r>
    </w:p>
    <w:p w14:paraId="374D5D58" w14:textId="77777777" w:rsidR="00044145" w:rsidRDefault="0078371D">
      <w:pPr>
        <w:ind w:left="10"/>
      </w:pPr>
      <w:r>
        <w:t xml:space="preserve">Now I’ve been paying taxes for fifty years </w:t>
      </w:r>
    </w:p>
    <w:p w14:paraId="2E02D428" w14:textId="77777777" w:rsidR="00044145" w:rsidRDefault="0078371D">
      <w:pPr>
        <w:ind w:left="10"/>
      </w:pPr>
      <w:r>
        <w:t xml:space="preserve">And I ought to have a rest it now appears </w:t>
      </w:r>
    </w:p>
    <w:p w14:paraId="3D91DE8B" w14:textId="77777777" w:rsidR="00044145" w:rsidRDefault="0078371D">
      <w:pPr>
        <w:ind w:left="10" w:right="130"/>
      </w:pPr>
      <w:r>
        <w:t xml:space="preserve">For I’m no longer able to pack the heavy load So I guess they will sell our home  </w:t>
      </w:r>
      <w:r>
        <w:tab/>
        <w:t xml:space="preserve">and send us down the road. But if anyone leaves here, seems no one cares, For I haven’t noticed </w:t>
      </w:r>
      <w:proofErr w:type="gramStart"/>
      <w:r>
        <w:t>any one</w:t>
      </w:r>
      <w:proofErr w:type="gramEnd"/>
      <w:r>
        <w:t xml:space="preserve"> shed any tears. </w:t>
      </w:r>
    </w:p>
    <w:p w14:paraId="2013566F" w14:textId="77777777" w:rsidR="00044145" w:rsidRDefault="0078371D">
      <w:pPr>
        <w:ind w:left="10"/>
      </w:pPr>
      <w:r>
        <w:t xml:space="preserve">But the reason is plain it now appears That </w:t>
      </w:r>
      <w:proofErr w:type="spellStart"/>
      <w:r>
        <w:t>its</w:t>
      </w:r>
      <w:proofErr w:type="spellEnd"/>
      <w:r>
        <w:t xml:space="preserve"> to blamed dry to form any tears  </w:t>
      </w:r>
      <w:r>
        <w:tab/>
        <w:t>here in Kansas.</w:t>
      </w:r>
    </w:p>
    <w:p w14:paraId="20E7B54C" w14:textId="77777777" w:rsidR="00044145" w:rsidRDefault="00044145">
      <w:pPr>
        <w:sectPr w:rsidR="00044145">
          <w:type w:val="continuous"/>
          <w:pgSz w:w="12240" w:h="15840"/>
          <w:pgMar w:top="1440" w:right="979" w:bottom="1440" w:left="720" w:header="720" w:footer="720" w:gutter="0"/>
          <w:cols w:num="2" w:space="720" w:equalWidth="0">
            <w:col w:w="5214" w:space="543"/>
            <w:col w:w="4783"/>
          </w:cols>
        </w:sectPr>
      </w:pPr>
    </w:p>
    <w:p w14:paraId="7422D755" w14:textId="77777777" w:rsidR="00044145" w:rsidRDefault="0078371D">
      <w:pPr>
        <w:spacing w:after="11" w:line="249" w:lineRule="auto"/>
        <w:ind w:left="-5" w:right="0"/>
      </w:pPr>
      <w:r>
        <w:rPr>
          <w:i/>
          <w:color w:val="626262"/>
          <w:sz w:val="18"/>
        </w:rPr>
        <w:t xml:space="preserve">Please note that the text was reproduced verbatim from the source document and may contain the author’s original typos and grammatical errors. </w:t>
      </w:r>
    </w:p>
    <w:p w14:paraId="77ABD6F4" w14:textId="77777777" w:rsidR="00044145" w:rsidRDefault="0078371D">
      <w:pPr>
        <w:spacing w:line="259" w:lineRule="auto"/>
        <w:ind w:left="0" w:right="0" w:firstLine="0"/>
      </w:pPr>
      <w:r>
        <w:rPr>
          <w:sz w:val="20"/>
        </w:rPr>
        <w:t xml:space="preserve"> </w:t>
      </w:r>
    </w:p>
    <w:p w14:paraId="1662513E" w14:textId="77777777" w:rsidR="00044145" w:rsidRDefault="0078371D">
      <w:pPr>
        <w:spacing w:after="557" w:line="396" w:lineRule="auto"/>
        <w:ind w:left="-5" w:right="0"/>
      </w:pPr>
      <w:r>
        <w:rPr>
          <w:i/>
          <w:color w:val="3E5C61"/>
          <w:sz w:val="18"/>
        </w:rPr>
        <w:t xml:space="preserve">Reproduced with permission from </w:t>
      </w:r>
      <w:proofErr w:type="gramStart"/>
      <w:r>
        <w:rPr>
          <w:i/>
          <w:color w:val="3E5C61"/>
          <w:sz w:val="18"/>
        </w:rPr>
        <w:t>the Wiehl’s</w:t>
      </w:r>
      <w:proofErr w:type="gramEnd"/>
      <w:r>
        <w:rPr>
          <w:i/>
          <w:color w:val="3E5C61"/>
          <w:sz w:val="18"/>
        </w:rPr>
        <w:t xml:space="preserve"> granddaughter, Alison Combes. </w:t>
      </w:r>
    </w:p>
    <w:p w14:paraId="54D38213" w14:textId="77777777" w:rsidR="00044145" w:rsidRDefault="0078371D">
      <w:pPr>
        <w:tabs>
          <w:tab w:val="right" w:pos="10699"/>
        </w:tabs>
        <w:spacing w:line="259" w:lineRule="auto"/>
        <w:ind w:left="0" w:right="0" w:firstLine="0"/>
      </w:pPr>
      <w:r>
        <w:t xml:space="preserve"> </w:t>
      </w:r>
      <w:r>
        <w:tab/>
      </w:r>
      <w:r>
        <w:rPr>
          <w:noProof/>
          <w:sz w:val="22"/>
        </w:rPr>
        <mc:AlternateContent>
          <mc:Choice Requires="wpg">
            <w:drawing>
              <wp:inline distT="0" distB="0" distL="0" distR="0" wp14:anchorId="1289BBB6" wp14:editId="48F2E632">
                <wp:extent cx="5029199" cy="347980"/>
                <wp:effectExtent l="0" t="0" r="0" b="0"/>
                <wp:docPr id="1584" name="Group 1584"/>
                <wp:cNvGraphicFramePr/>
                <a:graphic xmlns:a="http://schemas.openxmlformats.org/drawingml/2006/main">
                  <a:graphicData uri="http://schemas.microsoft.com/office/word/2010/wordprocessingGroup">
                    <wpg:wgp>
                      <wpg:cNvGrpSpPr/>
                      <wpg:grpSpPr>
                        <a:xfrm>
                          <a:off x="0" y="0"/>
                          <a:ext cx="5029199" cy="347980"/>
                          <a:chOff x="0" y="0"/>
                          <a:chExt cx="5029199" cy="347980"/>
                        </a:xfrm>
                      </wpg:grpSpPr>
                      <pic:pic xmlns:pic="http://schemas.openxmlformats.org/drawingml/2006/picture">
                        <pic:nvPicPr>
                          <pic:cNvPr id="159" name="Picture 159"/>
                          <pic:cNvPicPr/>
                        </pic:nvPicPr>
                        <pic:blipFill>
                          <a:blip r:embed="rId4"/>
                          <a:stretch>
                            <a:fillRect/>
                          </a:stretch>
                        </pic:blipFill>
                        <pic:spPr>
                          <a:xfrm>
                            <a:off x="0" y="0"/>
                            <a:ext cx="5029199" cy="347980"/>
                          </a:xfrm>
                          <a:prstGeom prst="rect">
                            <a:avLst/>
                          </a:prstGeom>
                        </pic:spPr>
                      </pic:pic>
                      <wps:wsp>
                        <wps:cNvPr id="161" name="Rectangle 161"/>
                        <wps:cNvSpPr/>
                        <wps:spPr>
                          <a:xfrm>
                            <a:off x="2392808" y="45827"/>
                            <a:ext cx="2741024" cy="206453"/>
                          </a:xfrm>
                          <a:prstGeom prst="rect">
                            <a:avLst/>
                          </a:prstGeom>
                          <a:ln>
                            <a:noFill/>
                          </a:ln>
                        </wps:spPr>
                        <wps:txbx>
                          <w:txbxContent>
                            <w:p w14:paraId="74608014" w14:textId="77777777" w:rsidR="00044145" w:rsidRDefault="0078371D">
                              <w:pPr>
                                <w:spacing w:after="160" w:line="259" w:lineRule="auto"/>
                                <w:ind w:left="0" w:right="0" w:firstLine="0"/>
                              </w:pPr>
                              <w:r>
                                <w:rPr>
                                  <w:b/>
                                  <w:color w:val="2D2D2D"/>
                                </w:rPr>
                                <w:t>DROUGHT AND THE DUST BOWL</w:t>
                              </w:r>
                            </w:p>
                          </w:txbxContent>
                        </wps:txbx>
                        <wps:bodyPr horzOverflow="overflow" vert="horz" lIns="0" tIns="0" rIns="0" bIns="0" rtlCol="0">
                          <a:noAutofit/>
                        </wps:bodyPr>
                      </wps:wsp>
                      <wps:wsp>
                        <wps:cNvPr id="162" name="Rectangle 162"/>
                        <wps:cNvSpPr/>
                        <wps:spPr>
                          <a:xfrm>
                            <a:off x="4453256" y="45827"/>
                            <a:ext cx="45808" cy="206453"/>
                          </a:xfrm>
                          <a:prstGeom prst="rect">
                            <a:avLst/>
                          </a:prstGeom>
                          <a:ln>
                            <a:noFill/>
                          </a:ln>
                        </wps:spPr>
                        <wps:txbx>
                          <w:txbxContent>
                            <w:p w14:paraId="6B948CCA" w14:textId="77777777" w:rsidR="00044145" w:rsidRDefault="0078371D">
                              <w:pPr>
                                <w:spacing w:after="160" w:line="259" w:lineRule="auto"/>
                                <w:ind w:left="0" w:right="0" w:firstLine="0"/>
                              </w:pPr>
                              <w:r>
                                <w:rPr>
                                  <w:b/>
                                  <w:color w:val="2D2D2D"/>
                                </w:rPr>
                                <w:t xml:space="preserve"> </w:t>
                              </w:r>
                            </w:p>
                          </w:txbxContent>
                        </wps:txbx>
                        <wps:bodyPr horzOverflow="overflow" vert="horz" lIns="0" tIns="0" rIns="0" bIns="0" rtlCol="0">
                          <a:noAutofit/>
                        </wps:bodyPr>
                      </wps:wsp>
                    </wpg:wgp>
                  </a:graphicData>
                </a:graphic>
              </wp:inline>
            </w:drawing>
          </mc:Choice>
          <mc:Fallback>
            <w:pict>
              <v:group w14:anchorId="1289BBB6" id="Group 1584" o:spid="_x0000_s1026" style="width:396pt;height:27.4pt;mso-position-horizontal-relative:char;mso-position-vertical-relative:line" coordsize="50291,34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7" type="#_x0000_t75" style="position:absolute;width:50291;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">
                  <v:imagedata r:id="rId5" o:title=""/>
                </v:shape>
                <v:rect id="Rectangle 161" o:spid="_x0000_s1028" style="position:absolute;left:23928;top:458;width:274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4608014" w14:textId="77777777" w:rsidR="00044145" w:rsidRDefault="0078371D">
                        <w:pPr>
                          <w:spacing w:after="160" w:line="259" w:lineRule="auto"/>
                          <w:ind w:left="0" w:right="0" w:firstLine="0"/>
                        </w:pPr>
                        <w:r>
                          <w:rPr>
                            <w:b/>
                            <w:color w:val="2D2D2D"/>
                          </w:rPr>
                          <w:t>DROUGHT AND THE DUST BOWL</w:t>
                        </w:r>
                      </w:p>
                    </w:txbxContent>
                  </v:textbox>
                </v:rect>
                <v:rect id="Rectangle 162" o:spid="_x0000_s1029" style="position:absolute;left:44532;top:45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6B948CCA" w14:textId="77777777" w:rsidR="00044145" w:rsidRDefault="0078371D">
                        <w:pPr>
                          <w:spacing w:after="160" w:line="259" w:lineRule="auto"/>
                          <w:ind w:left="0" w:right="0" w:firstLine="0"/>
                        </w:pPr>
                        <w:r>
                          <w:rPr>
                            <w:b/>
                            <w:color w:val="2D2D2D"/>
                          </w:rPr>
                          <w:t xml:space="preserve"> </w:t>
                        </w:r>
                      </w:p>
                    </w:txbxContent>
                  </v:textbox>
                </v:rect>
                <w10:anchorlock/>
              </v:group>
            </w:pict>
          </mc:Fallback>
        </mc:AlternateContent>
      </w:r>
    </w:p>
    <w:p w14:paraId="513208D7" w14:textId="77777777" w:rsidR="00044145" w:rsidRDefault="0078371D">
      <w:pPr>
        <w:spacing w:after="20" w:line="259" w:lineRule="auto"/>
        <w:ind w:left="102" w:right="0" w:firstLine="0"/>
        <w:jc w:val="center"/>
      </w:pPr>
      <w:r>
        <w:rPr>
          <w:b/>
          <w:color w:val="910D28"/>
        </w:rPr>
        <w:t xml:space="preserve">Recollections of the “Dirty Thirties” </w:t>
      </w:r>
    </w:p>
    <w:p w14:paraId="0789F634" w14:textId="77777777" w:rsidR="00044145" w:rsidRDefault="0078371D">
      <w:pPr>
        <w:pStyle w:val="Heading1"/>
        <w:spacing w:after="262"/>
        <w:ind w:left="108"/>
      </w:pPr>
      <w:r>
        <w:t xml:space="preserve">June Wiehl </w:t>
      </w:r>
    </w:p>
    <w:p w14:paraId="52B6D10D" w14:textId="77777777" w:rsidR="00044145" w:rsidRDefault="0078371D">
      <w:pPr>
        <w:spacing w:after="129"/>
        <w:ind w:left="720" w:firstLine="720"/>
      </w:pPr>
      <w:r>
        <w:t xml:space="preserve">The winds were always </w:t>
      </w:r>
      <w:proofErr w:type="gramStart"/>
      <w:r>
        <w:t>blowing</w:t>
      </w:r>
      <w:proofErr w:type="gramEnd"/>
      <w:r>
        <w:t xml:space="preserve"> and the dust would form drifts, just like the snow does in winter. We'd try to seal up the </w:t>
      </w:r>
      <w:proofErr w:type="gramStart"/>
      <w:r>
        <w:t>house,</w:t>
      </w:r>
      <w:proofErr w:type="gramEnd"/>
      <w:r>
        <w:t xml:space="preserve"> by stuffing towels or old clothes around the doors and windows, but it wasn't totally successful. I remember sleeping with a piece of cloth over my </w:t>
      </w:r>
      <w:r>
        <w:lastRenderedPageBreak/>
        <w:t xml:space="preserve">face, so not to breath in too much dust. </w:t>
      </w:r>
      <w:proofErr w:type="gramStart"/>
      <w:r>
        <w:t>Meal time</w:t>
      </w:r>
      <w:proofErr w:type="gramEnd"/>
      <w:r>
        <w:t xml:space="preserve"> wasn't very enjoyable either, for no matter how hard you tried to keep the food clean, the dust would find </w:t>
      </w:r>
      <w:proofErr w:type="spellStart"/>
      <w:proofErr w:type="gramStart"/>
      <w:r>
        <w:t>it's</w:t>
      </w:r>
      <w:proofErr w:type="spellEnd"/>
      <w:proofErr w:type="gramEnd"/>
      <w:r>
        <w:t xml:space="preserve"> way to it. </w:t>
      </w:r>
    </w:p>
    <w:p w14:paraId="4A7EC759" w14:textId="77777777" w:rsidR="00044145" w:rsidRDefault="0078371D">
      <w:pPr>
        <w:spacing w:after="127"/>
        <w:ind w:left="720" w:firstLine="720"/>
      </w:pPr>
      <w:r>
        <w:t xml:space="preserve">We lived on a farm and had to do chores, such as </w:t>
      </w:r>
      <w:proofErr w:type="gramStart"/>
      <w:r>
        <w:t>milk</w:t>
      </w:r>
      <w:proofErr w:type="gramEnd"/>
      <w:r>
        <w:t xml:space="preserve"> the cows, which was made more difficult because you needed to keep the dust out of the bucket or else the milk would have to be strained later. My father tied a rope from the house to the outhouse, to help us find our way when the wind was blowing </w:t>
      </w:r>
      <w:proofErr w:type="gramStart"/>
      <w:r>
        <w:t>really hard</w:t>
      </w:r>
      <w:proofErr w:type="gramEnd"/>
      <w:r>
        <w:t xml:space="preserve">. Sometimes it was as dark as night.  </w:t>
      </w:r>
    </w:p>
    <w:p w14:paraId="7CB2832F" w14:textId="77777777" w:rsidR="00044145" w:rsidRDefault="0078371D">
      <w:pPr>
        <w:spacing w:after="129"/>
        <w:ind w:left="720" w:firstLine="720"/>
      </w:pPr>
      <w:r>
        <w:t xml:space="preserve">When our cistern was empty, because of lack of rain, my father would hitch a team of horses to a water wagon and go to the nearest town, pump it full of water, then drive back to refill it. That process would take a good portion of the day, because it was about ten miles each way, plus the time to load and unload the water. </w:t>
      </w:r>
    </w:p>
    <w:p w14:paraId="675FAAD1" w14:textId="77777777" w:rsidR="00044145" w:rsidRDefault="0078371D">
      <w:pPr>
        <w:spacing w:after="129"/>
        <w:ind w:left="720" w:firstLine="720"/>
      </w:pPr>
      <w:r>
        <w:t xml:space="preserve">There were always scads of "Russian Thistles", probably better </w:t>
      </w:r>
      <w:proofErr w:type="spellStart"/>
      <w:r>
        <w:t>know</w:t>
      </w:r>
      <w:proofErr w:type="spellEnd"/>
      <w:r>
        <w:t xml:space="preserve"> as tumble weeds, rolling </w:t>
      </w:r>
      <w:proofErr w:type="spellStart"/>
      <w:r>
        <w:t>which ever</w:t>
      </w:r>
      <w:proofErr w:type="spellEnd"/>
      <w:r>
        <w:t xml:space="preserve"> way the wind was blowing. Sometimes they'd even block the entrance to the house or barn and had to be removed. We'd get filthy and scratched up quite a bit doing that, but we all made it through okay, which is more than some families did. It was not a very pleasant time in our country's history. </w:t>
      </w:r>
    </w:p>
    <w:p w14:paraId="5C2900CC" w14:textId="77777777" w:rsidR="00044145" w:rsidRDefault="0078371D">
      <w:pPr>
        <w:spacing w:after="140" w:line="259" w:lineRule="auto"/>
        <w:ind w:left="1440" w:right="0" w:firstLine="0"/>
      </w:pPr>
      <w:r>
        <w:t xml:space="preserve"> </w:t>
      </w:r>
    </w:p>
    <w:p w14:paraId="2C106907" w14:textId="77777777" w:rsidR="00044145" w:rsidRDefault="0078371D">
      <w:pPr>
        <w:spacing w:after="140" w:line="259" w:lineRule="auto"/>
        <w:ind w:left="1440" w:right="0" w:firstLine="0"/>
      </w:pPr>
      <w:r>
        <w:t xml:space="preserve"> </w:t>
      </w:r>
    </w:p>
    <w:p w14:paraId="0C99FFFF" w14:textId="77777777" w:rsidR="00044145" w:rsidRDefault="0078371D">
      <w:pPr>
        <w:spacing w:after="142" w:line="259" w:lineRule="auto"/>
        <w:ind w:left="1440" w:right="0" w:firstLine="0"/>
      </w:pPr>
      <w:r>
        <w:t xml:space="preserve"> </w:t>
      </w:r>
    </w:p>
    <w:p w14:paraId="0AFE93EF" w14:textId="77777777" w:rsidR="00044145" w:rsidRDefault="0078371D">
      <w:pPr>
        <w:spacing w:after="140" w:line="259" w:lineRule="auto"/>
        <w:ind w:left="1440" w:right="0" w:firstLine="0"/>
      </w:pPr>
      <w:r>
        <w:t xml:space="preserve"> </w:t>
      </w:r>
    </w:p>
    <w:p w14:paraId="637DF770" w14:textId="77777777" w:rsidR="00044145" w:rsidRDefault="0078371D">
      <w:pPr>
        <w:spacing w:after="142" w:line="259" w:lineRule="auto"/>
        <w:ind w:left="1440" w:right="0" w:firstLine="0"/>
      </w:pPr>
      <w:r>
        <w:t xml:space="preserve"> </w:t>
      </w:r>
    </w:p>
    <w:p w14:paraId="728A65B1" w14:textId="77777777" w:rsidR="00044145" w:rsidRDefault="0078371D">
      <w:pPr>
        <w:spacing w:after="140" w:line="259" w:lineRule="auto"/>
        <w:ind w:left="1440" w:right="0" w:firstLine="0"/>
      </w:pPr>
      <w:r>
        <w:t xml:space="preserve"> </w:t>
      </w:r>
    </w:p>
    <w:p w14:paraId="426C279E" w14:textId="77777777" w:rsidR="00044145" w:rsidRDefault="0078371D">
      <w:pPr>
        <w:spacing w:after="140" w:line="259" w:lineRule="auto"/>
        <w:ind w:left="1440" w:right="0" w:firstLine="0"/>
      </w:pPr>
      <w:r>
        <w:t xml:space="preserve"> </w:t>
      </w:r>
    </w:p>
    <w:p w14:paraId="4A38BD07" w14:textId="77777777" w:rsidR="00044145" w:rsidRDefault="0078371D">
      <w:pPr>
        <w:spacing w:after="142" w:line="259" w:lineRule="auto"/>
        <w:ind w:left="1440" w:right="0" w:firstLine="0"/>
      </w:pPr>
      <w:r>
        <w:t xml:space="preserve"> </w:t>
      </w:r>
    </w:p>
    <w:p w14:paraId="7DB88D35" w14:textId="77777777" w:rsidR="00044145" w:rsidRDefault="0078371D">
      <w:pPr>
        <w:spacing w:after="84" w:line="259" w:lineRule="auto"/>
        <w:ind w:left="720" w:right="0" w:firstLine="0"/>
      </w:pPr>
      <w:r>
        <w:t xml:space="preserve"> </w:t>
      </w:r>
    </w:p>
    <w:p w14:paraId="2C0E1807" w14:textId="77777777" w:rsidR="00044145" w:rsidRDefault="0078371D">
      <w:pPr>
        <w:spacing w:after="11" w:line="249" w:lineRule="auto"/>
        <w:ind w:left="730" w:right="0"/>
      </w:pPr>
      <w:r>
        <w:rPr>
          <w:i/>
          <w:color w:val="626262"/>
          <w:sz w:val="18"/>
        </w:rPr>
        <w:t xml:space="preserve">Please note that the text was reproduced verbatim from the source document and may contain the author’s original typos and grammatical errors. </w:t>
      </w:r>
    </w:p>
    <w:p w14:paraId="33BC7C11" w14:textId="77777777" w:rsidR="00044145" w:rsidRDefault="0078371D">
      <w:pPr>
        <w:spacing w:line="259" w:lineRule="auto"/>
        <w:ind w:left="720" w:right="0" w:firstLine="0"/>
      </w:pPr>
      <w:r>
        <w:rPr>
          <w:sz w:val="20"/>
        </w:rPr>
        <w:t xml:space="preserve"> </w:t>
      </w:r>
    </w:p>
    <w:p w14:paraId="60F06281" w14:textId="77777777" w:rsidR="00044145" w:rsidRDefault="0078371D">
      <w:pPr>
        <w:spacing w:after="239" w:line="396" w:lineRule="auto"/>
        <w:ind w:left="730" w:right="0"/>
      </w:pPr>
      <w:r>
        <w:rPr>
          <w:i/>
          <w:color w:val="3E5C61"/>
          <w:sz w:val="18"/>
        </w:rPr>
        <w:t xml:space="preserve">Reproduced with permission from </w:t>
      </w:r>
      <w:proofErr w:type="gramStart"/>
      <w:r>
        <w:rPr>
          <w:i/>
          <w:color w:val="3E5C61"/>
          <w:sz w:val="18"/>
        </w:rPr>
        <w:t>the Wiehl’s</w:t>
      </w:r>
      <w:proofErr w:type="gramEnd"/>
      <w:r>
        <w:rPr>
          <w:i/>
          <w:color w:val="3E5C61"/>
          <w:sz w:val="18"/>
        </w:rPr>
        <w:t xml:space="preserve"> granddaughter, Alison Combes. </w:t>
      </w:r>
    </w:p>
    <w:p w14:paraId="00FFCFE6" w14:textId="77777777" w:rsidR="00044145" w:rsidRDefault="0078371D">
      <w:pPr>
        <w:spacing w:line="259" w:lineRule="auto"/>
        <w:ind w:left="2340" w:right="0" w:firstLine="0"/>
      </w:pPr>
      <w:r>
        <w:rPr>
          <w:noProof/>
          <w:sz w:val="22"/>
        </w:rPr>
        <mc:AlternateContent>
          <mc:Choice Requires="wpg">
            <w:drawing>
              <wp:inline distT="0" distB="0" distL="0" distR="0" wp14:anchorId="2975E508" wp14:editId="2AE027B8">
                <wp:extent cx="4572000" cy="316865"/>
                <wp:effectExtent l="0" t="0" r="0" b="0"/>
                <wp:docPr id="1526" name="Group 1526"/>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229" name="Picture 229"/>
                          <pic:cNvPicPr/>
                        </pic:nvPicPr>
                        <pic:blipFill>
                          <a:blip r:embed="rId4"/>
                          <a:stretch>
                            <a:fillRect/>
                          </a:stretch>
                        </pic:blipFill>
                        <pic:spPr>
                          <a:xfrm>
                            <a:off x="0" y="0"/>
                            <a:ext cx="4572000" cy="316865"/>
                          </a:xfrm>
                          <a:prstGeom prst="rect">
                            <a:avLst/>
                          </a:prstGeom>
                        </pic:spPr>
                      </pic:pic>
                      <wps:wsp>
                        <wps:cNvPr id="231" name="Rectangle 231"/>
                        <wps:cNvSpPr/>
                        <wps:spPr>
                          <a:xfrm>
                            <a:off x="1962912" y="28428"/>
                            <a:ext cx="2741024" cy="206454"/>
                          </a:xfrm>
                          <a:prstGeom prst="rect">
                            <a:avLst/>
                          </a:prstGeom>
                          <a:ln>
                            <a:noFill/>
                          </a:ln>
                        </wps:spPr>
                        <wps:txbx>
                          <w:txbxContent>
                            <w:p w14:paraId="7BF4F65F" w14:textId="77777777" w:rsidR="00044145" w:rsidRDefault="0078371D">
                              <w:pPr>
                                <w:spacing w:after="160" w:line="259" w:lineRule="auto"/>
                                <w:ind w:left="0" w:right="0" w:firstLine="0"/>
                              </w:pPr>
                              <w:r>
                                <w:rPr>
                                  <w:b/>
                                  <w:color w:val="2D2D2D"/>
                                </w:rPr>
                                <w:t>DROUGHT AND THE DUST BOWL</w:t>
                              </w:r>
                            </w:p>
                          </w:txbxContent>
                        </wps:txbx>
                        <wps:bodyPr horzOverflow="overflow" vert="horz" lIns="0" tIns="0" rIns="0" bIns="0" rtlCol="0">
                          <a:noAutofit/>
                        </wps:bodyPr>
                      </wps:wsp>
                      <wps:wsp>
                        <wps:cNvPr id="232" name="Rectangle 232"/>
                        <wps:cNvSpPr/>
                        <wps:spPr>
                          <a:xfrm>
                            <a:off x="4023360" y="28428"/>
                            <a:ext cx="45808" cy="206454"/>
                          </a:xfrm>
                          <a:prstGeom prst="rect">
                            <a:avLst/>
                          </a:prstGeom>
                          <a:ln>
                            <a:noFill/>
                          </a:ln>
                        </wps:spPr>
                        <wps:txbx>
                          <w:txbxContent>
                            <w:p w14:paraId="371042FC" w14:textId="77777777" w:rsidR="00044145" w:rsidRDefault="0078371D">
                              <w:pPr>
                                <w:spacing w:after="160" w:line="259" w:lineRule="auto"/>
                                <w:ind w:left="0" w:right="0" w:firstLine="0"/>
                              </w:pPr>
                              <w:r>
                                <w:rPr>
                                  <w:b/>
                                  <w:color w:val="2D2D2D"/>
                                </w:rPr>
                                <w:t xml:space="preserve"> </w:t>
                              </w:r>
                            </w:p>
                          </w:txbxContent>
                        </wps:txbx>
                        <wps:bodyPr horzOverflow="overflow" vert="horz" lIns="0" tIns="0" rIns="0" bIns="0" rtlCol="0">
                          <a:noAutofit/>
                        </wps:bodyPr>
                      </wps:wsp>
                    </wpg:wgp>
                  </a:graphicData>
                </a:graphic>
              </wp:inline>
            </w:drawing>
          </mc:Choice>
          <mc:Fallback>
            <w:pict>
              <v:group w14:anchorId="2975E508" id="Group 1526" o:spid="_x0000_s1030" style="width:5in;height:24.95pt;mso-position-horizontal-relative:char;mso-position-vertical-relative:lin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">
                <v:shape id="Picture 229" o:spid="_x0000_s1031"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">
                  <v:imagedata r:id="rId5" o:title=""/>
                </v:shape>
                <v:rect id="Rectangle 231" o:spid="_x0000_s1032" style="position:absolute;left:19629;top:284;width:274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7BF4F65F" w14:textId="77777777" w:rsidR="00044145" w:rsidRDefault="0078371D">
                        <w:pPr>
                          <w:spacing w:after="160" w:line="259" w:lineRule="auto"/>
                          <w:ind w:left="0" w:right="0" w:firstLine="0"/>
                        </w:pPr>
                        <w:r>
                          <w:rPr>
                            <w:b/>
                            <w:color w:val="2D2D2D"/>
                          </w:rPr>
                          <w:t>DROUGHT AND THE DUST BOWL</w:t>
                        </w:r>
                      </w:p>
                    </w:txbxContent>
                  </v:textbox>
                </v:rect>
                <v:rect id="Rectangle 232" o:spid="_x0000_s1033" style="position:absolute;left:40233;top:28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371042FC" w14:textId="77777777" w:rsidR="00044145" w:rsidRDefault="0078371D">
                        <w:pPr>
                          <w:spacing w:after="160" w:line="259" w:lineRule="auto"/>
                          <w:ind w:left="0" w:right="0" w:firstLine="0"/>
                        </w:pPr>
                        <w:r>
                          <w:rPr>
                            <w:b/>
                            <w:color w:val="2D2D2D"/>
                          </w:rPr>
                          <w:t xml:space="preserve"> </w:t>
                        </w:r>
                      </w:p>
                    </w:txbxContent>
                  </v:textbox>
                </v:rect>
                <w10:anchorlock/>
              </v:group>
            </w:pict>
          </mc:Fallback>
        </mc:AlternateContent>
      </w:r>
    </w:p>
    <w:p w14:paraId="70D766A5" w14:textId="77777777" w:rsidR="00044145" w:rsidRDefault="0078371D">
      <w:pPr>
        <w:spacing w:line="259" w:lineRule="auto"/>
        <w:ind w:left="720" w:right="1159" w:firstLine="0"/>
      </w:pPr>
      <w:r>
        <w:t xml:space="preserve"> </w:t>
      </w:r>
    </w:p>
    <w:sectPr w:rsidR="00044145">
      <w:type w:val="continuous"/>
      <w:pgSz w:w="12240" w:h="15840"/>
      <w:pgMar w:top="1488" w:right="821"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45"/>
    <w:rsid w:val="00044145"/>
    <w:rsid w:val="0078371D"/>
    <w:rsid w:val="00AC7FA0"/>
    <w:rsid w:val="00E4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A7ECD"/>
  <w15:docId w15:val="{D68F3501-9951-A846-8E73-A40FE124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8" w:lineRule="auto"/>
      <w:ind w:left="154" w:right="586" w:hanging="10"/>
    </w:pPr>
    <w:rPr>
      <w:rFonts w:ascii="Calibri" w:eastAsia="Calibri" w:hAnsi="Calibri" w:cs="Calibri"/>
      <w:color w:val="000000"/>
      <w:lang w:bidi="en-US"/>
    </w:rPr>
  </w:style>
  <w:style w:type="paragraph" w:styleId="Heading1">
    <w:name w:val="heading 1"/>
    <w:next w:val="Normal"/>
    <w:link w:val="Heading1Char"/>
    <w:uiPriority w:val="9"/>
    <w:qFormat/>
    <w:pPr>
      <w:keepNext/>
      <w:keepLines/>
      <w:spacing w:after="10" w:line="259" w:lineRule="auto"/>
      <w:ind w:left="11" w:hanging="10"/>
      <w:jc w:val="center"/>
      <w:outlineLvl w:val="0"/>
    </w:pPr>
    <w:rPr>
      <w:rFonts w:ascii="Calibri" w:eastAsia="Calibri" w:hAnsi="Calibri" w:cs="Calibri"/>
      <w:i/>
      <w:color w:val="910D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910D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2943</Characters>
  <Application>Microsoft Office Word</Application>
  <DocSecurity>0</DocSecurity>
  <Lines>98</Lines>
  <Paragraphs>40</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and the Dust Bowl</dc:title>
  <dc:subject/>
  <dc:creator>Heather M. Shaffery;k20center@ou.edu</dc:creator>
  <cp:keywords/>
  <cp:lastModifiedBy>Bracken, Pam</cp:lastModifiedBy>
  <cp:revision>2</cp:revision>
  <dcterms:created xsi:type="dcterms:W3CDTF">2024-10-10T17:27:00Z</dcterms:created>
  <dcterms:modified xsi:type="dcterms:W3CDTF">2024-10-10T17:27:00Z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91a591957c2a74a950ebdb8858ef61febf3cba71c3fdad490085a2f8906de221</vt:lpwstr>
  </property>
</Properties>
</file>