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C3A4" w14:textId="755DA0C2" w:rsidR="00C21201" w:rsidRDefault="00081AEA">
      <w:pPr>
        <w:rPr>
          <w:rFonts w:asciiTheme="majorHAnsi" w:hAnsiTheme="majorHAnsi"/>
          <w:b/>
          <w:color w:val="2E2E2E" w:themeColor="text1"/>
          <w:sz w:val="28"/>
          <w:szCs w:val="28"/>
        </w:rPr>
      </w:pPr>
      <w:r>
        <w:rPr>
          <w:rFonts w:asciiTheme="majorHAnsi" w:hAnsiTheme="majorHAnsi"/>
          <w:b/>
          <w:color w:val="2E2E2E" w:themeColor="text1"/>
          <w:sz w:val="28"/>
          <w:szCs w:val="28"/>
        </w:rPr>
        <w:t>GENERIC VOCABULARY TEMPLATE</w:t>
      </w:r>
    </w:p>
    <w:tbl>
      <w:tblPr>
        <w:tblStyle w:val="TableGrid"/>
        <w:tblpPr w:leftFromText="180" w:rightFromText="180" w:vertAnchor="page" w:horzAnchor="page" w:tblpX="820" w:tblpY="1265"/>
        <w:tblW w:w="10597" w:type="dxa"/>
        <w:tblBorders>
          <w:top w:val="single" w:sz="24" w:space="0" w:color="3E5C61" w:themeColor="accent2"/>
          <w:left w:val="single" w:sz="24" w:space="0" w:color="3E5C61" w:themeColor="accent2"/>
          <w:bottom w:val="single" w:sz="24" w:space="0" w:color="3E5C61" w:themeColor="accent2"/>
          <w:right w:val="single" w:sz="24" w:space="0" w:color="3E5C61" w:themeColor="accent2"/>
          <w:insideH w:val="single" w:sz="24" w:space="0" w:color="3E5C61" w:themeColor="accent2"/>
          <w:insideV w:val="single" w:sz="24" w:space="0" w:color="3E5C61" w:themeColor="accent2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8"/>
        <w:gridCol w:w="5299"/>
      </w:tblGrid>
      <w:tr w:rsidR="00FC4793" w:rsidRPr="001C337E" w14:paraId="29AC2B17" w14:textId="77777777" w:rsidTr="004D56AC">
        <w:trPr>
          <w:trHeight w:val="3888"/>
        </w:trPr>
        <w:tc>
          <w:tcPr>
            <w:tcW w:w="5298" w:type="dxa"/>
          </w:tcPr>
          <w:p w14:paraId="157B2C6B" w14:textId="1B4AFC62" w:rsidR="00FC4793" w:rsidRPr="001C337E" w:rsidRDefault="00FC4793" w:rsidP="004D56A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/>
                <w:color w:val="3E5C61" w:themeColor="accent2"/>
                <w:kern w:val="2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99" w:type="dxa"/>
          </w:tcPr>
          <w:p w14:paraId="3EDFC598" w14:textId="556C63BC" w:rsidR="00FC4793" w:rsidRPr="001C337E" w:rsidRDefault="00FC4793" w:rsidP="004D56AC">
            <w:pPr>
              <w:rPr>
                <w:rFonts w:asciiTheme="majorHAnsi" w:hAnsiTheme="majorHAnsi"/>
                <w:noProof/>
                <w:color w:val="3E5C61" w:themeColor="accent2"/>
                <w:sz w:val="20"/>
                <w:szCs w:val="20"/>
              </w:rPr>
            </w:pPr>
          </w:p>
        </w:tc>
      </w:tr>
      <w:tr w:rsidR="00FC4793" w:rsidRPr="001C337E" w14:paraId="52A8CCCE" w14:textId="77777777" w:rsidTr="004D56AC">
        <w:trPr>
          <w:trHeight w:val="3888"/>
        </w:trPr>
        <w:tc>
          <w:tcPr>
            <w:tcW w:w="5298" w:type="dxa"/>
          </w:tcPr>
          <w:p w14:paraId="36FEF8A1" w14:textId="056F897C" w:rsidR="00FC4793" w:rsidRPr="001C337E" w:rsidRDefault="00FC4793" w:rsidP="004D56AC">
            <w:pPr>
              <w:rPr>
                <w:rFonts w:asciiTheme="majorHAnsi" w:hAnsiTheme="majorHAnsi"/>
                <w:b/>
                <w:color w:val="3E5C61" w:themeColor="accent2"/>
                <w:sz w:val="28"/>
                <w:szCs w:val="28"/>
              </w:rPr>
            </w:pPr>
          </w:p>
        </w:tc>
        <w:tc>
          <w:tcPr>
            <w:tcW w:w="5299" w:type="dxa"/>
          </w:tcPr>
          <w:p w14:paraId="6EDDEBB7" w14:textId="6C9B0E39" w:rsidR="00FC4793" w:rsidRPr="001C337E" w:rsidRDefault="00FC4793" w:rsidP="004D56AC">
            <w:pPr>
              <w:pStyle w:val="NormalWeb"/>
              <w:kinsoku w:val="0"/>
              <w:overflowPunct w:val="0"/>
              <w:spacing w:before="0" w:beforeAutospacing="0" w:after="120" w:afterAutospacing="0"/>
              <w:textAlignment w:val="baseline"/>
              <w:rPr>
                <w:rFonts w:asciiTheme="majorHAnsi" w:hAnsiTheme="majorHAnsi"/>
                <w:noProof/>
                <w:color w:val="3E5C61" w:themeColor="accent2"/>
                <w:sz w:val="20"/>
                <w:szCs w:val="20"/>
              </w:rPr>
            </w:pPr>
            <w:r w:rsidRPr="001C337E">
              <w:rPr>
                <w:rFonts w:asciiTheme="majorHAnsi" w:hAnsiTheme="majorHAnsi"/>
                <w:noProof/>
                <w:color w:val="3E5C61" w:themeColor="accent2"/>
                <w:sz w:val="20"/>
                <w:szCs w:val="20"/>
              </w:rPr>
              <w:t xml:space="preserve"> </w:t>
            </w:r>
          </w:p>
        </w:tc>
      </w:tr>
      <w:tr w:rsidR="00FC4793" w:rsidRPr="001C337E" w14:paraId="70BBE476" w14:textId="77777777" w:rsidTr="004D56AC">
        <w:trPr>
          <w:trHeight w:val="3888"/>
        </w:trPr>
        <w:tc>
          <w:tcPr>
            <w:tcW w:w="5298" w:type="dxa"/>
          </w:tcPr>
          <w:p w14:paraId="75DC74D7" w14:textId="51CA280C" w:rsidR="00FC4793" w:rsidRPr="001C337E" w:rsidRDefault="00FC4793" w:rsidP="004D56AC">
            <w:pPr>
              <w:rPr>
                <w:rFonts w:asciiTheme="majorHAnsi" w:hAnsiTheme="majorHAnsi"/>
                <w:b/>
                <w:color w:val="3E5C61" w:themeColor="accent2"/>
                <w:sz w:val="28"/>
                <w:szCs w:val="28"/>
              </w:rPr>
            </w:pPr>
          </w:p>
        </w:tc>
        <w:tc>
          <w:tcPr>
            <w:tcW w:w="5299" w:type="dxa"/>
          </w:tcPr>
          <w:p w14:paraId="0466A45B" w14:textId="6E79A799" w:rsidR="00FC4793" w:rsidRPr="001C337E" w:rsidRDefault="00FC4793" w:rsidP="004D56AC">
            <w:pPr>
              <w:rPr>
                <w:rFonts w:asciiTheme="majorHAnsi" w:hAnsiTheme="majorHAnsi"/>
                <w:noProof/>
                <w:color w:val="3E5C61" w:themeColor="accent2"/>
                <w:sz w:val="20"/>
                <w:szCs w:val="20"/>
              </w:rPr>
            </w:pPr>
          </w:p>
        </w:tc>
      </w:tr>
    </w:tbl>
    <w:p w14:paraId="702F74DA" w14:textId="4C1F88F9" w:rsidR="00B21EFB" w:rsidRPr="001C337E" w:rsidRDefault="00CF6E8F" w:rsidP="00FC4793">
      <w:pPr>
        <w:rPr>
          <w:rFonts w:asciiTheme="majorHAnsi" w:hAnsiTheme="majorHAnsi"/>
          <w:b/>
          <w:i/>
          <w:color w:val="7FB0A8" w:themeColor="accent3" w:themeShade="BF"/>
          <w:sz w:val="18"/>
          <w:szCs w:val="18"/>
        </w:rPr>
      </w:pPr>
    </w:p>
    <w:sectPr w:rsidR="00B21EFB" w:rsidRPr="001C337E" w:rsidSect="00FC479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B1F5" w14:textId="77777777" w:rsidR="00CF6E8F" w:rsidRDefault="00CF6E8F" w:rsidP="00C21201">
      <w:pPr>
        <w:spacing w:after="0" w:line="240" w:lineRule="auto"/>
      </w:pPr>
      <w:r>
        <w:separator/>
      </w:r>
    </w:p>
  </w:endnote>
  <w:endnote w:type="continuationSeparator" w:id="0">
    <w:p w14:paraId="5332A286" w14:textId="77777777" w:rsidR="00CF6E8F" w:rsidRDefault="00CF6E8F" w:rsidP="00C2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85D8" w14:textId="46AECAA6" w:rsidR="00FC4793" w:rsidRDefault="0094462A" w:rsidP="00FC4793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87CF" wp14:editId="0678A42E">
          <wp:simplePos x="0" y="0"/>
          <wp:positionH relativeFrom="column">
            <wp:posOffset>2299335</wp:posOffset>
          </wp:positionH>
          <wp:positionV relativeFrom="paragraph">
            <wp:posOffset>109855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F6917" wp14:editId="37EFD2D9">
              <wp:simplePos x="0" y="0"/>
              <wp:positionH relativeFrom="column">
                <wp:posOffset>2413635</wp:posOffset>
              </wp:positionH>
              <wp:positionV relativeFrom="paragraph">
                <wp:posOffset>84455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98038" w14:textId="4CDB9E05" w:rsidR="00FC4793" w:rsidRPr="00223DF9" w:rsidRDefault="00FC4793" w:rsidP="00FC479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</w:rPr>
                            <w:t>TO THE DICTIONARY AND BEYOND</w:t>
                          </w:r>
                          <w:r w:rsidRPr="00223DF9"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</w:rPr>
                            <w:t>!</w:t>
                          </w:r>
                        </w:p>
                        <w:p w14:paraId="0988E693" w14:textId="77777777" w:rsidR="00FC4793" w:rsidRDefault="00FC4793" w:rsidP="00FC4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DF6917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90.05pt;margin-top:6.6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efXswCAAAO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" filled="f" stroked="f">
              <v:textbox>
                <w:txbxContent>
                  <w:p w14:paraId="6A098038" w14:textId="4CDB9E05" w:rsidR="00FC4793" w:rsidRPr="00223DF9" w:rsidRDefault="00FC4793" w:rsidP="00FC479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color w:val="422C16" w:themeColor="accent4" w:themeShade="80"/>
                      </w:rPr>
                      <w:t>TO THE DICTIONARY AND BEYOND</w:t>
                    </w:r>
                    <w:r w:rsidRPr="00223DF9">
                      <w:rPr>
                        <w:rFonts w:asciiTheme="majorHAnsi" w:hAnsiTheme="majorHAnsi"/>
                        <w:b/>
                        <w:color w:val="422C16" w:themeColor="accent4" w:themeShade="80"/>
                      </w:rPr>
                      <w:t>!</w:t>
                    </w:r>
                  </w:p>
                  <w:p w14:paraId="0988E693" w14:textId="77777777" w:rsidR="00FC4793" w:rsidRDefault="00FC4793" w:rsidP="00FC4793"/>
                </w:txbxContent>
              </v:textbox>
            </v:shape>
          </w:pict>
        </mc:Fallback>
      </mc:AlternateContent>
    </w:r>
    <w:r w:rsidR="00FC4793">
      <w:t xml:space="preserve"> </w:t>
    </w:r>
    <w:r w:rsidR="00FC4793">
      <w:tab/>
    </w:r>
  </w:p>
  <w:p w14:paraId="7E474F81" w14:textId="77777777" w:rsidR="00FC4793" w:rsidRDefault="00FC47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C81BA" w14:textId="77777777" w:rsidR="00CF6E8F" w:rsidRDefault="00CF6E8F" w:rsidP="00C21201">
      <w:pPr>
        <w:spacing w:after="0" w:line="240" w:lineRule="auto"/>
      </w:pPr>
      <w:r>
        <w:separator/>
      </w:r>
    </w:p>
  </w:footnote>
  <w:footnote w:type="continuationSeparator" w:id="0">
    <w:p w14:paraId="21C8B5B8" w14:textId="77777777" w:rsidR="00CF6E8F" w:rsidRDefault="00CF6E8F" w:rsidP="00C2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60"/>
    <w:rsid w:val="00031B60"/>
    <w:rsid w:val="00081AEA"/>
    <w:rsid w:val="00096EB6"/>
    <w:rsid w:val="00143198"/>
    <w:rsid w:val="001C337E"/>
    <w:rsid w:val="001D224E"/>
    <w:rsid w:val="001E0FB1"/>
    <w:rsid w:val="00226D88"/>
    <w:rsid w:val="0025683B"/>
    <w:rsid w:val="004623EB"/>
    <w:rsid w:val="004D56AC"/>
    <w:rsid w:val="00556DB8"/>
    <w:rsid w:val="00643708"/>
    <w:rsid w:val="006C70FD"/>
    <w:rsid w:val="00914644"/>
    <w:rsid w:val="0094462A"/>
    <w:rsid w:val="00B65EDC"/>
    <w:rsid w:val="00BA2CC4"/>
    <w:rsid w:val="00C21201"/>
    <w:rsid w:val="00CD3E43"/>
    <w:rsid w:val="00CF6E8F"/>
    <w:rsid w:val="00E50B5A"/>
    <w:rsid w:val="00EB0844"/>
    <w:rsid w:val="00FB0063"/>
    <w:rsid w:val="00F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5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1B6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B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1B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 Templat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3</cp:revision>
  <cp:lastPrinted>2017-10-06T16:44:00Z</cp:lastPrinted>
  <dcterms:created xsi:type="dcterms:W3CDTF">2017-10-06T16:43:00Z</dcterms:created>
  <dcterms:modified xsi:type="dcterms:W3CDTF">2017-10-06T16:44:00Z</dcterms:modified>
</cp:coreProperties>
</file>