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441BDA2" w14:textId="2BF3DC0B" w:rsidR="00B63E0D" w:rsidRPr="00894F20" w:rsidRDefault="00B23462" w:rsidP="004F61BA">
      <w:pPr>
        <w:rPr>
          <w:rFonts w:eastAsia="Franklin Gothic"/>
          <w:b/>
          <w:smallCaps/>
          <w:sz w:val="32"/>
          <w:szCs w:val="32"/>
        </w:rPr>
      </w:pPr>
      <w:r w:rsidRPr="00894F20">
        <w:rPr>
          <w:rFonts w:eastAsia="Franklin Gothic"/>
          <w:b/>
          <w:smallCaps/>
          <w:sz w:val="32"/>
          <w:szCs w:val="32"/>
        </w:rPr>
        <w:t>POCKETLAB NOTE CATCHER</w:t>
      </w:r>
    </w:p>
    <w:p w14:paraId="454D531C" w14:textId="789341A3" w:rsidR="00B23462" w:rsidRPr="00894F20" w:rsidRDefault="00B23462" w:rsidP="00AC2D16">
      <w:pPr>
        <w:pStyle w:val="BodyText"/>
        <w:spacing w:after="0" w:line="240" w:lineRule="auto"/>
        <w:rPr>
          <w:b/>
          <w:bCs/>
          <w:sz w:val="32"/>
          <w:szCs w:val="32"/>
        </w:rPr>
      </w:pPr>
      <w:r w:rsidRPr="00894F20">
        <w:rPr>
          <w:b/>
          <w:bCs/>
          <w:sz w:val="32"/>
          <w:szCs w:val="32"/>
        </w:rPr>
        <w:t>Weather Sensor</w:t>
      </w:r>
    </w:p>
    <w:tbl>
      <w:tblPr>
        <w:tblW w:w="947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70"/>
      </w:tblGrid>
      <w:tr w:rsidR="00B23462" w14:paraId="4F1EE000" w14:textId="77777777" w:rsidTr="00B23462">
        <w:trPr>
          <w:trHeight w:val="5328"/>
        </w:trPr>
        <w:tc>
          <w:tcPr>
            <w:tcW w:w="9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782B2" w14:textId="77777777" w:rsidR="00B23462" w:rsidRPr="00894F20" w:rsidRDefault="00B23462" w:rsidP="00726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2060"/>
                <w:sz w:val="28"/>
                <w:szCs w:val="28"/>
              </w:rPr>
            </w:pPr>
            <w:r w:rsidRPr="00894F20">
              <w:rPr>
                <w:b/>
                <w:color w:val="002060"/>
                <w:sz w:val="28"/>
                <w:szCs w:val="28"/>
              </w:rPr>
              <w:t>Notes:</w:t>
            </w:r>
          </w:p>
          <w:p w14:paraId="300DB26B" w14:textId="77777777" w:rsidR="00B23462" w:rsidRDefault="00B23462" w:rsidP="00726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Gill Sans" w:eastAsia="Gill Sans" w:hAnsi="Gill Sans" w:cs="Gill Sans"/>
              </w:rPr>
            </w:pPr>
          </w:p>
          <w:p w14:paraId="18827EDA" w14:textId="77777777" w:rsidR="00B23462" w:rsidRDefault="00B23462" w:rsidP="00726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Gill Sans" w:eastAsia="Gill Sans" w:hAnsi="Gill Sans" w:cs="Gill Sans"/>
              </w:rPr>
            </w:pPr>
          </w:p>
          <w:p w14:paraId="61492BB6" w14:textId="77777777" w:rsidR="00B23462" w:rsidRDefault="00B23462" w:rsidP="00726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Gill Sans" w:eastAsia="Gill Sans" w:hAnsi="Gill Sans" w:cs="Gill Sans"/>
              </w:rPr>
            </w:pPr>
          </w:p>
        </w:tc>
      </w:tr>
    </w:tbl>
    <w:p w14:paraId="78540E96" w14:textId="1A5E2A85" w:rsidR="00B23462" w:rsidRPr="00894F20" w:rsidRDefault="00B23462" w:rsidP="00894F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Gill Sans"/>
          <w:b/>
          <w:bCs/>
          <w:sz w:val="32"/>
          <w:szCs w:val="32"/>
        </w:rPr>
      </w:pPr>
      <w:r w:rsidRPr="00894F20">
        <w:rPr>
          <w:rFonts w:eastAsia="Gill Sans"/>
          <w:b/>
          <w:bCs/>
          <w:sz w:val="32"/>
          <w:szCs w:val="32"/>
        </w:rPr>
        <w:t>Air Sensor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9450"/>
      </w:tblGrid>
      <w:tr w:rsidR="00B23462" w:rsidRPr="00B23462" w14:paraId="02CE0531" w14:textId="77777777" w:rsidTr="00B23462">
        <w:tc>
          <w:tcPr>
            <w:tcW w:w="9450" w:type="dxa"/>
          </w:tcPr>
          <w:p w14:paraId="751DFA09" w14:textId="5B92B7AC" w:rsidR="00B23462" w:rsidRPr="00894F20" w:rsidRDefault="00B23462" w:rsidP="00B23462">
            <w:pPr>
              <w:widowControl w:val="0"/>
              <w:rPr>
                <w:rFonts w:eastAsia="Gill Sans"/>
                <w:b/>
                <w:bCs/>
                <w:sz w:val="28"/>
                <w:szCs w:val="28"/>
              </w:rPr>
            </w:pPr>
            <w:r w:rsidRPr="00894F20">
              <w:rPr>
                <w:rFonts w:eastAsia="Gill Sans"/>
                <w:b/>
                <w:bCs/>
                <w:sz w:val="28"/>
                <w:szCs w:val="28"/>
              </w:rPr>
              <w:t>Notes:</w:t>
            </w:r>
          </w:p>
          <w:p w14:paraId="29147BD5" w14:textId="77777777" w:rsidR="00B23462" w:rsidRPr="00B23462" w:rsidRDefault="00B23462" w:rsidP="00B23462">
            <w:pPr>
              <w:pStyle w:val="BodyText"/>
            </w:pPr>
          </w:p>
          <w:p w14:paraId="40A06660" w14:textId="108D7222" w:rsidR="00B23462" w:rsidRDefault="00B23462" w:rsidP="00B23462">
            <w:pPr>
              <w:pStyle w:val="BodyText"/>
            </w:pPr>
          </w:p>
          <w:p w14:paraId="1D602F89" w14:textId="0E0C628E" w:rsidR="009863D6" w:rsidRDefault="009863D6" w:rsidP="00B23462">
            <w:pPr>
              <w:pStyle w:val="BodyText"/>
            </w:pPr>
          </w:p>
          <w:p w14:paraId="0C2D9584" w14:textId="4BCD97B5" w:rsidR="009863D6" w:rsidRDefault="009863D6" w:rsidP="00B23462">
            <w:pPr>
              <w:pStyle w:val="BodyText"/>
            </w:pPr>
          </w:p>
          <w:p w14:paraId="2941E1C8" w14:textId="5F7F8621" w:rsidR="009863D6" w:rsidRDefault="009863D6" w:rsidP="00B23462">
            <w:pPr>
              <w:pStyle w:val="BodyText"/>
            </w:pPr>
          </w:p>
          <w:p w14:paraId="3A497CFA" w14:textId="304C4642" w:rsidR="009863D6" w:rsidRDefault="009863D6" w:rsidP="00B23462">
            <w:pPr>
              <w:pStyle w:val="BodyText"/>
            </w:pPr>
          </w:p>
          <w:p w14:paraId="793017BB" w14:textId="77777777" w:rsidR="009863D6" w:rsidRPr="00B23462" w:rsidRDefault="009863D6" w:rsidP="00B23462">
            <w:pPr>
              <w:pStyle w:val="BodyText"/>
            </w:pPr>
          </w:p>
          <w:p w14:paraId="413ECB25" w14:textId="77777777" w:rsidR="00B23462" w:rsidRPr="00B23462" w:rsidRDefault="00B23462" w:rsidP="00B23462">
            <w:pPr>
              <w:pStyle w:val="BodyText"/>
            </w:pPr>
          </w:p>
          <w:p w14:paraId="37A007F1" w14:textId="77777777" w:rsidR="00B23462" w:rsidRPr="00B23462" w:rsidRDefault="00B23462" w:rsidP="00B23462">
            <w:pPr>
              <w:pStyle w:val="BodyText"/>
            </w:pPr>
          </w:p>
          <w:p w14:paraId="48214D60" w14:textId="77777777" w:rsidR="00B23462" w:rsidRPr="00B23462" w:rsidRDefault="00B23462" w:rsidP="00B23462">
            <w:pPr>
              <w:pStyle w:val="BodyText"/>
            </w:pPr>
          </w:p>
          <w:p w14:paraId="2A245CF5" w14:textId="77777777" w:rsidR="00B23462" w:rsidRPr="00B23462" w:rsidRDefault="00B23462" w:rsidP="00B23462">
            <w:pPr>
              <w:pStyle w:val="BodyText"/>
            </w:pPr>
          </w:p>
          <w:p w14:paraId="6535939F" w14:textId="77777777" w:rsidR="00B23462" w:rsidRPr="00B23462" w:rsidRDefault="00B23462" w:rsidP="00B23462">
            <w:pPr>
              <w:pStyle w:val="BodyText"/>
            </w:pPr>
          </w:p>
          <w:p w14:paraId="1B2684D6" w14:textId="77777777" w:rsidR="00B23462" w:rsidRPr="00B23462" w:rsidRDefault="00B23462" w:rsidP="00B23462">
            <w:pPr>
              <w:pStyle w:val="BodyText"/>
            </w:pPr>
          </w:p>
          <w:p w14:paraId="5C5C8A1C" w14:textId="77777777" w:rsidR="00B23462" w:rsidRPr="00B23462" w:rsidRDefault="00B23462" w:rsidP="00B23462">
            <w:pPr>
              <w:pStyle w:val="BodyText"/>
            </w:pPr>
          </w:p>
          <w:p w14:paraId="45ECCB1D" w14:textId="77777777" w:rsidR="00B23462" w:rsidRPr="00B23462" w:rsidRDefault="00B23462" w:rsidP="00B23462">
            <w:pPr>
              <w:pStyle w:val="BodyText"/>
            </w:pPr>
          </w:p>
          <w:p w14:paraId="2B826232" w14:textId="77777777" w:rsidR="00B23462" w:rsidRPr="00B23462" w:rsidRDefault="00B23462" w:rsidP="00B23462">
            <w:pPr>
              <w:pStyle w:val="BodyText"/>
            </w:pPr>
          </w:p>
          <w:p w14:paraId="20128D93" w14:textId="2838F100" w:rsidR="00B23462" w:rsidRPr="00B23462" w:rsidRDefault="00B23462" w:rsidP="00B23462">
            <w:pPr>
              <w:pStyle w:val="BodyText"/>
            </w:pPr>
          </w:p>
        </w:tc>
      </w:tr>
    </w:tbl>
    <w:p w14:paraId="05566E5F" w14:textId="77777777" w:rsidR="009863D6" w:rsidRDefault="009863D6" w:rsidP="0089572C">
      <w:pPr>
        <w:widowControl w:val="0"/>
        <w:spacing w:after="0" w:line="240" w:lineRule="auto"/>
        <w:rPr>
          <w:rFonts w:eastAsia="Gill Sans"/>
          <w:b/>
          <w:bCs/>
          <w:sz w:val="32"/>
          <w:szCs w:val="32"/>
        </w:rPr>
      </w:pPr>
    </w:p>
    <w:p w14:paraId="06BB7EBF" w14:textId="77777777" w:rsidR="009863D6" w:rsidRDefault="009863D6" w:rsidP="009863D6">
      <w:pPr>
        <w:pStyle w:val="BodyText"/>
      </w:pPr>
      <w:r>
        <w:br w:type="page"/>
      </w:r>
    </w:p>
    <w:p w14:paraId="0FFEBF7C" w14:textId="5FD4EE01" w:rsidR="00B23462" w:rsidRPr="00894F20" w:rsidRDefault="0089572C" w:rsidP="0089572C">
      <w:pPr>
        <w:widowControl w:val="0"/>
        <w:spacing w:after="0" w:line="240" w:lineRule="auto"/>
        <w:rPr>
          <w:rFonts w:eastAsia="Gill Sans"/>
          <w:b/>
          <w:bCs/>
          <w:sz w:val="32"/>
          <w:szCs w:val="32"/>
        </w:rPr>
      </w:pPr>
      <w:r w:rsidRPr="00894F20">
        <w:rPr>
          <w:rFonts w:eastAsia="Gill Sans"/>
          <w:b/>
          <w:bCs/>
          <w:sz w:val="32"/>
          <w:szCs w:val="32"/>
        </w:rPr>
        <w:lastRenderedPageBreak/>
        <w:t>Voyager Sensor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C2D16" w14:paraId="41DDEB53" w14:textId="77777777" w:rsidTr="00AC2D16">
        <w:tc>
          <w:tcPr>
            <w:tcW w:w="9350" w:type="dxa"/>
          </w:tcPr>
          <w:p w14:paraId="2D39DBD0" w14:textId="77777777" w:rsidR="00AC2D16" w:rsidRPr="00894F20" w:rsidRDefault="00AC2D16" w:rsidP="00AC2D16">
            <w:pPr>
              <w:pStyle w:val="BodyText"/>
              <w:rPr>
                <w:b/>
                <w:bCs/>
                <w:sz w:val="28"/>
                <w:szCs w:val="28"/>
              </w:rPr>
            </w:pPr>
            <w:r w:rsidRPr="00894F20">
              <w:rPr>
                <w:b/>
                <w:bCs/>
                <w:sz w:val="28"/>
                <w:szCs w:val="28"/>
              </w:rPr>
              <w:t>Notes:</w:t>
            </w:r>
          </w:p>
          <w:p w14:paraId="20028FF5" w14:textId="77777777" w:rsidR="00AC2D16" w:rsidRDefault="00AC2D16" w:rsidP="00AC2D16">
            <w:pPr>
              <w:pStyle w:val="BodyText"/>
            </w:pPr>
          </w:p>
          <w:p w14:paraId="08754895" w14:textId="77777777" w:rsidR="00AC2D16" w:rsidRDefault="00AC2D16" w:rsidP="00AC2D16">
            <w:pPr>
              <w:pStyle w:val="BodyText"/>
            </w:pPr>
          </w:p>
          <w:p w14:paraId="1E1F0839" w14:textId="4106E1BB" w:rsidR="00AC2D16" w:rsidRDefault="00AC2D16" w:rsidP="00AC2D16">
            <w:pPr>
              <w:pStyle w:val="BodyText"/>
            </w:pPr>
          </w:p>
          <w:p w14:paraId="400EA337" w14:textId="0C985E7C" w:rsidR="009863D6" w:rsidRDefault="009863D6" w:rsidP="00AC2D16">
            <w:pPr>
              <w:pStyle w:val="BodyText"/>
            </w:pPr>
          </w:p>
          <w:p w14:paraId="4C6D64EE" w14:textId="1BC5ECE8" w:rsidR="009863D6" w:rsidRDefault="009863D6" w:rsidP="00AC2D16">
            <w:pPr>
              <w:pStyle w:val="BodyText"/>
            </w:pPr>
          </w:p>
          <w:p w14:paraId="131E5015" w14:textId="0CF2FA44" w:rsidR="009863D6" w:rsidRDefault="009863D6" w:rsidP="00AC2D16">
            <w:pPr>
              <w:pStyle w:val="BodyText"/>
            </w:pPr>
          </w:p>
          <w:p w14:paraId="6077C4DD" w14:textId="6DC83B08" w:rsidR="009863D6" w:rsidRDefault="009863D6" w:rsidP="00AC2D16">
            <w:pPr>
              <w:pStyle w:val="BodyText"/>
            </w:pPr>
          </w:p>
          <w:p w14:paraId="358D9F90" w14:textId="152F2252" w:rsidR="009863D6" w:rsidRDefault="009863D6" w:rsidP="00AC2D16">
            <w:pPr>
              <w:pStyle w:val="BodyText"/>
            </w:pPr>
          </w:p>
          <w:p w14:paraId="4C445072" w14:textId="73CF0924" w:rsidR="009863D6" w:rsidRDefault="009863D6" w:rsidP="00AC2D16">
            <w:pPr>
              <w:pStyle w:val="BodyText"/>
            </w:pPr>
          </w:p>
          <w:p w14:paraId="689EA136" w14:textId="289B8DA1" w:rsidR="009863D6" w:rsidRDefault="009863D6" w:rsidP="00AC2D16">
            <w:pPr>
              <w:pStyle w:val="BodyText"/>
            </w:pPr>
          </w:p>
          <w:p w14:paraId="72951A60" w14:textId="5D21BA40" w:rsidR="009863D6" w:rsidRDefault="009863D6" w:rsidP="00AC2D16">
            <w:pPr>
              <w:pStyle w:val="BodyText"/>
            </w:pPr>
          </w:p>
          <w:p w14:paraId="7758464A" w14:textId="77777777" w:rsidR="009863D6" w:rsidRDefault="009863D6" w:rsidP="00AC2D16">
            <w:pPr>
              <w:pStyle w:val="BodyText"/>
            </w:pPr>
          </w:p>
          <w:p w14:paraId="20BD6551" w14:textId="77777777" w:rsidR="00AC2D16" w:rsidRDefault="00AC2D16" w:rsidP="00AC2D16">
            <w:pPr>
              <w:pStyle w:val="BodyText"/>
            </w:pPr>
          </w:p>
          <w:p w14:paraId="08FBDB0A" w14:textId="77777777" w:rsidR="00AC2D16" w:rsidRDefault="00AC2D16" w:rsidP="00AC2D16">
            <w:pPr>
              <w:pStyle w:val="BodyText"/>
            </w:pPr>
          </w:p>
          <w:p w14:paraId="6CF1CC96" w14:textId="77777777" w:rsidR="00AC2D16" w:rsidRDefault="00AC2D16" w:rsidP="00AC2D16">
            <w:pPr>
              <w:pStyle w:val="BodyText"/>
            </w:pPr>
          </w:p>
          <w:p w14:paraId="78352F1A" w14:textId="77777777" w:rsidR="00AC2D16" w:rsidRDefault="00AC2D16" w:rsidP="00AC2D16">
            <w:pPr>
              <w:pStyle w:val="BodyText"/>
            </w:pPr>
          </w:p>
          <w:p w14:paraId="2A56D7A2" w14:textId="77777777" w:rsidR="00AC2D16" w:rsidRDefault="00AC2D16" w:rsidP="00AC2D16">
            <w:pPr>
              <w:pStyle w:val="BodyText"/>
            </w:pPr>
          </w:p>
          <w:p w14:paraId="3E3F679F" w14:textId="77777777" w:rsidR="00AC2D16" w:rsidRDefault="00AC2D16" w:rsidP="00AC2D16">
            <w:pPr>
              <w:pStyle w:val="BodyText"/>
            </w:pPr>
          </w:p>
          <w:p w14:paraId="3F768BCC" w14:textId="609B3B50" w:rsidR="00AC2D16" w:rsidRDefault="00AC2D16" w:rsidP="00AC2D16">
            <w:pPr>
              <w:pStyle w:val="BodyText"/>
            </w:pPr>
          </w:p>
        </w:tc>
      </w:tr>
    </w:tbl>
    <w:p w14:paraId="73824D30" w14:textId="743A6DD1" w:rsidR="00AC2D16" w:rsidRPr="00894F20" w:rsidRDefault="00AC2D16" w:rsidP="00AC2D16">
      <w:pPr>
        <w:pStyle w:val="BodyText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2"/>
        <w:gridCol w:w="4478"/>
      </w:tblGrid>
      <w:tr w:rsidR="00AC2D16" w:rsidRPr="00894F20" w14:paraId="6D5FE545" w14:textId="77777777" w:rsidTr="00AC2D16">
        <w:tc>
          <w:tcPr>
            <w:tcW w:w="4675" w:type="dxa"/>
          </w:tcPr>
          <w:p w14:paraId="4C5311FF" w14:textId="77777777" w:rsidR="00AC2D16" w:rsidRPr="00894F20" w:rsidRDefault="00AC2D16" w:rsidP="00AC2D16">
            <w:pPr>
              <w:pStyle w:val="BodyText"/>
              <w:rPr>
                <w:b/>
                <w:bCs/>
                <w:sz w:val="28"/>
                <w:szCs w:val="28"/>
              </w:rPr>
            </w:pPr>
            <w:proofErr w:type="spellStart"/>
            <w:r w:rsidRPr="00894F20">
              <w:rPr>
                <w:b/>
                <w:bCs/>
                <w:sz w:val="28"/>
                <w:szCs w:val="28"/>
              </w:rPr>
              <w:t>PocketLab</w:t>
            </w:r>
            <w:proofErr w:type="spellEnd"/>
            <w:r w:rsidRPr="00894F20">
              <w:rPr>
                <w:b/>
                <w:bCs/>
                <w:sz w:val="28"/>
                <w:szCs w:val="28"/>
              </w:rPr>
              <w:t xml:space="preserve"> Resource Library:</w:t>
            </w:r>
          </w:p>
          <w:p w14:paraId="54535E1F" w14:textId="3EE36A3A" w:rsidR="00AC2D16" w:rsidRPr="00894F20" w:rsidRDefault="00612018" w:rsidP="00AC2D16">
            <w:pPr>
              <w:pStyle w:val="BodyText"/>
              <w:rPr>
                <w:sz w:val="28"/>
                <w:szCs w:val="28"/>
              </w:rPr>
            </w:pPr>
            <w:hyperlink r:id="rId8">
              <w:r w:rsidR="00AC2D16" w:rsidRPr="00894F20">
                <w:rPr>
                  <w:rFonts w:eastAsia="Gill Sans"/>
                  <w:color w:val="1155CC"/>
                  <w:sz w:val="28"/>
                  <w:szCs w:val="28"/>
                  <w:u w:val="single"/>
                </w:rPr>
                <w:t>https://app.thepocketlab.com/resources</w:t>
              </w:r>
            </w:hyperlink>
          </w:p>
        </w:tc>
        <w:tc>
          <w:tcPr>
            <w:tcW w:w="4675" w:type="dxa"/>
          </w:tcPr>
          <w:p w14:paraId="1C543D27" w14:textId="77777777" w:rsidR="00AC2D16" w:rsidRPr="00894F20" w:rsidRDefault="00AC2D16" w:rsidP="00AC2D16">
            <w:pPr>
              <w:pStyle w:val="BodyText"/>
              <w:rPr>
                <w:b/>
                <w:bCs/>
                <w:sz w:val="28"/>
                <w:szCs w:val="28"/>
              </w:rPr>
            </w:pPr>
            <w:r w:rsidRPr="00894F20">
              <w:rPr>
                <w:b/>
                <w:bCs/>
                <w:sz w:val="28"/>
                <w:szCs w:val="28"/>
              </w:rPr>
              <w:t>Explore this elementary lesson:</w:t>
            </w:r>
          </w:p>
          <w:p w14:paraId="0246DBF0" w14:textId="618762B5" w:rsidR="00AC2D16" w:rsidRPr="00894F20" w:rsidRDefault="00AC2D16" w:rsidP="00AC2D16">
            <w:pPr>
              <w:pStyle w:val="BodyText"/>
              <w:jc w:val="center"/>
              <w:rPr>
                <w:sz w:val="28"/>
                <w:szCs w:val="28"/>
              </w:rPr>
            </w:pPr>
            <w:r w:rsidRPr="00894F20">
              <w:rPr>
                <w:sz w:val="28"/>
                <w:szCs w:val="28"/>
              </w:rPr>
              <w:t>“Using Nature as Inspiration</w:t>
            </w:r>
          </w:p>
          <w:p w14:paraId="1D4EA6C0" w14:textId="737036BD" w:rsidR="00AC2D16" w:rsidRPr="00894F20" w:rsidRDefault="00AC2D16" w:rsidP="00AC2D16">
            <w:pPr>
              <w:pStyle w:val="BodyText"/>
              <w:jc w:val="center"/>
              <w:rPr>
                <w:sz w:val="28"/>
                <w:szCs w:val="28"/>
              </w:rPr>
            </w:pPr>
            <w:r w:rsidRPr="00894F20">
              <w:rPr>
                <w:sz w:val="28"/>
                <w:szCs w:val="28"/>
              </w:rPr>
              <w:t>to Design Martian Landers”</w:t>
            </w:r>
          </w:p>
        </w:tc>
      </w:tr>
      <w:tr w:rsidR="00AC2D16" w14:paraId="640BF0E9" w14:textId="77777777" w:rsidTr="00AC2D16">
        <w:tc>
          <w:tcPr>
            <w:tcW w:w="4675" w:type="dxa"/>
          </w:tcPr>
          <w:p w14:paraId="03F89DF2" w14:textId="54A15D31" w:rsidR="00AC2D16" w:rsidRDefault="00AC2D16" w:rsidP="00AC2D16">
            <w:pPr>
              <w:pStyle w:val="BodyText"/>
              <w:jc w:val="center"/>
            </w:pPr>
            <w:r>
              <w:rPr>
                <w:rFonts w:ascii="Franklin Gothic" w:eastAsia="Franklin Gothic" w:hAnsi="Franklin Gothic" w:cs="Franklin Gothic"/>
                <w:b/>
                <w:noProof/>
                <w:color w:val="455073"/>
                <w:highlight w:val="white"/>
              </w:rPr>
              <w:drawing>
                <wp:inline distT="114300" distB="114300" distL="114300" distR="114300" wp14:anchorId="4D810B80" wp14:editId="6AA2FA26">
                  <wp:extent cx="2119313" cy="2126424"/>
                  <wp:effectExtent l="0" t="0" r="0" b="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313" cy="21264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2EB79E3" w14:textId="539F4C22" w:rsidR="00AC2D16" w:rsidRDefault="00AC2D16" w:rsidP="00AC2D16">
            <w:pPr>
              <w:pStyle w:val="BodyText"/>
            </w:pPr>
          </w:p>
        </w:tc>
        <w:tc>
          <w:tcPr>
            <w:tcW w:w="4675" w:type="dxa"/>
          </w:tcPr>
          <w:p w14:paraId="6EAFA9A4" w14:textId="098640FE" w:rsidR="00AC2D16" w:rsidRDefault="00AC2D16" w:rsidP="00AC2D16">
            <w:pPr>
              <w:pStyle w:val="BodyText"/>
              <w:jc w:val="center"/>
            </w:pPr>
            <w:r>
              <w:rPr>
                <w:rFonts w:ascii="Franklin Gothic" w:eastAsia="Franklin Gothic" w:hAnsi="Franklin Gothic" w:cs="Franklin Gothic"/>
                <w:b/>
                <w:noProof/>
                <w:color w:val="455073"/>
                <w:highlight w:val="white"/>
              </w:rPr>
              <w:drawing>
                <wp:inline distT="114300" distB="114300" distL="114300" distR="114300" wp14:anchorId="7E781128" wp14:editId="6142FA40">
                  <wp:extent cx="2231136" cy="2125980"/>
                  <wp:effectExtent l="0" t="0" r="0" b="762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t="4201" b="33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4230" cy="21289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93E690" w14:textId="77777777" w:rsidR="00AC2D16" w:rsidRPr="00AC2D16" w:rsidRDefault="00AC2D16" w:rsidP="00AC2D16">
      <w:pPr>
        <w:pStyle w:val="BodyText"/>
      </w:pPr>
    </w:p>
    <w:p w14:paraId="3B04A24F" w14:textId="77777777" w:rsidR="00B23462" w:rsidRDefault="00B23462" w:rsidP="00B23462">
      <w:pPr>
        <w:widowControl w:val="0"/>
        <w:spacing w:after="0" w:line="240" w:lineRule="auto"/>
        <w:ind w:left="720"/>
        <w:rPr>
          <w:rFonts w:ascii="Gill Sans" w:eastAsia="Gill Sans" w:hAnsi="Gill Sans" w:cs="Gill Sans"/>
        </w:rPr>
      </w:pPr>
    </w:p>
    <w:p w14:paraId="3BD37542" w14:textId="77777777" w:rsidR="00B23462" w:rsidRDefault="00B23462" w:rsidP="00B23462">
      <w:pPr>
        <w:widowControl w:val="0"/>
        <w:spacing w:after="0" w:line="240" w:lineRule="auto"/>
        <w:ind w:left="720"/>
        <w:rPr>
          <w:rFonts w:ascii="Gill Sans" w:eastAsia="Gill Sans" w:hAnsi="Gill Sans" w:cs="Gill Sans"/>
        </w:rPr>
      </w:pPr>
    </w:p>
    <w:p w14:paraId="16B73886" w14:textId="77777777" w:rsidR="00B23462" w:rsidRPr="00B23462" w:rsidRDefault="00B23462" w:rsidP="00B23462">
      <w:pPr>
        <w:pStyle w:val="BodyText"/>
      </w:pPr>
    </w:p>
    <w:sectPr w:rsidR="00B23462" w:rsidRPr="00B23462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A137B" w14:textId="77777777" w:rsidR="00BA283E" w:rsidRDefault="00BA283E">
      <w:pPr>
        <w:spacing w:after="0" w:line="240" w:lineRule="auto"/>
      </w:pPr>
      <w:r>
        <w:separator/>
      </w:r>
    </w:p>
  </w:endnote>
  <w:endnote w:type="continuationSeparator" w:id="0">
    <w:p w14:paraId="6851B706" w14:textId="77777777" w:rsidR="00BA283E" w:rsidRDefault="00BA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libri"/>
    <w:charset w:val="00"/>
    <w:family w:val="auto"/>
    <w:pitch w:val="default"/>
  </w:font>
  <w:font w:name="Gill Sans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FF814" w14:textId="5BC833E2" w:rsidR="00B63E0D" w:rsidRDefault="00AC2D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2C8F949" wp14:editId="14AA2905">
              <wp:simplePos x="0" y="0"/>
              <wp:positionH relativeFrom="column">
                <wp:posOffset>2004365</wp:posOffset>
              </wp:positionH>
              <wp:positionV relativeFrom="paragraph">
                <wp:posOffset>-88265</wp:posOffset>
              </wp:positionV>
              <wp:extent cx="3518611" cy="303530"/>
              <wp:effectExtent l="0" t="0" r="0" b="127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18611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144F5D" w14:textId="3A1C8404" w:rsidR="00B63E0D" w:rsidRPr="004F61BA" w:rsidRDefault="004F61BA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b/>
                              <w:bCs/>
                            </w:rPr>
                          </w:pPr>
                          <w:r w:rsidRPr="004F61BA">
                            <w:rPr>
                              <w:b/>
                              <w:bCs/>
                            </w:rPr>
                            <w:t>POCKETLAB SENSOR TECH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2C8F949" id="Rectangle 11" o:spid="_x0000_s1026" style="position:absolute;margin-left:157.8pt;margin-top:-6.95pt;width:277.05pt;height:23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" filled="f" stroked="f">
              <v:textbox inset="2.53958mm,1.2694mm,2.53958mm,1.2694mm">
                <w:txbxContent>
                  <w:p w14:paraId="6D144F5D" w14:textId="3A1C8404" w:rsidR="00B63E0D" w:rsidRPr="004F61BA" w:rsidRDefault="004F61BA">
                    <w:pPr>
                      <w:spacing w:after="0" w:line="240" w:lineRule="auto"/>
                      <w:jc w:val="right"/>
                      <w:textDirection w:val="btLr"/>
                      <w:rPr>
                        <w:b/>
                        <w:bCs/>
                      </w:rPr>
                    </w:pPr>
                    <w:r w:rsidRPr="004F61BA">
                      <w:rPr>
                        <w:b/>
                        <w:bCs/>
                      </w:rPr>
                      <w:t>POCKETLAB SENSOR TECH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4D3F273F" wp14:editId="65AB3D0F">
          <wp:simplePos x="0" y="0"/>
          <wp:positionH relativeFrom="column">
            <wp:posOffset>1545717</wp:posOffset>
          </wp:positionH>
          <wp:positionV relativeFrom="paragraph">
            <wp:posOffset>-52070</wp:posOffset>
          </wp:positionV>
          <wp:extent cx="4572000" cy="316865"/>
          <wp:effectExtent l="0" t="0" r="0" b="0"/>
          <wp:wrapSquare wrapText="bothSides" distT="0" distB="0" distL="0" distR="0"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CC2FA" w14:textId="77777777" w:rsidR="00BA283E" w:rsidRDefault="00BA283E">
      <w:pPr>
        <w:spacing w:after="0" w:line="240" w:lineRule="auto"/>
      </w:pPr>
      <w:r>
        <w:separator/>
      </w:r>
    </w:p>
  </w:footnote>
  <w:footnote w:type="continuationSeparator" w:id="0">
    <w:p w14:paraId="48681C2A" w14:textId="77777777" w:rsidR="00BA283E" w:rsidRDefault="00BA2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E0186"/>
    <w:multiLevelType w:val="multilevel"/>
    <w:tmpl w:val="3816F16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95729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0D"/>
    <w:rsid w:val="004F61BA"/>
    <w:rsid w:val="00612018"/>
    <w:rsid w:val="00623F5D"/>
    <w:rsid w:val="00894F20"/>
    <w:rsid w:val="0089572C"/>
    <w:rsid w:val="009863D6"/>
    <w:rsid w:val="00AC2D16"/>
    <w:rsid w:val="00B14B2C"/>
    <w:rsid w:val="00B23462"/>
    <w:rsid w:val="00B63E0D"/>
    <w:rsid w:val="00BA283E"/>
    <w:rsid w:val="00C2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499D3"/>
  <w15:docId w15:val="{CC2C29C9-139B-423E-BBA9-258727D3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thepocketlab.com/resourc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FK3z7im5vi56nR/z1uX+Jbv7hw==">AMUW2mXRf577QWks/r94AZWNhuqAnyyUAdIHAVwW3PlcOywDt+s+iJPYjliernIL5g2PHA4UctViXxXIWMkb5bY5eC8T86MaD6BomIb37Oc1uHfV8AGQHbY=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K20 Center</dc:creator>
  <cp:lastModifiedBy>Bracken, Pam</cp:lastModifiedBy>
  <cp:revision>2</cp:revision>
  <dcterms:created xsi:type="dcterms:W3CDTF">2024-07-30T20:37:00Z</dcterms:created>
  <dcterms:modified xsi:type="dcterms:W3CDTF">2024-07-30T20:37:00Z</dcterms:modified>
</cp:coreProperties>
</file>